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4BD02" w14:textId="77777777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</w:p>
    <w:p w14:paraId="55D46604" w14:textId="239E9B54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  <w:r w:rsidRPr="00E847AA">
        <w:rPr>
          <w:rFonts w:ascii="Arial" w:hAnsi="Arial" w:cs="Arial"/>
          <w:b/>
        </w:rPr>
        <w:t>CITACIÓN PARA NOTIFICACIÓN PERSONAL</w:t>
      </w:r>
    </w:p>
    <w:p w14:paraId="4882D7EF" w14:textId="5EA2C536" w:rsidR="009666F5" w:rsidRDefault="009666F5" w:rsidP="00E847AA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</w:rPr>
        <w:t>Anexo 6</w:t>
      </w:r>
      <w:bookmarkStart w:id="0" w:name="_GoBack"/>
      <w:bookmarkEnd w:id="0"/>
    </w:p>
    <w:p w14:paraId="505A88B6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473B99C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8A6F4D3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origen, fecha de elaboración</w:t>
      </w:r>
    </w:p>
    <w:p w14:paraId="23EB137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70963" w14:textId="77777777" w:rsidR="0085347E" w:rsidRPr="002806EA" w:rsidRDefault="0085347E" w:rsidP="0085347E">
      <w:pPr>
        <w:tabs>
          <w:tab w:val="left" w:pos="688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Tratamiento</w:t>
      </w:r>
    </w:p>
    <w:p w14:paraId="020FDB2F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DESTINATARIO</w:t>
      </w:r>
    </w:p>
    <w:p w14:paraId="355840BD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destinatario</w:t>
      </w:r>
    </w:p>
    <w:p w14:paraId="15B86204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Entidad/Organización</w:t>
      </w:r>
    </w:p>
    <w:p w14:paraId="5D94E547" w14:textId="77777777" w:rsidR="0085347E" w:rsidRPr="002806EA" w:rsidRDefault="0085347E" w:rsidP="0085347E">
      <w:pPr>
        <w:tabs>
          <w:tab w:val="left" w:pos="649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Dirección</w:t>
      </w:r>
    </w:p>
    <w:p w14:paraId="342CCCF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destino</w:t>
      </w:r>
    </w:p>
    <w:p w14:paraId="35C07A26" w14:textId="77777777" w:rsidR="0085347E" w:rsidRPr="002806EA" w:rsidRDefault="0085347E" w:rsidP="0085347E">
      <w:pPr>
        <w:pStyle w:val="Textoindependiente"/>
        <w:jc w:val="left"/>
        <w:rPr>
          <w:sz w:val="20"/>
        </w:rPr>
      </w:pPr>
    </w:p>
    <w:p w14:paraId="341AC9CA" w14:textId="77777777" w:rsidR="0085347E" w:rsidRPr="002806EA" w:rsidRDefault="0085347E" w:rsidP="000126AC">
      <w:pPr>
        <w:pStyle w:val="Textoindependiente"/>
        <w:jc w:val="right"/>
        <w:rPr>
          <w:sz w:val="20"/>
        </w:rPr>
      </w:pPr>
    </w:p>
    <w:p w14:paraId="04C6C767" w14:textId="6C9144B8" w:rsidR="0085347E" w:rsidRPr="002806EA" w:rsidRDefault="0085347E" w:rsidP="002806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sz w:val="20"/>
          <w:szCs w:val="20"/>
        </w:rPr>
        <w:t xml:space="preserve">Asunto: Citación para notificación personal de </w:t>
      </w:r>
      <w:r w:rsidR="002A3AD1" w:rsidRPr="002806EA">
        <w:rPr>
          <w:rFonts w:ascii="Arial" w:hAnsi="Arial" w:cs="Arial"/>
          <w:sz w:val="20"/>
          <w:szCs w:val="20"/>
        </w:rPr>
        <w:t>Acto Administrativo</w:t>
      </w:r>
      <w:r w:rsidRPr="002806EA">
        <w:rPr>
          <w:rFonts w:ascii="Arial" w:hAnsi="Arial" w:cs="Arial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Número </w:t>
      </w:r>
      <w:r w:rsidR="002806EA" w:rsidRPr="002806EA">
        <w:rPr>
          <w:rFonts w:ascii="Arial" w:hAnsi="Arial" w:cs="Arial"/>
          <w:sz w:val="20"/>
          <w:szCs w:val="20"/>
        </w:rPr>
        <w:t>del día</w:t>
      </w:r>
      <w:r w:rsidR="00B3508F" w:rsidRPr="002806EA">
        <w:rPr>
          <w:rFonts w:ascii="Arial" w:hAnsi="Arial" w:cs="Arial"/>
          <w:sz w:val="20"/>
          <w:szCs w:val="20"/>
        </w:rPr>
        <w:t xml:space="preserve"> de </w:t>
      </w:r>
      <w:r w:rsidR="002806EA"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mes </w:t>
      </w:r>
      <w:r w:rsidR="002806EA" w:rsidRPr="002806EA">
        <w:rPr>
          <w:rFonts w:ascii="Arial" w:hAnsi="Arial" w:cs="Arial"/>
          <w:sz w:val="20"/>
          <w:szCs w:val="20"/>
        </w:rPr>
        <w:t>de</w:t>
      </w:r>
      <w:r w:rsidR="00B3508F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="002806EA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2806EA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Radicado de </w:t>
      </w:r>
      <w:r w:rsidR="002A3AD1" w:rsidRPr="002806EA">
        <w:rPr>
          <w:rFonts w:ascii="Arial" w:hAnsi="Arial" w:cs="Arial"/>
          <w:color w:val="808080" w:themeColor="background1" w:themeShade="80"/>
          <w:sz w:val="20"/>
          <w:szCs w:val="20"/>
        </w:rPr>
        <w:t>EXTMI o código del POA</w:t>
      </w:r>
    </w:p>
    <w:p w14:paraId="58DC7217" w14:textId="77777777" w:rsidR="0085347E" w:rsidRPr="002806EA" w:rsidRDefault="0085347E" w:rsidP="0085347E">
      <w:pPr>
        <w:pStyle w:val="Textoindependiente"/>
        <w:rPr>
          <w:sz w:val="20"/>
        </w:rPr>
      </w:pPr>
    </w:p>
    <w:p w14:paraId="1C11CB9E" w14:textId="77777777" w:rsidR="0085347E" w:rsidRPr="002806EA" w:rsidRDefault="0085347E" w:rsidP="0085347E">
      <w:pPr>
        <w:pStyle w:val="Textoindependiente"/>
        <w:rPr>
          <w:color w:val="808080" w:themeColor="background1" w:themeShade="80"/>
          <w:sz w:val="20"/>
        </w:rPr>
      </w:pPr>
      <w:r w:rsidRPr="002806EA">
        <w:rPr>
          <w:color w:val="808080" w:themeColor="background1" w:themeShade="80"/>
          <w:sz w:val="20"/>
        </w:rPr>
        <w:t>Saludo de cortesía:</w:t>
      </w:r>
    </w:p>
    <w:p w14:paraId="71BD2CD6" w14:textId="77777777" w:rsidR="0085347E" w:rsidRPr="002806EA" w:rsidRDefault="0085347E" w:rsidP="0085347E">
      <w:pPr>
        <w:pStyle w:val="Textoindependiente"/>
        <w:rPr>
          <w:rFonts w:cs="Arial"/>
          <w:sz w:val="20"/>
        </w:rPr>
      </w:pPr>
    </w:p>
    <w:p w14:paraId="016DEFAD" w14:textId="1DCD981A" w:rsidR="0085347E" w:rsidRPr="002806EA" w:rsidRDefault="0085347E" w:rsidP="008534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La Dirección de la Autoridad Nacional de Consulta Previa del Ministerio del Interior emitió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el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Número</w:t>
      </w:r>
      <w:r w:rsidRPr="002806EA">
        <w:rPr>
          <w:rFonts w:ascii="Arial" w:hAnsi="Arial" w:cs="Arial"/>
          <w:sz w:val="20"/>
          <w:szCs w:val="20"/>
        </w:rPr>
        <w:t xml:space="preserve"> de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Pr="002806EA">
        <w:rPr>
          <w:rFonts w:ascii="Arial" w:hAnsi="Arial" w:cs="Arial"/>
          <w:iCs/>
          <w:color w:val="808080" w:themeColor="background1" w:themeShade="80"/>
          <w:sz w:val="20"/>
          <w:szCs w:val="20"/>
        </w:rPr>
        <w:t>,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por medio del cual (Describir el encabezado del acto administrativo).</w:t>
      </w:r>
    </w:p>
    <w:p w14:paraId="719082E8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4FFAEDED" w14:textId="1E01B2DF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De conformidad con los artículos 67 y 68 del Código de Procedimiento Administrativo y de lo Contencioso Administrativo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me permito citarlo (a) a este Despacho ubicado en la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 (registrar la dirección)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a fin de que comparezca dentro de los </w:t>
      </w:r>
      <w:r w:rsidRPr="002806EA">
        <w:rPr>
          <w:rFonts w:ascii="Arial" w:hAnsi="Arial" w:cs="Arial"/>
          <w:iCs/>
          <w:color w:val="000000" w:themeColor="text1"/>
          <w:sz w:val="20"/>
          <w:szCs w:val="20"/>
        </w:rPr>
        <w:t>cinco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(5) días siguientes al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recibo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 de esta comunicación, en horario de 8:00 am a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4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:00 pm jornada continua; con el fin de notificarlo (a) personalmente,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referido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88674D6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093D2A7C" w14:textId="069A110A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Por otra parte, con base en el artículo 56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Código de Procedimiento Administrativo y de lo Contencioso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si está de acuerdo en recibir notificación vía correo electrónico, por favor enviar autorización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por medio de los canales habilitados por el ministerio,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para surtir el trámite inmediato de notificación por este medio, indicando: nombre, número de identificación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,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número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acto administrativo y dirección de correo electrónico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0A938A60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5930489C" w14:textId="59D5076B" w:rsidR="00BF35FA" w:rsidRPr="002806EA" w:rsidRDefault="00B3508F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Recuerde tener en cuenta si una vez trascurrido el tiempo estipulado para comparecer a la diligencia de notificación personal usted no ha realizado la misma, esta dirección procederá a surtir la notificación por Aviso</w:t>
      </w:r>
      <w:r w:rsidR="00BF35FA" w:rsidRPr="002806EA">
        <w:rPr>
          <w:rFonts w:ascii="Arial" w:hAnsi="Arial" w:cs="Arial"/>
          <w:iCs/>
          <w:color w:val="000000"/>
          <w:sz w:val="20"/>
          <w:szCs w:val="20"/>
        </w:rPr>
        <w:t>, conforme lo dispone el artículo 69 de Código de Procedimiento Administrativo y de lo Contencioso Administrativo.</w:t>
      </w:r>
      <w:r w:rsidR="00BF35FA" w:rsidRPr="002806EA">
        <w:rPr>
          <w:rFonts w:ascii="Arial" w:hAnsi="Arial" w:cs="Arial"/>
          <w:iCs/>
          <w:color w:val="222222"/>
          <w:sz w:val="20"/>
          <w:szCs w:val="20"/>
        </w:rPr>
        <w:t> </w:t>
      </w:r>
    </w:p>
    <w:p w14:paraId="2C5E6A4E" w14:textId="77777777" w:rsidR="00C34E1B" w:rsidRPr="002806EA" w:rsidRDefault="00C34E1B" w:rsidP="00FD7A40">
      <w:pPr>
        <w:pStyle w:val="Textoindependiente"/>
        <w:rPr>
          <w:sz w:val="20"/>
          <w:lang w:val="es-CO"/>
        </w:rPr>
      </w:pPr>
    </w:p>
    <w:p w14:paraId="3D20FFD0" w14:textId="3D13B278" w:rsidR="009A4B70" w:rsidRDefault="00BF35FA" w:rsidP="0088568E">
      <w:pPr>
        <w:pStyle w:val="Textoindependiente"/>
        <w:jc w:val="left"/>
        <w:rPr>
          <w:sz w:val="20"/>
          <w:lang w:val="es-CO"/>
        </w:rPr>
      </w:pPr>
      <w:r w:rsidRPr="002806EA">
        <w:rPr>
          <w:sz w:val="20"/>
          <w:lang w:val="es-CO"/>
        </w:rPr>
        <w:t xml:space="preserve">Atentamente, </w:t>
      </w:r>
    </w:p>
    <w:p w14:paraId="37B28D38" w14:textId="77777777" w:rsidR="002806EA" w:rsidRPr="002806EA" w:rsidRDefault="002806EA" w:rsidP="0088568E">
      <w:pPr>
        <w:pStyle w:val="Textoindependiente"/>
        <w:jc w:val="left"/>
        <w:rPr>
          <w:sz w:val="20"/>
          <w:lang w:val="es-CO"/>
        </w:rPr>
      </w:pPr>
    </w:p>
    <w:p w14:paraId="5E3CEF05" w14:textId="77777777" w:rsidR="0088568E" w:rsidRPr="002806EA" w:rsidRDefault="0088568E" w:rsidP="0088568E">
      <w:pPr>
        <w:pStyle w:val="Textoindependiente"/>
        <w:jc w:val="left"/>
        <w:rPr>
          <w:sz w:val="20"/>
          <w:lang w:val="es-CO"/>
        </w:rPr>
      </w:pPr>
    </w:p>
    <w:p w14:paraId="62AA8A8D" w14:textId="77777777" w:rsidR="0088568E" w:rsidRPr="002806EA" w:rsidRDefault="0085347E" w:rsidP="0088568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 REMITENTE</w:t>
      </w:r>
    </w:p>
    <w:p w14:paraId="4392271A" w14:textId="77777777" w:rsidR="009A4B70" w:rsidRPr="002806EA" w:rsidRDefault="0085347E" w:rsidP="00885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 remitente</w:t>
      </w:r>
    </w:p>
    <w:p w14:paraId="7ACD9BC8" w14:textId="77777777" w:rsidR="0088568E" w:rsidRPr="0088568E" w:rsidRDefault="0088568E" w:rsidP="0088568E">
      <w:pPr>
        <w:pStyle w:val="Textoindependiente"/>
        <w:jc w:val="left"/>
        <w:rPr>
          <w:sz w:val="16"/>
          <w:szCs w:val="16"/>
          <w:lang w:val="es-CO"/>
        </w:rPr>
      </w:pPr>
    </w:p>
    <w:p w14:paraId="3CDE481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Anexo(s):</w:t>
      </w:r>
    </w:p>
    <w:p w14:paraId="3680345B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Copia(s):</w:t>
      </w:r>
    </w:p>
    <w:p w14:paraId="6F65620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</w:p>
    <w:p w14:paraId="1F6E474A" w14:textId="77777777" w:rsidR="009A4B70" w:rsidRDefault="009A4B70" w:rsidP="0088568E">
      <w:pPr>
        <w:pStyle w:val="Textoindependiente"/>
        <w:jc w:val="left"/>
        <w:rPr>
          <w:sz w:val="16"/>
          <w:szCs w:val="16"/>
        </w:rPr>
      </w:pPr>
      <w:r w:rsidRPr="0088568E">
        <w:rPr>
          <w:sz w:val="16"/>
          <w:szCs w:val="16"/>
        </w:rPr>
        <w:t>Proy</w:t>
      </w:r>
      <w:r w:rsidR="00D04D3D">
        <w:rPr>
          <w:sz w:val="16"/>
          <w:szCs w:val="16"/>
        </w:rPr>
        <w:t xml:space="preserve">ectó: </w:t>
      </w:r>
    </w:p>
    <w:p w14:paraId="64B1A3E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Revisó: </w:t>
      </w:r>
    </w:p>
    <w:p w14:paraId="0DE96302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Aprobó: </w:t>
      </w:r>
    </w:p>
    <w:p w14:paraId="4D87FCE5" w14:textId="77777777" w:rsidR="002234F7" w:rsidRDefault="002234F7" w:rsidP="0088568E">
      <w:pPr>
        <w:pStyle w:val="Textoindependiente"/>
        <w:jc w:val="left"/>
        <w:rPr>
          <w:sz w:val="16"/>
          <w:szCs w:val="16"/>
        </w:rPr>
      </w:pPr>
    </w:p>
    <w:sectPr w:rsidR="002234F7" w:rsidSect="00E84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60" w:right="1701" w:bottom="1418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D9B6D" w14:textId="77777777" w:rsidR="005B7127" w:rsidRDefault="005B7127" w:rsidP="00FA4694">
      <w:pPr>
        <w:spacing w:after="0" w:line="240" w:lineRule="auto"/>
      </w:pPr>
      <w:r>
        <w:separator/>
      </w:r>
    </w:p>
  </w:endnote>
  <w:endnote w:type="continuationSeparator" w:id="0">
    <w:p w14:paraId="7A76A7FC" w14:textId="77777777" w:rsidR="005B7127" w:rsidRDefault="005B7127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ork Sans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3997" w14:textId="77777777" w:rsidR="00BF4B82" w:rsidRPr="00B51AD4" w:rsidRDefault="00BF4B82" w:rsidP="00BF4B82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 w:rsidRPr="00B51AD4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3FA3389D" w14:textId="77777777" w:rsidR="00BF4B82" w:rsidRPr="00B51AD4" w:rsidRDefault="00BF4B82" w:rsidP="00BF4B82">
    <w:pPr>
      <w:pStyle w:val="Piedepgina"/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Calle 12B  8-46 Bogotá - Colombia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Código postal 111711                          </w:t>
    </w:r>
    <w:r>
      <w:rPr>
        <w:rFonts w:ascii="Arial" w:hAnsi="Arial" w:cs="Arial"/>
        <w:sz w:val="20"/>
        <w:szCs w:val="20"/>
      </w:rPr>
      <w:t xml:space="preserve">        Vr. 02. 03/09</w:t>
    </w:r>
    <w:r w:rsidRPr="00B51AD4">
      <w:rPr>
        <w:rFonts w:ascii="Arial" w:hAnsi="Arial" w:cs="Arial"/>
        <w:sz w:val="20"/>
        <w:szCs w:val="20"/>
      </w:rPr>
      <w:t xml:space="preserve">/2020 </w:t>
    </w:r>
  </w:p>
  <w:p w14:paraId="73BFB8F2" w14:textId="77777777" w:rsidR="00BF4B82" w:rsidRPr="00B51AD4" w:rsidRDefault="00BF4B82" w:rsidP="00BF4B82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Línea gratuita 018000910403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Conmutador (1) 242 74 00                        </w:t>
    </w:r>
    <w:r>
      <w:rPr>
        <w:rFonts w:ascii="Arial" w:hAnsi="Arial" w:cs="Arial"/>
        <w:sz w:val="20"/>
        <w:szCs w:val="20"/>
      </w:rPr>
      <w:t xml:space="preserve">            </w:t>
    </w:r>
    <w:r w:rsidRPr="00B51AD4">
      <w:rPr>
        <w:rFonts w:ascii="Arial" w:hAnsi="Arial" w:cs="Arial"/>
        <w:sz w:val="20"/>
        <w:szCs w:val="20"/>
      </w:rPr>
      <w:t>Pág.</w:t>
    </w:r>
    <w:r w:rsidRPr="00B51AD4">
      <w:rPr>
        <w:rFonts w:ascii="Arial" w:hAnsi="Arial" w:cs="Arial"/>
        <w:b/>
        <w:sz w:val="20"/>
        <w:szCs w:val="20"/>
      </w:rPr>
      <w:t xml:space="preserve">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PAGE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E847AA">
      <w:rPr>
        <w:rFonts w:ascii="Arial" w:hAnsi="Arial" w:cs="Arial"/>
        <w:noProof/>
        <w:sz w:val="20"/>
        <w:szCs w:val="20"/>
      </w:rPr>
      <w:t>2</w:t>
    </w:r>
    <w:r w:rsidRPr="00B51AD4">
      <w:rPr>
        <w:rFonts w:ascii="Arial" w:hAnsi="Arial" w:cs="Arial"/>
        <w:sz w:val="20"/>
        <w:szCs w:val="20"/>
      </w:rPr>
      <w:fldChar w:fldCharType="end"/>
    </w:r>
    <w:r w:rsidRPr="00B51AD4">
      <w:rPr>
        <w:rFonts w:ascii="Arial" w:hAnsi="Arial" w:cs="Arial"/>
        <w:sz w:val="20"/>
        <w:szCs w:val="20"/>
      </w:rPr>
      <w:t xml:space="preserve"> de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NUMPAGES 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E847AA">
      <w:rPr>
        <w:rFonts w:ascii="Arial" w:hAnsi="Arial" w:cs="Arial"/>
        <w:noProof/>
        <w:sz w:val="20"/>
        <w:szCs w:val="20"/>
      </w:rPr>
      <w:t>2</w:t>
    </w:r>
    <w:r w:rsidRPr="00B51AD4">
      <w:rPr>
        <w:rFonts w:ascii="Arial" w:hAnsi="Arial" w:cs="Arial"/>
        <w:sz w:val="20"/>
        <w:szCs w:val="20"/>
      </w:rPr>
      <w:fldChar w:fldCharType="end"/>
    </w:r>
  </w:p>
  <w:p w14:paraId="1D271AEC" w14:textId="77777777" w:rsidR="00A32486" w:rsidRPr="00BF4B82" w:rsidRDefault="00BF4B82" w:rsidP="00BF4B82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www.mininterior.gov.co 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servicioalciudadano@mininterior.gov.co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A080C" w14:textId="77777777" w:rsidR="0088568E" w:rsidRPr="0002056B" w:rsidRDefault="0002056B" w:rsidP="0002056B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Sede Correspondencias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tab/>
      <w:t xml:space="preserve">                           </w:t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Servicio al Ciudadano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Edificio Camargo, calle 12B N° 8-4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6 </w:t>
    </w:r>
    <w:r>
      <w:rPr>
        <w:rFonts w:ascii="Work Sans" w:hAnsi="Work Sans"/>
        <w:color w:val="31849B" w:themeColor="accent5" w:themeShade="BF"/>
        <w:sz w:val="16"/>
        <w:szCs w:val="16"/>
      </w:rPr>
      <w:tab/>
      <w:t xml:space="preserve">                                            </w:t>
    </w:r>
    <w:hyperlink r:id="rId1" w:history="1">
      <w:r w:rsidRPr="00E91E68">
        <w:rPr>
          <w:rStyle w:val="Hipervnculo"/>
          <w:rFonts w:ascii="Work Sans" w:hAnsi="Work Sans"/>
          <w:sz w:val="16"/>
          <w:szCs w:val="16"/>
        </w:rPr>
        <w:t>servicioalciudadano@mininterior.gov.co</w:t>
      </w:r>
    </w:hyperlink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t xml:space="preserve"> </w:t>
    </w:r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 xml:space="preserve">Tel: 242 7400.   www.mininterior.gov.co 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                                   </w:t>
    </w:r>
    <w:r w:rsidRPr="00FF14F7">
      <w:rPr>
        <w:rFonts w:ascii="Work Sans" w:hAnsi="Work Sans"/>
        <w:color w:val="31849B" w:themeColor="accent5" w:themeShade="BF"/>
        <w:sz w:val="16"/>
        <w:szCs w:val="16"/>
      </w:rPr>
      <w:t>Línea gratuita 01 8000 91 04 03</w:t>
    </w:r>
    <w:r>
      <w:rPr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Bogotá, D.C. Colombia – Sur América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E32DA" w14:textId="77777777" w:rsidR="003512EF" w:rsidRPr="00B51AD4" w:rsidRDefault="003419C4" w:rsidP="003512EF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="003512EF" w:rsidRPr="00B51AD4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0BA1B64E" w14:textId="7C14E42F" w:rsidR="003512EF" w:rsidRPr="00B51AD4" w:rsidRDefault="003512EF" w:rsidP="003512EF">
    <w:pPr>
      <w:pStyle w:val="Piedepgina"/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Calle 12B  8-46 Bogotá - Colombia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Código postal 111711                          </w:t>
    </w:r>
    <w:r>
      <w:rPr>
        <w:rFonts w:ascii="Arial" w:hAnsi="Arial" w:cs="Arial"/>
        <w:sz w:val="20"/>
        <w:szCs w:val="20"/>
      </w:rPr>
      <w:t xml:space="preserve">       </w:t>
    </w:r>
    <w:r w:rsidR="00E847AA">
      <w:rPr>
        <w:rFonts w:ascii="Arial" w:hAnsi="Arial" w:cs="Arial"/>
        <w:sz w:val="20"/>
        <w:szCs w:val="20"/>
      </w:rPr>
      <w:t xml:space="preserve"> Vr. 03. 0</w:t>
    </w:r>
    <w:r w:rsidR="009666F5">
      <w:rPr>
        <w:rFonts w:ascii="Arial" w:hAnsi="Arial" w:cs="Arial"/>
        <w:sz w:val="20"/>
        <w:szCs w:val="20"/>
      </w:rPr>
      <w:t>4/01/2021</w:t>
    </w:r>
  </w:p>
  <w:p w14:paraId="55DB9165" w14:textId="77777777" w:rsidR="003512EF" w:rsidRPr="00B51AD4" w:rsidRDefault="003512EF" w:rsidP="003512EF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Línea gratuita 018000910403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Conmutador (1) 242 74 00                        </w:t>
    </w:r>
    <w:r>
      <w:rPr>
        <w:rFonts w:ascii="Arial" w:hAnsi="Arial" w:cs="Arial"/>
        <w:sz w:val="20"/>
        <w:szCs w:val="20"/>
      </w:rPr>
      <w:t xml:space="preserve">            </w:t>
    </w:r>
    <w:r w:rsidRPr="00B51AD4">
      <w:rPr>
        <w:rFonts w:ascii="Arial" w:hAnsi="Arial" w:cs="Arial"/>
        <w:sz w:val="20"/>
        <w:szCs w:val="20"/>
      </w:rPr>
      <w:t>Pág.</w:t>
    </w:r>
    <w:r w:rsidRPr="00B51AD4">
      <w:rPr>
        <w:rFonts w:ascii="Arial" w:hAnsi="Arial" w:cs="Arial"/>
        <w:b/>
        <w:sz w:val="20"/>
        <w:szCs w:val="20"/>
      </w:rPr>
      <w:t xml:space="preserve">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PAGE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9666F5">
      <w:rPr>
        <w:rFonts w:ascii="Arial" w:hAnsi="Arial" w:cs="Arial"/>
        <w:noProof/>
        <w:sz w:val="20"/>
        <w:szCs w:val="20"/>
      </w:rPr>
      <w:t>1</w:t>
    </w:r>
    <w:r w:rsidRPr="00B51AD4">
      <w:rPr>
        <w:rFonts w:ascii="Arial" w:hAnsi="Arial" w:cs="Arial"/>
        <w:sz w:val="20"/>
        <w:szCs w:val="20"/>
      </w:rPr>
      <w:fldChar w:fldCharType="end"/>
    </w:r>
    <w:r w:rsidRPr="00B51AD4">
      <w:rPr>
        <w:rFonts w:ascii="Arial" w:hAnsi="Arial" w:cs="Arial"/>
        <w:sz w:val="20"/>
        <w:szCs w:val="20"/>
      </w:rPr>
      <w:t xml:space="preserve"> de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NUMPAGES 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9666F5">
      <w:rPr>
        <w:rFonts w:ascii="Arial" w:hAnsi="Arial" w:cs="Arial"/>
        <w:noProof/>
        <w:sz w:val="20"/>
        <w:szCs w:val="20"/>
      </w:rPr>
      <w:t>1</w:t>
    </w:r>
    <w:r w:rsidRPr="00B51AD4">
      <w:rPr>
        <w:rFonts w:ascii="Arial" w:hAnsi="Arial" w:cs="Arial"/>
        <w:sz w:val="20"/>
        <w:szCs w:val="20"/>
      </w:rPr>
      <w:fldChar w:fldCharType="end"/>
    </w:r>
  </w:p>
  <w:p w14:paraId="6365BF55" w14:textId="77777777" w:rsidR="003512EF" w:rsidRPr="00B51AD4" w:rsidRDefault="003512EF" w:rsidP="003512EF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www.mininterior.gov.co 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servicioalciudadano@mininterior.gov.co                                               </w:t>
    </w:r>
  </w:p>
  <w:p w14:paraId="516A1272" w14:textId="77777777" w:rsidR="00513069" w:rsidRPr="003419C4" w:rsidRDefault="00513069" w:rsidP="003419C4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BCCD1" w14:textId="77777777" w:rsidR="005B7127" w:rsidRDefault="005B7127" w:rsidP="00FA4694">
      <w:pPr>
        <w:spacing w:after="0" w:line="240" w:lineRule="auto"/>
      </w:pPr>
      <w:r>
        <w:separator/>
      </w:r>
    </w:p>
  </w:footnote>
  <w:footnote w:type="continuationSeparator" w:id="0">
    <w:p w14:paraId="49A2BD92" w14:textId="77777777" w:rsidR="005B7127" w:rsidRDefault="005B7127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6AD8F" w14:textId="77777777" w:rsidR="00513069" w:rsidRPr="0088568E" w:rsidRDefault="00BF4B82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5E3F2E" wp14:editId="19AAB58F">
              <wp:simplePos x="0" y="0"/>
              <wp:positionH relativeFrom="column">
                <wp:posOffset>-504825</wp:posOffset>
              </wp:positionH>
              <wp:positionV relativeFrom="paragraph">
                <wp:posOffset>195580</wp:posOffset>
              </wp:positionV>
              <wp:extent cx="1507490" cy="506095"/>
              <wp:effectExtent l="0" t="0" r="0" b="825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7490" cy="506095"/>
                        <a:chOff x="828" y="398"/>
                        <a:chExt cx="2374" cy="797"/>
                      </a:xfrm>
                    </wpg:grpSpPr>
                    <pic:pic xmlns:pic="http://schemas.openxmlformats.org/drawingml/2006/picture">
                      <pic:nvPicPr>
                        <pic:cNvPr id="6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828" y="398"/>
                          <a:ext cx="84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1664" y="401"/>
                          <a:ext cx="1538" cy="794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6874D" w14:textId="77777777" w:rsidR="00BF4B82" w:rsidRPr="00567E1A" w:rsidRDefault="00BF4B82" w:rsidP="00BF4B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0A714E12" w14:textId="77777777" w:rsidR="00BF4B82" w:rsidRPr="00567E1A" w:rsidRDefault="00BF4B82" w:rsidP="00BF4B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144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E3F2E" id="Grupo 3" o:spid="_x0000_s1026" style="position:absolute;margin-left:-39.75pt;margin-top:15.4pt;width:118.7pt;height:39.85pt;z-index:251659264" coordorigin="828,398" coordsize="2374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D2cYAQAAKMLAAAOAAAAZHJzL2Uyb0RvYy54bWzsVttu4zYQfS/QfxD0&#10;ruhiWbKEOItEtoMA2zbobj+AliiJWIlUSSp2WvTfO0NKdm7Fprt9rAELHF6GM+ecIXn54dh3zgOV&#10;igm+dsOLwHUoL0XFeLN2f/u881auozThFekEp2v3kSr3w9WPP1wehpxGohVdRaUDTrjKD8PabbUe&#10;ct9XZUt7oi7EQDkM1kL2RIMpG7+S5ADe+86PgiDxD0JWgxQlVQp6N3bQvTL+65qW+pe6VlQ73dqF&#10;2LT5SvPd49e/uiR5I8nQsnIKg3xDFD1hHDY9udoQTZxRsleuelZKoUStL0rR+6KuWUlNDpBNGLzI&#10;5laKcTC5NPmhGU4wAbQvcPpmt+XPD/fSYdXaXbgOJz1QdCvHQTgLhOYwNDnMuJXDp+Fe2vyg+VGU&#10;XxQM+y/H0W7sZGd/+ElU4I6MWhhojrXs0QUk7RwNA48nBuhROyV0hssgjTMgqoSxZZAE2dJSVLbA&#10;Iy5bRaAoGFxkq3lkOy2OFmlsV6ZZioM+ye2mJtApsKvLgZU5/Cc4ofUKzq/LDlbpUVJ3ctK/y0dP&#10;5Jdx8ID5gWi2Zx3Tj0bFgA8GxR/uWYk4o3FmJpmZiZy7njSUY27zFLuAYEKGFoeLoiW8oddqAPUD&#10;pAaJ59N9NJ/ttu/YsGNdhwRhe8oLKuWF0t6Axqp4I8qxp1zbspS0gxQFVy0blOvInPZ7CiqTd1Vo&#10;1ACMf1Qat0PuTan8Ga2ugyCLbrxiGRReHKRb7zqLUy8NtmkcxKuwCIu/cHUY56OikC/pNgObYoXe&#10;V9G+WRfTCWIrzlSu80DM+WA1AwEZ7cwhgowQEoxVyfJXQNUBXNJsCUKFFdCrJdVli80aMMQZ1tNp&#10;wAB+xhjhV1BRXy2SV2pHsLBQVjGUARZJmsXPpA5KkErfUtE72ADEIRqDOHkAwG1c8xSMmAvk3eTR&#10;8WcdkLftmYF4ylUWZNvVdhV7cZRsgavNxrveFbGX7MJ0uVlsimITzly1rKoox22+nyqDt+hYNatV&#10;yWZfdNJSuDO/CRB1nuajZM5hzPSiM0TUyi8Lozi4iTJvl6xSL97FSy9Lg5UXhNlNlgRxFm92z1P6&#10;yDj9/pScw9rNltHSsPQkaJTbk9wC83udG8l7puES7VgPujhNInlLSbXllaFWE9bZ9hMoMPwzFED3&#10;TLSRKwoURlGr8MfLAK5oNZ8MYL2v2vCCfuty+9SSgULK6PZ81qXzWVeMpJLiM0R0uovMPLyIHH28&#10;EXhbWMTsfXQ++KQUB8wdArSH37SFvcPQeFfthUkC1wmUWBwYN1Yq9pZa/FfV9890J0mW7XZv0f2v&#10;yvR/TU8XDbwBLPFWcvq4P0JlYOdeVI8gKingtISnB7xmodEK+YfrHOBluHbV7yPBu76746ipAIsM&#10;3pLWimNjSWNlIZiuszdGvEwjMAgvwdna1XOz0GDBwDhI1rSwl9UxF9fwVKqZOaPPcUEJogGVZ1rm&#10;JWiKdnq14lPzqW1mnd/WV3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l4x/E&#10;4AAAAAoBAAAPAAAAZHJzL2Rvd25yZXYueG1sTI/BasJAEIbvhb7DMoXedDeV1BqzEZG2JylUC8Xb&#10;mIxJMLsbsmsS377jqd5mmI9/vj9djaYRPXW+dlZDNFUgyOauqG2p4Wf/MXkD4QPaAhtnScOVPKyy&#10;x4cUk8IN9pv6XSgFh1ifoIYqhDaR0ucVGfRT15Ll28l1BgOvXSmLDgcON418UepVGqwtf6iwpU1F&#10;+Xl3MRo+BxzWs+i9355Pm+thH3/9biPS+vlpXC9BBBrDPww3fVaHjJ2O7mILLxoNk/kiZlTDTHGF&#10;GxDPFyCOPEQqBpml8r5C9gcAAP//AwBQSwMECgAAAAAAAAAhADQqFOTBcAAAwXAAABQAAABkcnMv&#10;bWVkaWEvaW1hZ2UxLnBuZ4lQTkcNChoKAAAADUlIRFIAAAGnAAAAXwgGAAAATFkIWAAAAAFzUkdC&#10;AK7OHOkAAAAEZ0FNQQAAsY8L/GEFAAAACXBIWXMAABcRAAAXEQHKJvM/AABwVklEQVR4Xu2dB3hV&#10;VdaG+XXGGXXUQRQEBEFABER6ERAElN57772X0HvvoYZeAoQQQiihlwQIIYWE9IT03jsJvX7/+vbN&#10;wchEdJAQMs85Puu5ufecs9vF9d5v7bX3KRCV8hS6vT6LTXuGjAdAQOwjrLKMRcPxHijbywnVhtxA&#10;jWG66fb2WvWhrqgyyBk1h7uhxaxIDNh4H6N2AcO3A8O26aZb7trQrcDAzcB4U2DJUUCH02s2HU66&#10;5VfT4aRbXpoOp1w2HU665VfT4aRbXpoOp1w2HU665VfT4aRbXpoOp1w2HU665VfT4aRbXpoOp1w2&#10;HU665VfT4aRbXpoOp1w2HU665VfT4aRbXpoOp1w2HU665VfT4aRbXpoOp1w2HU665VfT4aRbXtrb&#10;DafkFyyna3KyV70vF0yHk2751XQ46ZaX9tbCKTr1GaLFsUenIcueISo152uzm+G+X+/h+5yue1Om&#10;w0m3/Go6nHTLS3u74CQqhzCJuQXEZYrdEbtrsHixWPn892Cj7kuXa24bro/Nsjh5//y+PFBTOpx0&#10;y6+mw0m3vLQ8h1NkFigIkMR7QPJjsSdAwn2BSsYTOXdP7L6CTjw/E2ipe7NDhmDKkHNyf4xcF5V6&#10;X8q9i+hbjxDPMh8ZjGXGyXXZ681t0+GkW341HU665aXlGZwUHGgClngBSvJDIOmBqJu0O/APi4HH&#10;DTe4XbKBy8mjcDpxDC5X7HEzMAKRKQ+UsopmiE/dL6pJFFN06iMEhcXC3cERzqeO4/qJI7hhcw4e&#10;113hFxSFiJTbAqenSJJ6qKZ+o6RyaN/rMh1OuuVX0+GkW15ansKJc0IJdwglUTNpd+Hh5YOzVlbY&#10;u2I+dkzsg33DW8JsUEPs6tMAO4e2g/XaZfD28EWcqCGG7pRiElDFZjxFcEAQ7PaawHJCN+wf2AgH&#10;BzfCgRHNYTqxF8yWzsa5Qwfh6eGFiKQMpaAS5H7OS+lw0k23nE2Hk255aW8eTgKDyORnAhQg7anB&#10;fANDYLV7O9aPH4glnX/EvKblMK9eYSxt8ClWNiyEJXU+xJLaH2Nzt/qwt7JQ80+Jcl9MpoBJ4BaT&#10;dg+e547i+Ng22Nr4M2z4qSA2/VIE65oWwcomRbGqZXms7yGQmzQYR7ebwNPnpgofiuhCvJTB9uQW&#10;pHQ46ZZfTYeTbnlpbxZOAoAYqiVRPgRD3O1M3HBzx7ZFczGuURUM+eYDjC3/LqZWeR/Ta36M2fU+&#10;x9yGxTGvfiEsrPUh1jUqjdNzpiLgmgeiI5MQm/4I8Y+ogO7C5fBuWPb/ASYNP4Lxz19gTYvSWNn0&#10;SyxrJJCr92/Mr/4BplctiBlNvsd2KcPZ0QGxt24hhfNbAju2i2rudc9F6XDSLb+aDifd8tLeKJyY&#10;Tcekh6RHzxCekACbk1ZYPXYgBlUpgS5F3kH/Un/D6O8/wcRaRTCpTlEY1SuOaQ2+xNxGxQUyJWDS&#10;9HtYdm+Lq3Onws/yAKJCI5EIhvge48aF07AY3QnrG4taaloMS38pjQWNv5J7S2L2j19iZp3CmPTd&#10;RxhW+h8YVfVLrBneCxePmCMkOg6JD54i8b4A6paoKLb1NQJKh5Nu+dV0OOmWl5b7cMpSI0xaYMYc&#10;IeDrH4Aj24yxuEdTDP/+M3Qv/g56lPwH+n/7bwz9/nOMrFEUo2sVEyuKCXW+wMImpbGpUy1s6dUc&#10;pn2b4fTwpnBaNBhB9ueQ+OSZCvF5u/nAYuY4rG7yJVY0KYr5jUsJ3Epi0g8lMbFuCYyrVRyjqxTG&#10;8G8+xqBS/8CYyp9haddGsNqwDN7e3moeKknax3CjDifddNPhpFveWq7CKTJJXsXRMw1cXhCTeQ9O&#10;V+2xa/4UzGpeBaNFyYz49n2M/P5TjKxeFMNrFBP7AmMESmPrFMMI+XtizcJY3KwMlg9oAKOxrTFl&#10;cmtsm9oMV2Z3QKDFOsTHhCH27n04XvfB9iljsbyxqKJfCKevMK72l5jwQwlMqlcCEwVS4+sIqGrL&#10;a7XCGFPhQ4yv/BHm/lwRe2aNhYPtBUSl3ULKMyD+jiHZIiqr/Tn17c+aDifd8qvpcNItLy334JTl&#10;2Jm2zXVLMbdu48rZ01g/uhcm1C6OURU+wKRan2Nq/RKY9mNpTK73lQLJhHrFMblBCWXj6xTH9DpF&#10;MbfF1xg5uAZ+nlgXP81rjskr++KU8QgEbZ2OmKtHERoZgZPHTmD14E5Y0bgo1jUvgQVNvlZAmtqw&#10;FGaK8prZuDSmNyyNGT9+bbD6X2FKrSKY8N3HmFL7C6wb2hm2xy1F5aVAmq8AFS2kUoB9sW//helw&#10;0i2/mg4n3fLScg9OyVnrlx4DkalpuHTCCsZDOmFCjcIYWfEDjK/+GaYIjKY3KI2pDUopdTOhbjEF&#10;p0kCJqMfS2JKg5KYU/9LTGteGj0GVELd8ZVRbU4D9FrbH7t3z4LXzlmIO7cH4f7eOL53C9b0rI/V&#10;jQtj1c8lMa9JWUwjmARKswinn0phBt8LCGcKnGY2/BrT65eCUe1ioqA+xmRpl3Hflrh4aB8i4hPV&#10;eigCKlIAlWP//qTpcNItv5oOJ93y0l47nAzZbgImcezMyAsTR3/KfDeW9WqG8VULYVzlj2BU5wul&#10;lmhTRcFMqFUUoyp/guGVPsTYmp9j/A8CjDpMiiiCmfWKYWLLMujavyKajaiExuOqoPOCNlh2YB7c&#10;7SzxKCoQGSlJuHxoOzb0rIvF9T/HvIYlDErpR1FetIaioKTMSQLESdU+w1RRboQiFdT0hmUwrW4J&#10;TPq+IKbIuZXdGuPU7s0IiYxWmXzcleJ5qvkrhPh0OOmWX02Hk255aa8VTirxIfWZSs1OBRCRmILT&#10;B0yxoHMjDP/2AzXHZFBLpTClblFMqF4IY7//BGO+/zfGC6Ami5IZX6uIgOpjjBQbXeUTTKxeECOb&#10;lkC3vhXRfVBl9On9DfqOqIFxW0bijOd5pAuYwr3dcHz1DCxrXRnTaosiq1tE1FhRTK1TWBRRIUys&#10;WlD+LoZZDcsJpL6S95+JWvq3gKqQ4XMB1Uypm3Ca+N3HWNKhHk7uNEFodLTqB1Pf2S9tDi2nvv+e&#10;ve1wqjn8V8vp/MusJo33an9nfa7b/4bpcNItL+31wSkLTGp/vEdAeEISzpjvwZLuTTGKKdzf/BNj&#10;qxUWlSSqqNrnGFflU3ktJOqoGOa1qQGT8f2xe/YELO3aGFNFzcxpVQPzO/yAmY3KYUiDwujQpTS6&#10;9auI0R3LYlTXcug1twWWWi3GaastsJgzSsBUA5NqfCbAKwij2oUwt3lFLO/aCEvaN8DMhuWxvEsj&#10;7J4xGtsmD8WSjg0wpVZxTK5eBEbVC2NqzSICteJKUU0UBTdRwLWsUwOc3G2CEAEUQ5MGQP33mXxv&#10;M5yqi7EdVYe4yqurOKOcr/tdk+t57/eDDKbKyOk63fKl6XDSLS/tL8NJW7jK5IGk+4ZQXlBEJI5u&#10;34B57epihCimYWX/htEVP8Loyp+KIiqEMVUKY9pPAo++bbBrzkScMTOFu4sHPN39cGLXNhxctQDn&#10;Du6H7bHD2DtzPMa1rIhW7YqjVW8BU4dymNT6a3QeURW9ZzXGrOH1sPCnUphetRDGVykoSqsQZjUq&#10;i53TRsHm8BHYWh2B5eplsN6+CTeuX5c6vHDR8iD2zDGC8cCumPdLTRjVKI4J3wvYpF0T5XWctHlC&#10;pY+wsHVNWG1YDv/gICQJoDgP9RxQfxJSbxJOhMufMU0pVZU2VOjngnK9nfFt3+uoMtg1x3JfNN5L&#10;x/XdQLm3jzO+7umMsr2vo2L/6wpWr6LCdHv7TIeTbnlprwVOao+8u9wj7yl8fL1gtmKmqJ+y6F+0&#10;AAaWKIAxAqTpjSpgbstqWNCxPtaP6geLdca4fOYcvP2CEJlyT+2vx22JuHlrQHAYYtLuICHzAbyd&#10;XbHLeB4GjP8FvwyshP5tS2Nqs1Lo168COoz4FkM7FsH8ep9iRYsqMO7fFlvH9YP50rlwumQnILmP&#10;2FsPERgShcDQaMRmPlUbzEan3YOvfwjsba7g2NatMBk3DEs6NVYwmvtzFRjVLIlRX/8Nw74sgOk/&#10;lMTe+RPgccMZifcfIVHaqZ4t9ZbASQunVR7oqgBBUCjr9cJrln0rMKomTkcDCNuhqSc6Iyqf31M/&#10;qi65j9dXEBCVF6Dx2sYTPNF4ogfqjnQzAFA+0xVU/jcdTrrlpf1lOEWnPVX708Vm3Ienhzv2Lp2O&#10;6U3LY8z3n2ByvZKinupgzaCO2D93ME5tGAGbvbPhfu0iomOjkJ4Zhoz7YUh5kKnAxL3y1L554sxp&#10;BFa6vPcJDcW6IxvRYdov6NK6OGY0/RKT+1ZEv3FVMaTv11je/lscmDkGl44egaeoo4DgKESlPnhe&#10;Do2PzuACWz4nigoo7dEtpGb4Ii5GFJuTHWzNt+P81smwWtQfJsM7YkmHBqLAymNilUKY+VM5BSh3&#10;1+tSxl312A72O6fxeNFyXTkJDLK/KujkYDVH8JybOk8QVR3sgp8neWLEmkDM3hmOUWuD0MzIU9TT&#10;DaWgcoIL4VRN6qnU30Wd7zLXF3N3h2PHqThsOxGLyZtD8JOAquIAF6XKXrz/ZabKlnZVknu/7Scq&#10;bICoMGmHBsSc7tEtd02Hk255aX8RTs/UOqb420/hFxAKq81rsKJfKyzv2xLbpo/F4S3rcM7yIJxs&#10;TyHEbRdS/RfhTuQWPLgbgKePQ/E4aQ8yghciPvy0lHUXUbcMWwiphwOmyd9it8SxU+2cDXDDoLVD&#10;0aF9CcxuWhxLupXHiNFV0EvgNKdzFVhv2YDwqASkP3qs4EOAcLskZVnlcpcK9ZqUiviQw8jwn4LH&#10;iTvx8H4wbqffRGb4TsTeWAT3C5thY3kAx7bvwO7507FmSCesGdAGh9cvhY+3n5T9xPBcKWbx5Tgu&#10;v1puwomgqMK5HnntNNsXM7aFYsn+CCzeH4lFfDXj3xFYIq/LzSPlNRIjjANRZ6Q7vunjjJ6LbuK0&#10;UyrCEx7ggmsahqwMVOCpJKqIoCAYtLqyw4PwGrjcH8fsk2UsH+D2vSdIyXiEU04p6CTAokJju7K3&#10;9Y8se/lUZZUGisIjnAhWHU55YjqcdMtL+2twSjXAKVpUipurF07s2o6jm1bB4cxJ+PmHICQlA5G3&#10;74kauo2M5NN4Ej1dZMti4JEz8CwY96I2IeJiB3ieGgVfL3tEpjxEtMCDa4sikhgylMul/NRHgFNE&#10;DMaaGKF9p1KizIpiRZuvMWJwZbTtVQqj25bHIeMliIiKgzBDzQ8RRFGphjRwlQqeIp+x7OT78Lp+&#10;Cm5H+iHSpi0eRK+XO4KlPd4ipzbgUcwypCXaIjrzFoLT7sInIAL2x4/j2JqlOL7JGNevOSMq7ZFS&#10;YDmOyQuWW3CiM6cCMqgUV0wTMN0IyERY3H2Ex99HZOJ9xCQ/QIzAg6+xfA6WvB66nIhmU7xRspsT&#10;+i8LgFfoHek/EBR9DxM2hSjVQssJTgoc/VzQZro39p5LQMadJ+peHrHy3R2/lqTgVLYXVc/vQ0X7&#10;XCuf11IlNRUlN3hlAIy2hGDwqgA0neipwFuVYcisa7NbTp+pz18o/0X7o/M0nnux/Xz/snv+10yH&#10;k255aX8ZTjHpApLEB/ALjIG3byDCwyJxKyEJdxMFFClxSLt7V+2nl5h8E2nhu3EnahceZniIWklE&#10;tI8Fzm/4BWZz6uLisW2IEAdKsHCNFJ9YmyBgSmcI7h7g4B6IMUtGoVWXUpjUugSWNf8KQ3tVQLMe&#10;JTC4zZcwnTMK/p4+SBJ/ycdoMHEhXspgyDFOoMQFwQztBYvkOW66FDsnf48LWzog2vcQHt2PwcNM&#10;b9yNO4Rb8dZIzggT+NxBbFQE4t1cEXv1KoIcrsPDxQO+AqvI5EdqF/Mcx+QFy004UcFUEKVDOC0/&#10;GKkUjHY8ePgUmXefIEOMn9+5/1S9nnJKRstp3ijR1Ql9l/jjRuBtPHv2DDcj7mL8xuDfhRPnksqI&#10;IirX+zrGrg+GdxbUEtMewlKAN3NHGIatDkQj6d83faSMvi74TmCmlaMZ57uYSEHI8ZV9qCh/U211&#10;ne+HI1eT4Rt+B5ZXEtF1np/6vHQPZ1TneAkcFJClz5w7qzwoa/4sW/k8bwgNyvmBhgxEQoWOVoPr&#10;d/I5r/te7q8gfeVnbIeCTxaQvpf3vJ7zat+I8ZXveZ02/trY/K+aDifd8tL+8pzT88w1ccKx954h&#10;8e4jpIaGIP3CQaTsX4W4U5aICohGlEAs5lYm4gRYyZm3kZKSAK/zW7FrfF2sGlIP1ha7BXZ3kfbk&#10;MZLuPEJixkMkpt9Dxv07uJUaB2fbE5g0uyta9i2L4T3KYd4vX2FQhzJo0/8bTBhcCweWGsHH2RGx&#10;6emIiItDSFgoImPjEZd6B/HpUl7mY6Q8eIowId6+zSsxq2tF7JjcFB62ZkhNT1Ntik9LRUzmA4Ht&#10;XYQ4OCBs92pEG09DjMUuRPuHipp6iugM9jvvEyKUI6Zjz4ITw3cpGUJ2ORKE6Odd0rDzVDy2n4rD&#10;3vMJMLuYKK/xmLkzFPVGuyunP1CUk4t/Jp48fQafsDsYuyHod+HEur7u6aQc9GKzSCQIlB49fgob&#10;tzR0X+CHr7o7oYIAiW2pnAUfXqtCc1ntVW2W84SWgoTAgYAoLzCjkhu8wl+BiYdrYKaoKH+Uks9L&#10;dMkaLwFHFbmfapHwIdxY3m/K55hkO6/BSYUMs9rF82wbswvZVzWGbGcWmAg1fq71geVUGmC4lsa0&#10;ec7xsT5tfP4XTYeTbnlprwdO8qrmiu6KShFHHBuTjAjLPQgY1Q6+o9sh+OhuURu3EPUIiOJckFh8&#10;tBd8rSfg8KxqApbecLQ7jai4EETFeCM02B1BQd7w8XREoM9pRHtuh+fpiVi7sgm6jq+Czn0rY1ST&#10;UujdqhR6TmyKZeum4fDuLXA9sweh7iYIcl4G54vL4XD5ALw9nXDT3xehod5ISQvFrduJuHrBAlum&#10;NMeB6dXheXI+4uMFPKKsIsTCpG2hQQEItzJB/LpxSNy+GDH2VxGTIEqKfRPfyXDh2wanhfsikHxL&#10;BlgOt6DbmLQ5REGozgg3FS77ZbKnev1xrPtz5TFsVSCu33wJnMRZ07nzb9ZFZ9Vxji/MbRJx9/4T&#10;pc7Ou6Zh8Cp/URQGR15n5A20mu4tqscXbWZ4o/4Yd3U/FQfL+EHa1EqUWxd13gt1R7nJuRvqukXS&#10;h0hmr8jhH3VPvW8rZTWZ4IkGYz1UiI+v7Wf5oLPc33yqt9wv5Uu5rINtbThOzs/0kfL90GKaF2qP&#10;lPLlHOtpLWV1niv3TfFS41dvtBs6SX+6iWL7WcaHKoxjQ+VHELaTchhmHLU2EAOXB6C19Idt+KYP&#10;VZmLAOq3AP9fMx1OuuWl/XU4ZZnaJDUNiLwnlvEMQdc9cGPlQrhM7wz/A8MQ4bcPkSmhiMgAogVi&#10;SXGuiLMfDD+LKvA52R1Bruvh57IZl8+sxUkBw6lje2FtuRVnD8/HFcu+sNnzI0xXVcbgKd+jSf9q&#10;6NWuMvr3qInRSwdhk9V6WO5dAJutreFpURHBp6vBwaodrA9MwwmrHThqaYYzx3fCy3k3ksIsEOOz&#10;VsDYDn4HqyDGaSqSUkMg7BDl9xhh4VcQeHU5wk8uQcqF/Ujx8UBMym1EPRQgid/kvFVUypMsy3ks&#10;stubhBOTEnhc9bqlQmQF217Dxy3t8WUXR2UlujmqEFU5cb5UD8NXvxxOtUYYwGRQFjcwSBy1tUOK&#10;mtN6KvfwvqikB7jmcwtbT8Sg+0I/dJztg1WHonD2eip2nIxDjwU3FbRYL8sl3EyOx+CcSyo2HYtR&#10;c1QMM649HA3PkNvPQ5Nptx+r95fc03DAJgEDBA6EWO/F/tgnSpDlrzkUrUBH5fWtqKAqMqZs4wFR&#10;iSx/lUUUmgiQ2d+WAioTqY/3bbGOwaRNIVh2IFIlgpx1TsWY9UEo29uQbk94EYwnHVOUsvQKvQ1n&#10;v0wctU/GnN3hAjIv6YsBxs+zJf8HTYeTbnlprwdOyU8QLb94YxLuIib9EaLviwIRFeIXEg2fa+YI&#10;Ot8LIWd/QZDDHFEw7oi6dR/pGZF4GLkc9278gBjbavA60xYOx7rjxL4hOLxvCU4eP4jzZ4/gzJH1&#10;OLipN7bM+B5bJpWB0diKaDesCnoPq4WhE3/GrLW9sc98EE5ubYmLayvA7UAFRF5uBf+rRqKQtuP8&#10;6SM4fHAvLHYvwMl9Q2F/pA/CLrfDfbe6eOb3M+7H7kCKqKmEu7eQlOCIkEuDBXBN5f4NiEuMRfxT&#10;ga3AJTLjPiJiUxEhBI4Q5xyVKv1OzbtsvZfBycEnQ5z4TRTr7IjCHRxRpvd15XgJiMpyDyHBuSrO&#10;Eb0MTrUFTiyb8y1s7+xdYSo7j9drB/9+9PgZ3IMyMVYc/NBVAbB1T1fnbobfxfgNwer+r3o4oUwv&#10;ZwxdHQD3YPnHIQcdP7MHCbALrql4/OQZnmUVzSoeyfsHj54iQH7NTDIJUeG0KVtCEc6Hb8lBCPcU&#10;IDKkyPVcnCeabxqOuFT5JSHHJWkH1VuJbk7ovsBX1ceDiSH8OzLBoNJuCQhn7wxDKWkj58w2HolB&#10;RFYdT6QN90Uhal1m4oixZbRSWt/KGDLkl9P3879g+RlOQ3P47FXtdZaVV5Yf+/CX4RTJjDhRETHx&#10;GUgIDUViaBDiE5IRe/cZYuVHcPStQITYD8LNPf+G//4SCLk6Ev7BdghPScXdtCt4HDQYYRdq4uKe&#10;urDe3gwXzPrA4+omxMT4Ijk9AQHe13B0kxGMB9XEpkHfY71RHUydWQND5tRGv0VNMX9dE5zZXQsu&#10;exvB4+hgBDmuQUKQFRKjHBEXF4rYuAgE+trC9uhc7FnVFpsXNcKVvXVxx72pNG4KEmIccTPIHyFe&#10;exFtPwreO8rCcVM1+NjvEpV3S6mlsLBYhDldQ8jFMwi+7obwWFFSVFCiFHMak+yWF2E9JjmM3xSs&#10;QlrVxbH8NMFLrT9qMNZdgOOmYMH5lD+CUy3O1YgyoELg+35L/HHQJhFBMfcUkHgfYUXlRIfdWVTR&#10;8DUB8l7ksRz+kXcxQdphgJOzgtMwOU8lwsNTIEXF8ouRFxaYRqh2ExQ8UjMewzUgU6kXrqNi6I2h&#10;wZkCEao1Hqy31yI/lCScRPEwfX2hlMP5MB6XPdLRdqZPFpz84HzT0C4ebP+9B08Rl/JQQW7QCn/U&#10;kfFiKn6I9I/HHVFx17xvqSQNwoygJDwDo+4qZcVQIaFPJ57Td5TfLb/CafAWYJA4Nb7mdP7PGh26&#10;VtaQv1hWXtkQsed9EGef0zVvq/115cT5F3HA0Sl3kXDTByk2lkg9sRupV84gOSpeFFUo/G1GwmvL&#10;B4gwLYC480Vgc3Y0TC9dx+WQZKSkXkVS4BIc29EZc0b/iCWTW+Hi0VlISzkj7uEm0uOvwMFiFg7P&#10;aYbjS5rhrFy3Y1cXjN3cE503DsKkXYNw9HgfeF4ehgivtUiKsUVmqi/u3QnF40fBeHDvOiKDTbF/&#10;2wiM7PcTxg5sgDNmg5EZb4qwOBeYnvXEhg3rcWFDY3iYfAXHRe/jinFdeF3dj5DQSIQ6uiBs5xpE&#10;GE9H6P7NCHbzVFmFUeLn3ibltGCvOOUsxZCQ9gg27mnYfyFeJUFYXkmCuW2iCnNxLqa0OPKyVDGi&#10;cl4655RVF50U62IIi2E5swsJKhOQc05MiBi9Lkhl0zF7jsBz8stQKshbIDRuI+HkIqrEACfWeSMw&#10;Uzl5nh8rysrQhxsKUEGM+crhG3YX8/aEq/kr7j7BPtLmymcMK1JVXRL49NCUk/SJyoqLgjV1Z3Mj&#10;TeDkreDFMKe9gEY7CPITDskqBZ/rvaiYBnMOTiDEtmXceQwrGbd+S/1RX6DOfjFUeI8qSsq+6mWo&#10;m1s/sd81hv2aUPG/Ym8STnREmhMdJK98/3u/9tW1YupaDRxZbRos7/tsAHqtB/puNFw3/IX7/6zR&#10;MfbOKquflEXnzr6/ank07d7cVDKsg6Y5d/aht/Shv0lWH7LO53Tv22R/HU7MXOOaokxxxFGxiDtp&#10;hqg5/RA+rhPCTLchyPk0vE4Mhs+uz5F2vABuXy0Aqx1V0HfGSvmH5Y/j7ilIiHPEWfP56NmuMxo1&#10;6ImRY4yw23wFLlzbjkuioqytZuDA7pHYa2aEHcdXY9VRE8wyW4npu2djwcHlWHthP/Y4WsDa7SAu&#10;e1vByccazj7HccXdHMcubcGGfcvQY/gk1G3cF8MG98H5E1vgFhmBlXYpaDnzNPr17IYDYz6H3ax/&#10;wnbGe7BZVRvu59Yh5NpFxOw3QfzCQYgzNkKUzRlRTSmIJJjS/xhMtDcJp1iuVv6d45n8xzkcwuLL&#10;rk7KoXOy/4/gpBnrKiX3UEWtMI9CauZjpTy4buqnCR745y92Uq6jcuJUGYSTl9RH+GSH0xCBExUR&#10;AcDMPJ4v2c0R/2p5FX1EmXlkhfyochiaLNrZEV90cpD2Oqo2zReAaXBi+PBFOHFOKCrRAKeLrmkq&#10;rKfBiUqLx0NRTSeuJaOHqKnSPZzweYdrSjWttYpGukCJB/vA8SHI32tmpxQSQ4t+EQZ4xqc+UGFO&#10;jgvDpWq8dDj916Y5SQKJMKETJVwGZjnSHK8Vh5X92gFZ19KZjd4JzDoILDoMTN0PjNiRBa8XynqZ&#10;KfjJPaOlr7MsgIVS1hQpi/1WUPkvyspuLLP/JgGdGP/mZ7kFCfaBYzJ+DzD3ELDAEpi0z9B+nnvV&#10;PrxJ++twYtYaFYQ47Ji7zxB2wx2ei6bAuWcjeMzvD/8zc+F9pCMCDhTFXdsCeHi9AKzXlkbT1oPx&#10;VUtTDJl7HtfOWODiniXo0Xk6ylRdiu8aGaNl/yXoabQAQxYtwfC1xvJlbkfPHUfRdf81jD50EVv3&#10;r8GFzUNwZMc0zD96AoNOeaOvlQOG7z+IcabbMXq7CQYZG6PbnJVoMnITyrTcicrN1mLqlNk4vmsV&#10;Vm6zRnWj8yjWwRj9e7TEiRnF4biwIC7PK4hLqyvB5fAgBJ9fg+QTm5BxdCsSHS4jOjYVUbezYJzT&#10;WORgeQEngiHj9hMkMoVe7JY43MT0h7jimY4RxkEqzEXQ0PnSCf+RcqKxLi6urTHMDcaWMSphgXCy&#10;sktSCQ3/bntNzdkMZajwj+CUpZxUneuDBQBOKNT+mpwLfL5+yjUgQ7WPCo+A4JwS+/mqcGJY0NHX&#10;ENajsqRKqzzAFZ+1c8DnUnfLqV4C2qTnoTsqTUKXdRft4qjqYPbeOddUVcbte49VQgezDFVIUcaH&#10;YdDs31F+tzcBJ01BjBKoTBTnOdVMnKg4o1ECFc3BZr9WvRcbuxswEmBMlnv4NwFFR7bQCrjoJao8&#10;HDh2HZgm5SnVkwWDF+1FFaE5RMJxhTVgdxPwkLLMr0m79hrUB0E6Its9mr1YVnZj2wlVtlMDE8t4&#10;GZy08l52TU7GMWI9rHP9WfmhFwS4hQJ7LstYyfeXvQ2avWpdr3LPn7W/DidaFqBixK+Ex9+Gz9Xr&#10;cN1vCi+LKQg63Ql+lvUQfLgU7tq/hwdO/4fTq79G6+YD8UXVFWjceDa2jeuFA9N7onunOfim1kbU&#10;/nk1eg+dhx4TV6LO6L34euxplJvriPKr/NFkjyfmWezGpc29EDCjOuznt8Am81XoecwbP5hGo+a6&#10;G/h+mT0qzz+HZgv2YsjC1eg8dj0qtDuAam13Y9o4I2wf2Rr9m3bBp1Vm4LM6kzBlbCO47SyCm9uK&#10;wn3Ld3DbVQXuZjVx8/RYRLufRUq0KEJur0TFxLmmPxHO0+yNzTkJnBLF6fIIE+fNjDY6as7RLD0Q&#10;obYzmrgpGK2meaGMqACGo4b+USp5tvpYF+eO6o50x/ojWXB6+BTHRIG0m+WDzzs6KIAQTs5SZk5w&#10;4nnu/OAiykmqfA6nMjIeVEcjBZz8jAdDf8ONA1X/DBmGGpx+Dev9Bk5SNuE0e1e4WhSeE5wYbuQR&#10;GH1PJW+Uk3uKizLjGqtu8/xw9nqamotixuDGozEqW1FlGYqxjUzFPyww5nHvwRPsOReHJpMMAGMy&#10;hg6n/87oPOko+fdicT7HXAEncaSn3YA1J4CRAiiqDDop1qkAJE6VysjcHrD3B857A5vOGT5n+MpE&#10;/uZuME+fAv6x4tSOGMJyhA2hlt2RKscq5Wr94XtCjDCjU9xrB2TeY9IPcD0YmCcKhHUQUCN5X/Zy&#10;aFllaeVpxvbTxglEFwk8Vx4Hpgs0tfq0MrLfk72snMp88brs7wkeKssR8vdRAfSjJ0zsAS77GuDP&#10;cxxL7b6Xtf1F0/r6/O8/cc+r2uuDk5jarVv+/w/PEAWVkolQ350IOvUDfPd9g6AjFZHuUAoZdp/i&#10;wppy6N1+IMpWW4xG1YZjcbtaWNf/R3RuMw0Va69Dx/bTsHXZcJjtX4ZByw+i0riLqDLfE7U3RqOt&#10;mQcW71sNh5VNET62JFxm1MCefRMw4LADmpunotm2cFRb5IF6889izs6tOHF0AZYsmYm6nTajusBp&#10;/OBhWNGpEjpWqo1CZUajTN2RWD2/OuJsPkaabTnEXGiPwCNN4La9LNyPDkVwiLtKM2cGIlPlc+z/&#10;S+xNwklLiHD2z8DwNQbHTqAYNn01GO/VdkX4o4SIHOE06j/h1H62D4oInAzZeAKnLOXkEZSp5qMI&#10;Jzpw2oAV/ipk9yKcinb+TzhxU1ou2GV7uBfgb+AkELG5kY5uC/yUYmPYjTs/zNoVprZuehmcfMLv&#10;qnaxXIb1CLZeC2+qNVsPHz1D5t3HKrWdTpnXcPEu628y0QOWoq543Hv4BKbn4nU4/QUjnPqIo+Tf&#10;22zEb8jQPhYQiOtQgGIoraeAhUqFc0oM4/GeHbZAcDzDs4aNoU/ItSNEeXUzBpYdMyiF0ETgkjjj&#10;OQIU1kGgDBDQqXChlMe5KIbYCBs6awUvtokOUf5mnYSeT6SUlSB13BCgHDCAi8DkNaosuZ4w4OfP&#10;yxKHynZq48R28/wqAa5jAOAgtlzayZBkj7WGdmkApsPXnDLb/ZsyeY2c18aPdT9vh7RBU0w91wHd&#10;pVx+tvuS/BiLA0KkD5ZOok7F0Sv1J+WxPu0erS6+srzsdWlt4piwrZzXU3VntVFr34vw/6umjcNf&#10;g5NmClBcLwQkCKkjg83hd6gavLYVRtiRMkh2qILgizVhvq45uvcYj4p1l6FZvYlY1q0RjPs3RMcW&#10;k/FtlZXo3nIoTq1vg5gbU2F7dScW7zmAmdvNMX6zlXzphzFjqzGOrOoL9zmNcHVpM+zcMUok/j7M&#10;Pm6LNUetMWntbkxfNAfnD45E5NWR2LZyKH5otQxVm2/HmP6DsahPXbRr3RtF25igQsfFmDOzCVwP&#10;lxRAVUGsTXv47v8R9ivLwNlsGAIDbkB+aCNa/ofJsc9/YG8MTtnXOXnfUk67ULtr+KS1vVrfRKMT&#10;1x51wfv+aJ3Tq8CJUFShQiqn0NsYuTZIlI0zCst5zkkxrMcsPZUQ8QKcuDO6tkMEQ4Nc+Motk6iM&#10;SvV0UotpCeEIgQ/hRzgxQaNwBwcU6+So0uO52W2qjAOTFriGKSc4cd6Iio7XE04su+McHxyXvhB6&#10;Dx89henZBNQb467OGcKgjmg11QunneRnuRx37j/BluOxKgNSD+v996Y5PDpElrf7MpCUla/Cfxt+&#10;UeLMRWHwPJ0pAUCnO2EPcM4LuG3I9JfvS9STvJ8gDqzbGkN4cKW1ASwLRTVx3kglTtCxSjkEUn9x&#10;pgQMy6Xz4+fae9bDdtGxM4zHsjaeFdVkaZi/4nmWx2vVPWLaK8uh81bv5Ro6cJbVTUDB8xYO/FED&#10;JMo/w41nDP3pKm3mPWpcZBxYvipT2sjynrdP3vNzntfGcKj8PZB18Vq+0uRaGt+znQT8mpPAeqmP&#10;82e8j2Bm23iebaWpurLqJmxYH8dMQZZ18fqs85qpfma1USlAuebthRMtVRy5DH6MOIhgt93w3P0d&#10;fDd/gJST7yPVsRQuWbfG9NWz0FB6WvmX9WjZaBpW9/gFWwY1QtcWE1Dx+5Vo03Ao9s5pghiHIciI&#10;3oCbrmtx1nQIts9th4XzB2HxxtnYZTIZpzcNhvXG/tixaQhMdozBcevRsL8wFNZ7B+Lgola4sr4R&#10;blh0wPIZA1D75+Wo8fNmTOg/CAsGNEHbgUYoPuUCSk08gTbDp2Cx0c+wXVsZnlsrwH5pcVycVwyO&#10;e/ojyM8BsbfZH8Lpz4fzNMsLONn7ZKAnkwk6GeZTyorzJDg4f0PVxJDe64YT4UMFwjJdRBnRwTC8&#10;yGw4JjN8LJBkaI4ZeNyMlodnCOEUJPf9CqebWXCichqyMgBfCRiKdXFESYGIgpP0k2uQWD5hw1Ty&#10;gm2u4rO21wQmbtgraob94XHuemqOcOI+guMETpUGuKpxIbSbTPTEjlPxah6NxxWPdHSd76vOfdTy&#10;qoIklRzXc/HgFlELRMXRgXNHCX4HekLEn7cX4bRLfuHHGqbzVEiO6mm/ncGJar/OqTSYnMA5oAeG&#10;f+ryIwE442GYp6JaoONl6GrmQQGWwIX308bvls/MAaN9hroJrQVWwAZx2itF0UwTVcTr6KQVnMRG&#10;Cujo3HkfEwsUuOReqo/ZUj7rYVkM19F5rjsFrBCgTpE6eC2dN8tieHK+wO2ynyHEliL+hKBiosIM&#10;KXuG1M15MzrivnIP6+Zc2WppF8FIxcXkDpZFGBAq/JvJH7yXIUL+zXk6KsW10o6loszYZ4b22AfW&#10;M076wNRymgYitp/9Wy0A2yhAJ4zZL7aB7SeQ1FhI2ZNlPLWx4HdoJNdx7FbJPVSVLIuq6sXv+lWN&#10;fXytcKJy4rxMZPId3LTfDPdtFRG4833csyuATOcPYb2rPrqOW4iy/Y+iat8D6Nx2Hjb2bI7t/Rug&#10;R7NRqPT9GjSsPRkLBzWG4666SHTuitCLPXDJuAqsZ5SExeK62Le5Dyx2D8VZ8yE4YjYaJlvGYv+W&#10;tjhvWR2252rgwtG6uGxSGfbLv8LhBdUwauBgVPnJBHV/3oDJ/fphUY8f0bXvGJSffxFfLvPCd8NM&#10;0btLD5hP+BaOiwrj0uyPcXFuYam/JwK9Lhsev0Hl9F/MNWn2JsN6SdwlVw4mFTD81W6Wt0rFpmNm&#10;Zlp3cbbcwoe/8gkaOv9XgdM6DU7iyLMrJ6qQAcv9Ye9lWIR798ETlc3XQc5zTRDXONm6G0JnPJiZ&#10;R0iU6e0k919TIUFtDRRDc2sso9F6mjd+MfLEDwIebik0fUcoAqK0jLmHMLaMwk/j3dFonIfqs18W&#10;3Hhw54ffU04anAgWKjeOCUHKXd15cP5u24k4lSjBa/hIkkOXklTIj63nvFm/ZTfVOYYeuXVS9u/n&#10;f8HeFJyoSHbZyo+ZJCBNvr4k+ZoIHRtRRHSsvKarsThJcZQ7bOT/w2QgVf6Z0NLEzgqcCIguokKo&#10;duj4L3oDWy8a6iLcGO477Q6ccDWA8LCz/AAKAyKkrKB4wM5fQCUgoJNXIBSbK0A5ItdRmRFiDHcR&#10;XutOG0KGF+Rzhs0Y8rsZYwhLBsbKOambQKHzJ6Q4D+YSAiSLDyF4qZ7CE+X/00hpQ6jc7yLOXZw+&#10;FRbHd7uMhWMgEBwn7ZPrguT1qrRvi/RnjPRTS5MnEDhPxwQQ0yuA2VX5wSb3sWwmchCIvIbjwb6v&#10;lXYPle+OfSPoObacV3MOlroSDOPPECDr5jgTQry2hyg8gm3rBcNYH3I0tNHGxxDy9JBx3CZtIwhZ&#10;rvb9Zv++X8VyBU5UTpGi0f0ur4fntvIIM3sfj1wL4K7zO7A2Lo+2HceiWJv9qNl3N0Z0mADz3g1g&#10;2rc+ujQcjTJfr8M3ZVejU6OBWDqgNqzmfYtzq6rAdnU1uG2rDY+9TXB2Zzfs2jgUpltHwXTTJGxY&#10;IHCa1wSWa7/GftNyOGZeE85WrXB2fRtM79cWDRvPQvGq+1Ct7gZM6TsQW7rXhFHr5vhhwCp8PvIM&#10;SvfehgE9OuHI1LK4vvQL2M4tJMqpMBx2dkaAx0UFprcRTnSo2q7k3IonMysNmo+yoPI445yinrF0&#10;3jUVF2+k4aK8mhyLRYup3qJWrgtIAuARZIAB1xdNNPn9XckJJzpi7o23xTpOgYmhO4a5uF8dVRpV&#10;DmF48FKiSljgEZf6AGdEwRy0TYSD7y3cEueuHTcj7woQwhT0GIJkiI7bCzFkp0I7AhFrh2QFuEnS&#10;tlriJLlF0mUP+UeWdQRKu4/YJSljeQzJaYet9JkZdgzL9Vh4Uz1ShAcBxLTwiv0NwOUGsFR1rad7&#10;4cDFBJXdyIPZj0evJqkxO+OUqtLneUQlPlDgZKYelRcXKmf/bv5X7E3Bib/K94iTDxOnyrkRd1FG&#10;BJRnhEE9cM6m/UoDeOgc0wVgAQIBnyjDdec9xWlLuzquNoTfeI7hPiYAsGyCbbM41ogUgyIjkCLE&#10;EbO+WPmnRFhwrss3WsAjEKLj7yxlUQkxueK+qLRTAiCCie3dLxBQAJX/r/lYH14TK7/H4sQeyrWP&#10;RR1x3muOhWGs6Og5B8Zy+O+abSNUWUa03HtJnLym3AhOQo7KMFF+5NP58/W+tJEA4XwbgUcQU3lx&#10;DJi0wXbQkqVMQpDzWjzP8eOY3pLfc0euG1QXQ4lUalYCXvb/rvSDbec8XoLURXXHsvYJuBgm7SBj&#10;P1bgdFwgGifXx8u1IdIftp/hVX8B805pF79TglP7fl/8zv9byx04SQcjEtLgZ2sMr+3lEHnoPQWn&#10;TIe/w3plBXRqNRQl669D3RaLMaVJB5zsXhEHBtRDj0Yj8E3JZShRbAOqVl6MtvUHYHybetg2ribs&#10;t7dBxClRUdadcGJbX8xcNA0TFyzEimlTsGNQbxwZ2QBHZpeH2cqKsNzYFGctZmDT+k1o3WEZvqm+&#10;FkXKbUO1Giswd9BgWPevhg0/VUDzOt3xrxoL8FXT6Zgy5mfYby4B361FYDvvc1yYXRjXtnWAv9s5&#10;Q5jyLYYTNyxddsAQ1qMKohEOnD/RjA6f5uCdoSb/OQ/UZ7H/8zVJ/hF3VDbfn4HT5uOxapEqN3/l&#10;eiHuDEEAMDGACmKqKBCqogeikPg/I9vDLYC4swN3l2A7Waef1DlrR5hSMJw3+kFUGXdeCCBkpM2M&#10;zvFeJnowe46LgAmCNYei1DojlsFr+MoMu/CE+2p7Ie4ywZRwJkQ8h9OCm3D2zVDlBUsbJgqcOHbs&#10;K/vGcCc3cx2wzB8nnZJVGSyXAOYrjeMYn/IQe88mqJ0ntB3Os38v/0v2JuFketngqH0EECflV76f&#10;ODxC5KD86uecCuG0VBwUwUXne8VP1IEYnSkVTHY4UXFQofAalk1Hvvm8OFa5lgdVmauoBaoeQuuq&#10;qAw6aGblUQ0w5EeHvNpa/r+XNhE2Z9wMcOol7d0rKoUQ4JEpZVFpbBcA0ZjVR9ARBlZZCQg0Khtv&#10;AQmhky5gYtsPXjP0mwBhirexwJDK5a6AiKAkiNhnldQgwCVECewFhw3wZEjPW97zYNsJFBtRbYQn&#10;y2Q/ONcUKX0gRAgjKps+AhCqSo432+MlZRCKDEmaCZAIKZZHRckQIRNNOB9GuDEBhQdVKwHMbEAm&#10;s1Blcs6Jc138bt9uOMWnws9mjdoOKNrqb3gocEq/+h6Or6iIrq2Homz9tWjQeC4m1WwCs+YlsHdg&#10;VUzu1R3tfhqFJnWM0OznGWjdeiJ6d+qF+WNa4YhJW7gcaQUniybYv1EU0fLRGLF8LhbPGQersW3h&#10;MKc+HNZVx/H1tbF9ZXusWjsTE+ZvQLu+y/Bzq1lo1NgIXdqPwvrJ3XByUBWs+6EMWlZshX+VMkKZ&#10;H8diybz6CDlXEAknP4LDioI4L3C6urkDbr6lcKJxV4XvxLETTtwm6KJbmkAhU6VwM0x3U5w/jRBg&#10;+jT3qKOC4a7enH/iJq0HbRLgJirrmF2ycsxcZEtTj5rIVhdhxecu1R3phlk7w2DvnY7rfhlqHzot&#10;9MUQI5184wmeKqWbCQncCoghOiZBbD8Rh8UCHyorQpFgYwIFU8CpQFhv8ymeWCoqkFsPUeFQpTgJ&#10;VFgn28A5ID7scINVjNomifNazN6z80rHyoNR6tEhp7I2bOW2R9zElWW3n+GjVBEXIh+/lqKSLZjd&#10;ZwjJGcaQySJ8sGGfJTfVvSyDu00kCRxVHZ7pWG0RpcZPjZP0938xnKfZGwvrSXkMLxE0XpGiosSR&#10;Eyyp8v8c08U19UNnTbXDENoBe8NcE5ML6JA1OFEtBMh5KhhbAU12OLF8Hn7i+OmIOafSdS2w+Ijh&#10;Mx5UIpyv6ihwWiYOkQqLquVkFpyo4rheiArsoUCLYTkChGqEfSEU6NwJKNcQYLaop7YrpK/S3yOi&#10;PKhyCDyG+pjQwLAZ55EYljwn/WGZhAwVXCfpT8ulQHfpO8NmMakGKOwT+PA+zp+5hxnaTSVm6WgA&#10;IZMZlEn/OI8ULuURlgzvEU4Eob0oK/6wo6Jbf9pwLetj6JSgopKiMjwl/eb3RMXFbL8MaT+zJO2z&#10;woZqTorfp3yHCkhybU7f96vYG4VTmt17OCHKqVu7ISjXcB0aNVkAo+q/YGu9YjgwoizM1jfGduM2&#10;2LCwPdYt7YI1K3rCeFUPbNvYAVZ7W+Ci1U+wPdoYJ461x8GTQ7DDajjM9/XC1f3t4HWkBdxPNMWF&#10;Q02xf3dbbNzcE2s29oXx2t5Yv7IzTNa0x97NbXBsfSPs7V5K6q2Ehk1G4aOGm1Ch5SysWfQDkp3/&#10;iYde7yJg/z9wZcmnAqeO8HN9e+FEx0hAVZe/mwsguCM396qjMVV6dLZX7gwxbkOQSiCoP8ZNgOCC&#10;H8e5o+/Sm3JNIPov9Vep0gwR0nKqi0qNGWmctxq6JgAjjQPVoy/4aA6eY59YLiFFhUVlNnVrKGbs&#10;CMUIuf7nSZ6oL593nuen7h24wl9toGroh6vaBohO/8dxHugnoOQcEO9lynsL6R+vodIhFAjAwSsD&#10;1TVTtoZIXTdVO/hIEMKFyRUM5f0w2k2V22CMh/qcCRjckkg9ZVfaS+Cxf1zTpMoXQLENbCu3Wpop&#10;9S/YGy71hKix4lZGKhSooCYAfyEJQkvZzw72/GpvCk4sj3Ciw+c8DH/tEz6J4iAZMpptbriWgGAo&#10;iTBiBhrfU0URQlQJGpxuCmgIFF6nwCbg2CJwihffRPXB8BSdXjsBUKtlhmt4Lc8RbJoyIbQIQ6oq&#10;zisRIoQT1Q6dPVUEVQrLar5YyhMIcZ6G8z104FQ/XBTcTM51XyeqRPrE+wg8JhEQmq0EPnxlwgJB&#10;x4Nwo7LhnBDDfZw3YjYjoUVFc0Haynk6LkBmcggPqh8maRCqVH0skwAjnNgHQo31sw9MmmCoj1EN&#10;KkWCnWNBddpplaFcrjdjHwhYJngQTpxrIpwY1iPsGcJrs9zwyvOvSzFplotwShc4rRU4lVNweuBS&#10;ALfs/47za79B3079UO7HNQKHxZhdpx321PkSR8eUwqWTzXHFrh9sTg/EhRN9xfrh/KnBOHNqhNgo&#10;XDw3Fvb2M+B4fS7sz4/G6c2/wHplHVww6wi7y+Nw2X4KTp8dg6PHhsHSsi+OWnbH6WO9cOHkADhf&#10;Gwlvl4G4vLchNrUshAHfVUGNPqvxrzFXUGH4Dqxe0AzxNv8S/VwAqVcKwHvXh3De0x6+LudVf95G&#10;OGU3rrOh46aCeZlR2dAhEzJKDYmT5UJTpRqkjJzKftEY/uI9LI+gICC1c3TMGkR4nq/lxbgLBFWP&#10;4TPD+iv1mIvBLsqRa2nYVFF8BIZ6rIfcR1Aw/Ma1RtpTb1X9vQ3X8Bzbzif08j6G2vgZ/+a9dLAs&#10;u6qAhJ9rY8C+siwNIhpUCHrep3Zx72NQcxzbigMMO7uzTm0ncl6v9ZvG8WT7aRyD/K6q3iicRC3R&#10;gSpVcwxYLs6bf0eKI98sDpbhOjpMAoxzIVyIy7VQvOfPwImT+Zwv0e5XKkicN9dRUbWcdTc4Xt6r&#10;wYkLeP8DTtLefdJWKqAkKYthQSZKMFOQqoTKhe0h6BjGI5yonJhFyDAf6+Ac1aazhsw2hsw4x7VI&#10;6nITFcRwJJNCuICYoKZKpJpjiI0hRM4HEU5MjCC8eA0PApHp9GwHHTqVEBMymO2nwYkgpdJhJh+T&#10;Su5Jv5jwQdBxHHgf+8d5Jqo49ttX6ubcGdtP5cR+h0hbWAb7q76/F77b12W5B6eETPhd2givHd8i&#10;4tB7uHe9AO44vQv7LaUxvEdPfFN/Beo0XIxZ9brA6ocvcXZoGZw8NBiHz5vgwDFTHLDcAnMxC6tt&#10;OHx8D46fOYSzdmdx2ekyLh4zg8X0odjcsCzWVi0Mkx6/wHz3Rhy5cg7mpw5jj+VubNm3ESama7F9&#10;/0bsszTFOfvjcL6+A+e3dcGWpgUx7NtKqNFrDT6c44HvFp3AiuU9RDEVwSOnArjnVgBx5/4O/5Nt&#10;EeBxQe0+zocp8plVOfX5Zfam4MQ0a+XI6ZxfYpzf4bwNHSudvfZ0WN77Z9tUJUsd8T6CIqeEAFW2&#10;lEmIle7lrDLmuDMF71PtzHqlE+f1GiSUQhPnXqm/AK6vAWK853uBmHYdryEAFIQENJqaInCo4LRx&#10;yP6Ydm139T/TV1U+gcTypX4FUgVKQ/k53UNjmwhcXquewit1aP3Kj5YXcGJmGqFAR2vra5iwPyPg&#10;oLKiEmGCABewqvVOWckRzJz7QziJEiGcqLQIJzppOtde2topKYvgYB3z/yScWNYWgRPL4mJalsf9&#10;69gewokhSsKJiionONHxsm1UOIQTswcZamN9TKuPFoBQpSTQ/8h7zh1RSbL97BcVFeEhtyg4MWGE&#10;a6cIvZfBiZmLbAPrYZs4/j2ywYllc8wZ1uN6M44pQ3canJiYwe+AoUOCNd/AiY7ckK13FzfttsJz&#10;RyWEmP0TdxwK4OGNd+C+tzgm9++Mb+stRpUfFmNSvZ6wrvsV7Pp/jWO7R2DnsYMwMT8vcDmGrfuO&#10;YIfZMey1PIPDZx1w2tkfx62vYM+E2dhSsy62fFEI6wp9hKUVv4PJ7BUwO3Mde047wuTgGazcZYml&#10;2w5ixc7D2LjvAixtrsPGzhJnjbtib5NPMb7st6j58yx8Ovw8Gi7cj01ru8JjcwkkWL2PNPt3kOny&#10;N8S7tkFY4AX1WBDDfnpvL5z4i59OlU74ZcZrfnNf1mcvfv4yy35PTvc9VyHi3Kgm6NyY2fbjWA81&#10;Z8UnyKpw5O/UqRy6nOMYEV6/N1a8n3NEBCGv18BFSOWkXPhes+yfv2i/tt9QvwpZso5s57Rr1bhn&#10;/c3NYxn248Jcps7XHMa+/nptfrM3CScmDFDV0JEuFUdNx8rUaDppJglwboXzI5yDojrhmh6mizO0&#10;xmy3P6ucCBSGt5jxRphoC3uZ8fcqcOJcEOdpqFh4jiExrmfKDicqJ2biUaXwPiZ6MCzJFO22y6V9&#10;op44N8WwHpUTAXxA+s4tnLiYmCFJhtG4cJfhQCqmAeK02VfCiuE5jgvnoAhbhthyghPHk4qRa8Wo&#10;SBkipPrknF/HVYZ2MBxIJck5PyZLMGxICGZXTvweuB6KyQ99+f298N2+Lss1OEWlPUSA0x547KgG&#10;/13/Qvqld/DUswBCjn+KRWNboeqP81G+1hL0q9MfZjXKwr5bCZze3BOmR3Zgs8VJbNl7GFv3HhLl&#10;cximh07g0NkrsHb2gpWl/D1iFM7VroRz3xTE7uLvY8lXRWA8dBRMD5/B3vMOMDl0WqBkLnDaj5U7&#10;D2Lj/rM4eOEyLlzYCtuFzXC08WcwKlcVlapPwOe/mKD75Omw3l4fAbuKIWBbIYQe/gcyrv8dGUHt&#10;EBdriwj+aiGg3mI4/RV71V/3L7uP8KGq4qPQuTB309EYsVi1nx8dN1WNpppyMpatLBsIcjKe53wR&#10;r6VyYdiOCRBUO4SKVo66Ntvff9Y0GP1eOwiwylIvz/OZUBuORKsn7nIdVaPxnkptZQ975ifLCzhx&#10;XoW/yhnuWi4OiXNAhIPm1AkWOljCiQrlv4UT68gLONG5H3MxlEUVxHVTvJ4woPrQwoEEBsNm3H+P&#10;c0etlxkSFTgvxMQLOmn2lWG4edJXps3/WTgxO5Aw4WJark3iQWXE/f66yHi3FlByPJjUwXuYpcg2&#10;McxHSDDbL3/DiU6cIbBbTxHsfhCepnXhbfIJEk78Hc+8CiDZ7n1sW9gIDZvPwtc1l6NFjeFYXqkS&#10;Trb4AmdXNcfBI6ux3eoItu23wLZ9B7DT7CD2WR6BxelzOHrVGedtrsDdZC0i+reAc+3PsL1YASwu&#10;8RHW9OkFUzNL7Lexx5bD1li9cx9WbN+DNbvMsNn8FCxsTsPm5GJcM6qFs42KYnKVZihVczYKiYIb&#10;NaEL3I98hWTrTwROheG59V+IPfcB0gO7IzH5WjY45dDfP7C8gpPmiP8bZ/wq9+RknOMhGDhn00j6&#10;u8U6FmmZj3HrzhNslr+ZiMFzhNeLTv9V2qBdq+4TR1prhFgWUP5MWdo1f3Tdi8brqwtguTEsH+K4&#10;gY/cyHyEjLtPcOhSoloAzPVkGrxevPe/rfNV7vkr9ibhxFAVkwUYxuMC1s7itOmQmeatHVRQ3Cmc&#10;v/C5TueaOGSGnvgrn9d2ECdOh83r6OQJCUKMcNouEGEyxS1xrtxh/EU4MTGA65Do7LlzBIFAGDC0&#10;xnVJXMSq5qnkHqZbc76Gc0NMH38RTgQFHTvnzJhUQThR6TAtngBkWjdhyDRt7rDA+RuqFYYIqRQJ&#10;MLX/ngCK4U0mSzATj0kPTEGn8tHUFtPmeTgGCZxEUb0IJyovlUouZWqp5OwHQcXxZl2E/BJpA8OC&#10;BBNT45kMwQQS9o8gpPJjIgmhy4QOXpf/4ER1IZ3idj/hN4/B16IRPNZ/mrUQ913c9/g7rHfURIee&#10;RihdZw3qVpuA0WVqYFvdz3Fsdh1RRnOw57gFtu4/JHAyx84D5thraQWLk2dxXOBkd+06fM12wXdU&#10;F5ypXxKbSryL1V++j83dO2L/XnMFp81WhNNeLN9GOB3AVsvTOGRzGBcsxsNhcDmcalAKYxoNQsmm&#10;m1Cs6TLMmvkzIq98jAeOf0fE/k9xY+1HCDjwGeI8hiE+xR2RDOlJn3Lu78stPyin1210xFQxTCBo&#10;PMEDpme5pZDhf6K95xMUsLiFEudlXnTa/63RUX8vKqzaUBcFAy7q5UMV+Th3PsqD2YNVB7ug+rD/&#10;BMTrMIYtmXzBkN6u01meQg6ms3eY5YNSPfkwwtypO7ftTcCJ64YYVqKayRBnSXXDnQzofJkFRodK&#10;ZcCDCRETxYFSUVBpcJ0NQ0/cPUHBaZUhvTlUlAcPzsMQTl0ENFwIS5gQZhbi6AknZt71FKiwLIKM&#10;QKFqUXCSsphKzjkfHmcFJko5yT3cEf2BOG/Od7FcDU7sy2QBhIM4dx5cm0T11V7gRCho65h4EFIE&#10;EUN4DE8SLFR5h50MECUouRjXJdSQ9KCBhOBgggIVF1+pcHhcZ1adlEHYanCiqfVdMqYcJ2tXA5g4&#10;tlwjxUXKHA+uq2K7mJkXJu1Ra7Gkb1x4TGAxi487ZzCtnO1SYUmBE8eD/cp/cBLJGx1+BsFnmsF9&#10;YyH4bP4IGbbv46nPO3A/WxajjEahbGMTVKk5B31KN8Ly7z6D2fAKOHZgHMxOmcFk31Fs2WuJHWYW&#10;MD10TOB0ASfsXHDJ3gV2FodxcsEctfh2Y6Nq2FPuU5g2+QF7Vq7FrrN2MLE6I3Ayw9Kt+7BypyW2&#10;HzkHywumOLOtJ2zaf4H9tSqgb/NpKNXJHBW7rMOKRT8j4do/5V9BASSdfB9eGz6E+9ZSCL42EzFJ&#10;QWrTVyZ6qN3Xc+zz79ubhBMdoAozidPnpDwBoLLTVFbcr/MyL97Hc4aMN8P+e7/e8+cWmLJezmdx&#10;zRDDacyc41ZGxbs6oqGopF2nDDtKcCHr7jPxz+HEFG+G5NhmQqSCupeP8zAkFRBwnM95mVJg3Qzj&#10;levthAErAtTO4pEJ93HBJQ29Ft1E8S6O6tlVLEsDhHrNqpP1EKKqDFFzzMrTshZfrJfv2VZClf3k&#10;WHHPvRLST57fdjJObc3EJwQfu2p4lAgXJhNO7CevUUkT2euUV2YPqu8nqw6tPs3YHraLapP38F7D&#10;+BiyEV82Pn/FchNOmtGBEk5MeeacC1UHHRFVCLfz4Z5v/NwnypDCTRDQuVJRHBVwUU1QVTD0xDVL&#10;VBm24uyZ5XZIlAofbcG5Hf7S5xZCnLuiw2Y5nNCnc6VqoaphHbx3xkEDbOaK86eCYVlMyKCj5D1U&#10;I1wMy/I4d0RVwfZyXzw6UgKV91wQoBEgLIsKgwqNCpFhRy7ivSUAIFwIDUKA/WJojoCiguMaLq7N&#10;4g4RDHdSKXJNEmFANcO5IKoeXstnVxGy7A8TIgghGpXmNemDttCWbe0h93LcGXLkjhsM07EOGutj&#10;UgpDkNxHjyFHgpBro7i+i+VQqVK9cTyoznL6Xl+H5Rqc+OiMuHg7RDt2gs9uUSPGHyPK4lM8uv4u&#10;4q9/ipXre6JK5234tuE69KjUBcvLF8Ou9sVxdFsPHDy9AyZmZ2Cy11oUlBV2HTwBc2tbHL/kgnN2&#10;bjh7zhGWVhdgstUcW4ymw6pDCxxo0QTbps8T1XQRGywvYMXOQ1i46QCWbj+GHcfPwurUWlgvboKj&#10;PxbEiu+qo0XTeSjb0Qw/9VuDLYt+QeyZD/DEswBuXXkHQbveEzhVxE27tYhKSkDM7bcbTprT1SBD&#10;x0VQMOuNzlB9Js7UkPZtcNI0TvLT0fIct/DhtXSEfGVGG+FBZ/xifZppTtFQr8HR8x72jXUW6+Kg&#10;wl3cvfvO/adqh4Wdoi4ajvPAN+JgeS3bw7rZhu/kVcu4Y4o7U875quamsvr4orEf3HCWdU8wCVZb&#10;GPEIiLynHqyoHnIogGCZGiCe18lxkv5zHAhBQ8bjr+OXPQmCrzzP+9RuEjJG1aRMLoIuKXDieK2z&#10;isFd6Sd3wzhil6x2kdCeM0VHr/XpedlSLttSKav/hizCrO9H6uM96vuR+niOGYu8nn3h54axzt9w&#10;ooLhKzcbpaPn4lhu4qplnHHdELPLGOrjZqhUBXS6hBGf7mos98w/ZGgTdwKngqLi4dZDDPHRkTPV&#10;m06fgOIvfm6USsfHulke4fh8w1S5l2narIMbp7I9VHJcQ0THznu49ogqiOVRrXCBLcthJhzVD9Ub&#10;66dqIvh4jv1hOwgotpmb2hKIBCUBRogSBHT2vIdzOgQZs+ksrhmASLXDspjdx41bud8dx4bzVxwL&#10;jgnPs29sK41hRvaBdRI2HGveS5CyjzxP4DHUyYQNLvDl98Bx5/hTHREQ7BfHgPsKsjz2QxuP7N/n&#10;67TcgRPnaJgCmeqJpJtDEWb9Kdw3/EvUUzGknvoAd66/B4sDTdBo+AaUbrMfHRpMxqrvvoNp/UI4&#10;uvhHAcli7DtmKYrpEEwP7sX+w/tw+ISopYunYet4Bdc8XGHndgOHzpzCPtNtOGGyAlbzJ2DfqvnY&#10;aWGGrYcPYt2e7VixdSuM9+6F2bl9OHZoIg6NrISdVQphXPmfULPeAnzb3AS9hkyDxZJ6CLP4CLcd&#10;30WmYwFEWb4Ln7214O9gJr9Y7hpUIOGUY39fbm8KTgoQ4vj4a7qZkScGiYrgrhFceNt9gR8ajHFT&#10;TpBOTlMjdG58z4Wx3Bh2vFzPRbN8nESvxTfReJKnUkRcI/QfdWYZYaJ++YuT5IMM+YDAadtD1SJb&#10;Ppyv8UQPtfUQtxfS4MRNWgknDT5UeryWuzZM3hys9vjru8xf7vXEd1ltZDs0SGhGB191iAvqjHJT&#10;C263nIhRO0rwCI+7j/UCi4EyDj3lHMvn/ewzQUpAcCEuN7/lQl/uls56OVZ1R7sZFuNKuwjn2lkL&#10;dKleqCa5IwZ3tpgmYzVhY7DasYJjaHw4Ghl3Hys4HaVyEjhR6RAkrI/9aDxe+il9m7EjDHyq7+Qt&#10;oUrh8fth+axTG19+l4ThD9I/tmvcxiB1H+/hU4JbTJE+yXUvy3z8K/Ym4ETLDgrNuaonzWZ9TidK&#10;x66dU/dlnRssnw+Rz9XOBNIunud1vF45zqzrtc8H8foXHCrP8TOe5z1aHQo6/DzbPew7nbIqS+x5&#10;e7KM96i+sH6e5z1ZpvWF97Gc4eLwmSihlaO1kVDgdSyPUCA82Q4FCzHWz75qj9jgPdnb/Zv2sMys&#10;a9R9/Jx9kFfWQSXItrI9DIHyvPY5wcD3PMdynvf7d+p63cY6XjOcaAIncebxaZFIi5yHFMfPEbD3&#10;b7ixrgRC93yO2xf+jsuWldBtyiyU7G6JBm02YfEPLXG4WmGcHl0e5491wWXHcbh8ZTIu20zAlUvj&#10;YHd5PBztJ8P9xmz4+S2D380VcHCcAZvLE3HNcTocLo/DlfMjcPHiaJw9PwonTg7FMethOG0rn7uM&#10;w5ntzbGjVXEs+qY0OlfqjnK1lqHaT4swY2x3XFr3DQJNCyL+/Pu45VAAiWf+juCjPyPY46KowKdq&#10;3darLMCl5Sac6Jj4SjAxFEfnSyjwgXjcwoj7zHEH72s+t8RRR6PTbB9UFgepFI5ymNfRdoYPjC2j&#10;1TW8NjT2ftY9GZhnGq4ctaZessPB4BQNG6fSeXOXCcvLieCu4iGx99Tu4Mfsk9VWRNwy6fb9J7j/&#10;SOB0inByFzXjpJ7TRFAOWR0Is4sJaj8+7nvH/ff4KHfO4fRdclMBkMpCc8Csm46TfajQz1ntJnHK&#10;KRWRSffBx3jw4L5/kQkPVDuueN5SO0YQEl/1cBLguap7+LRgbmekbZMUKP3mo+xXH4pCqxneClDc&#10;4ohzVlwQzLZy53QmO3iF3FFbM3GMz7ukYYV5FCwuJT3frf2oKKf2AieGFLm+i+qJAN1xMg6uAZmG&#10;OrP2GnSQsV5nFaWeKcU2KmWmvh8XAb43lkvZ3M7JX1Qht2sKlvH1DL6jtlIidNX3KeW/CO+/am8K&#10;TjT1a14cIo2OVjn0LOerrachcHgtz9FR0onyc+XI5T2v5+dauE5z8BoYtPLpYLPXrZygXEtFojl/&#10;rQ4CgWVld9S8n9dqbf1NWWKsl/dkL4umKSy2j2FAzqkpFSTXsw1qXNkWuYZlcw6L19B4PVWMKk+u&#10;o/Ee1T65lnWqMqSO7O1R4yfXsLzsfaCxLNXvbPXk1CatLm2MqLpe7HdumKpT2pwrcIpOzURy7C7c&#10;9v0aCecLwGd3YXhu+hKxZp/A1bQkJs7ojTLdduDrTgcxpsUYHK9VAde6lIDdtgo4d7UKDp9vAJur&#10;g+DlNxeevjPg7j0V3v4z4Rc8H55+M+HkPAbXxFz8ZsM9dDHcA+fihqcRXNwmwfmGEVx9ZojzmQoP&#10;t+44O6cc1lb9DKMq1Uf9ulNR6od1aNpyEnYvroOb+z+D367PEHLk30i5XABpl/+FyEs9ERbsbsg8&#10;pGp6S+GkAYKOicqHzyHig/Z4cI4n60/EpTzEvgsJ6Djb8Iwihrp+meyJDUeoNu4bLpKD9/Dgegvu&#10;Bk7lQ/BRcWjOj6+sl6E7Ol1ul0S43c96FhKPp8+42esT5UgJO27kyiw2wqnBGHcU6+wgTtUZw0SB&#10;2LinqXkaHqyfm63y4Oay1teS1ZZLarcIUTxUS8zE00JenIehiuEu7FRm2sExePj4KbgBLGE5aXOI&#10;mv+hkuktwLN2TFFqjgfr5OM9tIPQYFZhsyleSt0Rolx4TLXCx3Boz3ziwRrZN44h6yEUGdqzEji1&#10;E/Bzt3bOEVGJ8jNtZ3O2jw8s1I6Y5AfqWVTct4+hQD7AkPN1/OEQIj8YtIO7rvO74XFG2tJprq/q&#10;E39AaGHL12VvEk40Om9aTudeNO2637s+p8//qPw/XZY4zVctSzOCgZbTdRpg1LOXXnId7Y/aodnv&#10;XaNBU6tHq+tFyGmm1fd75b1OyyU4PVNwipC/Y6Jtke7XCLdd/g+xZz+A7+4vELj9C3hsLo41M35C&#10;9fZz8EmrfWjedjG2N2wK5yZfwWFaUWzbV1ycbVksOzQeF3xt4RrnievRLrga5ogrwVdh63kGto6H&#10;YedyFNdu2sIh3AmOEc5wDL0GpwgnOER5wDnZAzfirOB4vCdOdP8Mq78tjh4/9sW3LbagfHMTDBk6&#10;ENfMSiH+1Afw2l4Yvvs/RdKFAshwKopYt2mIiAlDZAbB9GohPVpuwolKgmEgwolhPD4Bl86LYSU+&#10;b4jO7qD8mg+MuqecITcwXWMZpcJL/EXP8J32WHSmeV/ySMN+AdiJaymwl7IILv4yJ4QIAkKJRjjw&#10;1335vs7oJL/2T4ij17CQlP5IKZWjAhUqhHRREtrBJ9RuF+XAMFwRcdp8zhMf60GIsN1UTszmYxt8&#10;RIERNgTUdgFa00lZGX50woST9N8w93Jd7bu3aH8ELgvktPoS0h7igmsqTM/FYcXByKzkBCe1ESyV&#10;XLqUyyywCFEiR+2S1Eavl93TVViOBzd6XbI/Uo3xZ+2vqcdpWF5Jel4+H0tiL0C2lHsJZqbKE8g8&#10;CK/Dcm2LKd4o3OEaGo51VyqNfeERk/RQPXWXY3HOJRWJWc/hilPPp4pWYTrupM69/DiGPAiyq17p&#10;2HMmXj1XysYtTQGUY1ie81jy/eR3OOmmW3bLJTgZtjHivFNEdCCi3Ubh1vVCuH39/xB3/iME7y8C&#10;v83FYD63Glq2H4x/NTTG101XYmTDnjheoyycehbDzuVl0HdxMXRZ2gErT57EpcSHcBAHcMQ/AaaX&#10;3HD4ohPsHNxx3V2csk8kLoXfwuWEh7BLeIAryY9hm/4UlzPScdXPHDbzG+JonQ+xonpNtOy4GMW7&#10;WKOu6Nd1q1shxu5jpNkwAeILeO4ohPgzBZDp8R0SQnYiKjkNkQzpcR4thz7+GcstOBESWrZZPXH2&#10;JkdjFJR42IqT5UP/OLfCkBh36qZy4nHhRppy5gTaYnG+2rOLqDxGGAeq8BATFriRas+Ffmq3A6ok&#10;lkOlpoUS+Wudjnvh3nBx5PdUGYQPs/E6zfHFj9JPzvfweVJUUDzS5fujQ2UiAO/nU221+p1vZmD0&#10;2iA1b8Z5lqlbQ1RyA/09dwcfujpAtZnhPW0MCCg6UN5Te6Qbpm8PVU+55cGwJh8Bws+5iwS3OaLq&#10;minXEDw8ovlcpkNRoiC9pE4X1edTjslK/VBxXva4hZbTvBTIx28MFhVouC818xEsLiUqNVRr5A31&#10;SuAlZz2JmGqNcGJWIiEzyjgIfuGGdvHxHybHDaqMqpOhPIZDGY58Jv9d9bolwPFVaotzhgyz8uCu&#10;8pO3hKikCH73vI+P4meqvvp+xLRxeV2mw0m3vLRchRNTsMPj0hF4fTsizlZGun0B3PV4Fyl2HyLO&#10;6hNcXVcWYwd0QskGc/FB7RWoXWck5n37PY7XK4ZDo8thzopSaDWjLDovHAhj24s4EBqNFZc8MHKN&#10;KSYs2YoV2w9h44GTWG1xDusdwrArGtgtttEzBhvdnHDA7SDOHhwC207FcbhSEUxv1he1+5rhi14X&#10;0MNoAa6erIyHPu8i+eI/cWNLEQHUJ4g7+w4y/VsgIcEJUWmPX3l9k2a5CScmOHDvOs4l8ZHkPKiA&#10;+OgIqqN/tbTHR62uott8X1wTJUT15Bt+R+1ezvPz94Q/f7Q75zMIBDrFT1pfU0+2ZShNU0uqzqy6&#10;ue8cw058tLm5TYKCIh3yJYEiJ+6pij5td02Fw0atDVSP5OBzlBjuYnIEkxu4LujQ5SRVN0NqfEYU&#10;FdEHza/iwxZXFRROOCRLuc8URObtDlMwpnqiI9ZASSvV3VnVRfXolvXwRD4qvueim6J6HNSDDJlS&#10;TijvOx//HOIMi3GH9aKdHPHeL3aq7KkCAD5PikeE/NAZsipA7WixyoLJDgbIOvploP8yf6XEPmxh&#10;h5ICIIL8sqdhUYwBTolqyyZm8206FqMgzDGgIu063w+fd3CQ78Ze3csnEHtnKdjY5AcC1RBRQq5q&#10;nixIVC8PzoktMYtUgP2ktb3qE9tLQFMxad/R6zQdTrrlpeUanDhHo3byFgcf4O0Mz8NdEGT+N6Q5&#10;FMA9r//DoxvvIuZUQZivqY9WvSbjowYbULTOXLSr2BxLvy6O/U0KY++8shg1vzCajCuBLou7wOjQ&#10;chgdXIGeSyeg5YzJaDZ/GX6ZtxgtZs9A9x07McjWE73PuKD9huUYtrE7NmxqiGOjv8alOv/Gzh/q&#10;oUv3lSjd9ywqDbHCMpNBSPAsJNQogOjTH+HG5s/hue2fiLH5DOkRkxCXlmjYT+8vhPRouQknqiYa&#10;Hahz1iPICRsL+RXPjDlm3hmJs2V4jkqCcApPuC+fhSq1QaXg4Gu4j4dbUCbWHo5Sv8gZJuJape9E&#10;UbA+bccF/l1RzhFi7eUXPh08DyoCbt3D3RmKCQh4nqnknLM6cDFRzSk9evwU66UthBNBcc5FyC8H&#10;534YWpu9MxRTpL1cQMvwo5PfLTX/lJwuYyfAZd1MLmA4TwMTP+O6KMKWYUqvUIOTdwu8rR61wXYQ&#10;XOxLDwHIWZdUFUa8LaDhuNC5cy5Ke1giHwFCyPJgiJLZce1m+aoQHENrbM9eARwfxWGYu3PCV90c&#10;pS2uKhNRe7Ai1RDn1pjFd9w+Wc1rMWTIUCs//1KNEdeDOausvpOOKapOqrYV0leOEZMh+ARebR6Q&#10;4VkuaOb3zRT9r6Vufv/avwe+vk7T4aRbXlruwUlMPWpCfsiGxiTB7eQSOG0ojZv73kHS5Xfw2O9d&#10;PPF9B+GXi2OxcX/5n2wnCrXag+8bTkX/srWwrPS/saPTl1gzrwwGLfgKzSaVlV/CdTHNtAOmW41G&#10;f4vVaLTbHNXXbUftBdPQYP4Y1Fg4CxVmjEWtUdUwdNoX2Dzmcxxs8DEO1yiLGe2GoWo/SxTvfQHd&#10;ZqyEzdkf8Cj873jqVwAhRwvCdVNBeO/4O6Lt6yEp4aC0/aGaN/srIT1absKJoSqG7uiUqU540Hmm&#10;ZT5S8xgEFaHBeRLt8eVMUJgpDpchMobqlplHqol8hs/oWPkLn3NXc/eEqZAR1RN3YFAw0OAkIOCC&#10;1S6iyC7eMMCJE/oLTMPVdj4M2TGB4mvpJ/fW4/ZFdLp0suusolUZnPhniJGHVGtoc5qhzSlZbaYC&#10;4UE1sVqUC50kHfp/wCkrYYMJIZoCcRcFxXVOVJZqrZO0iWqH2XiEU5yUyQcfMgWe13A8CDkqqRMO&#10;BlAwTLlIrqECMxWo3BGIElDsA0OarJdryZiUwYy+9QJnqkDOOTGjj+FRPheKT+Tlwe+EWZNUjV9L&#10;mwwJHdfRfIq3mkfiwXm2rSdERYoa4nc7eXOI6gvHjuNE8HGekOUwdZ8hUGb2ESTav43XZTqcdMtL&#10;y1U4KfXEBawZT+B34yKube2EK4s/hsdWUSjnPsYD93fw7Oa7sLtcF902GKPgBDsUGnYODVpOxsDS&#10;32NOmSLYPexbbN5aHSNXl0PvxeUxZksrTDu2ECNPnUC3Y65oa+GMZluPoNYMI5TsUR8V+5TE4LlF&#10;sW7+V9jdtgi2lC2MhQ3aoFXvzSje96JAwQLrt/VCil9BIKIA7tz4B24e+ATX138A332FEOUxGXHp&#10;4SpL71X308tuuQ0npjszW+45nMSDEUjxqQ9VWnOmKARO1iemPRKAPBSYpGHMuiClNKhwfhIAzReo&#10;XPG4pSb5tTKY0r3SIlI5WCY/MKSmJtyl3t+D0/w9EdIv1+ehN6oWKoct1nG/gRMdO9UCd3PQjtSM&#10;x6rNnM9h4gAfk85+sFw+5ZYqkPeV78u09l/BRMsJTlROIwVOVBYMQbItfNKvnectlV0Xm/JQgYft&#10;5DXsIyGTHU6snw8a5BowwokKj3Cg+qsx1E0Bjd+j9rrpaIxSiLyG6lXBabKXGnMeTNLg/nsMExKW&#10;as5Q7mXiBOHEHwiPBJxMzqAyK9bZUZXLuSc+Oj4uRf4hZR38mxBrJe0lxAio162edDjplpeWu3BK&#10;FvWULr98xV9ExCfA/dxG2Cz5Hhdm/gsOawoh6GBBpF96DzGOhbDpSC9UWXEcf5t5EwWHXUKNZrMw&#10;sV4dnBpXDi6WVXDIujqm7fkF7dcYofnKfei5/iQm7DqHifvs0WWjHSpNXItve9fHoCkf46h5abju&#10;qgTrgRWwqGEztGizDMW6X0CZvtYYvWga3OwqSKMK4Eng/yHe5kOB5d8UnPxPNEN02BlEZ0rbpd2R&#10;r5g+nt1yO6zHX/1c1MmMMR6cWGcm2IztoZhkEqJUEh+ZzvDULDHOY7Se5q0cPUNdX3RyUKChkll+&#10;IAqOPhnP07pdAjJUIgJ3TaDj1uDEX/zsQ9uZ3irhgU6VINx2Ik453s87XEOJrk4o0sFBOd5j9imG&#10;bX3EqC5YN7MAtVDW48dQa4Xm7glXjnj6thDM2cn2Gp6Eyyf5tp3BNht2r+D9OcGJO0T4hBvgxCQK&#10;Pt23qDh4zjsxjNZjwU1VDyFJ0FDRcRzZVmbVMTzHObOrWXNHhAnDogxB8loqJ6oXqiLuOM4yOTdX&#10;VF6ZOEIgMc2bio/X8Om79cW43ouKlvdzjo6PDiks933ZxUHV3Wm2L85fT1PjSDAb1JU7vpRzbDsT&#10;MppO9sRUGRdm93GseVDx8vH1nAMkIBmizP5v5K+aDifd8tJyHU4Mi/FBfQRUcLA7nM1H4+K80jg7&#10;7RNcWVIc7puLIMriQ9jv/xajlk1AsXEn8b78D113jjm2re+IwAPFEHfiM7ifqogdVp3Rca0xyo8/&#10;jHrDt6LPpJUYMGMLfjYyQ7VJ68X5dIHZzlLwO/4lko4VhtumClg6aTRq9rNCkV626DR1FU6eaIA7&#10;4e+LJCqAW9f/hiCLf8Bl3d9xY1cVhLhukl/qCYZHfrwG1UTL1YQIUTAMCxE23C6HB8NCnNdg6nXx&#10;ruI4OzmqeQ1eR6fOuYoawwxb+XAdTe2RN9ScTMG29srJE2ZMQOARkXBfKQeqIYKMddKoNjjf0XC8&#10;u1ooS8UlvhdOfhnqsREluzviC3G+XCM0fVuoSrag471976lKDqDTYxk7TnFD2GcCCygHzrToEgII&#10;rg0qLW0qz3CZXKcm/KXPfHhfTmORk3LiHNuQVYHqIYcEFBMPWkz1xr5zCc/XKdm6paHrPD/pvzM+&#10;bGGv1AeTRMLE6fPgolymc7MNC/dGKCXFwzP4tnokBtdd/buNvUq1J0A5Z8eDcOJCaIKJi56ZBMJM&#10;RR6uAs0BywJUPz+Ve/m98FHzAVmJD1zYO0VU4veDpb/D3NTj7qnqPm1zDcVkXJhRyZR7HuwH1RMz&#10;EqkMGaLk95PTGL2K6XDSLS8td+FEy9qPjnCKvnUfgd62cDHtCdt5xXF+VlHYLPwKN4yLwm1dUZjN&#10;+wG9h09Gm2kbsfqoEYICauK+zz8RfeRduGwqgjPbf8SSHUb4ZZ4JyvVdi1Idl6Jsj9WoNno9Bq6b&#10;h/0WbXHjYAnc3P8RYg//DWGWxWC5thsGTNyCrlO2YYd5DyQGF5KfxAVw1/sdRJ95Dz47BEzbysP3&#10;whxERgcjJlPUEhMhXuzHK1puwYnGuRemQHMTU86fMCzGgw5u49Focby+yrn9NMETvRffVMkG/ZaJ&#10;s6XTGeKC4cYBKnRHR0slU3eUO2bLL/GoLDgx5Zrb+mgw0uDEuukMqWIYbvPNSpOms7S+loRhorba&#10;C2imbQ+Dgyg6bXGsQV0ZsvLonJmeTQAQXFQpTDToIzBgOIxp2L0X+6n06QHLA1TmG2GsYJXNAbM9&#10;VI88x90bXPwNCR5MZmDKdv/lN9U4/CRKp66oEbY3NM6Qns05rl1n4tFxjq9y8AyPMpWb7WVojtmC&#10;HBfCcvBK/2xQeKLAZrQ5RO08brQ1RKXvcxcMHoSTlUol90QJUVXcteNmhAGaVGxUWAwV1pM+cWEv&#10;12Mx1Eh1xQSTNjN8FLS4rRF3q+BOHfwBUkd+WHCLJYKXY8aQrckxw3iquTgZG21cXofpcNItL+3N&#10;wInhPXHSMQRU2h0Eux+B+77OuLKwJM5P+wIXZ5WG4+JycF7xLU4s/wFndjVA6NWyuOP7EdLsCsBj&#10;bQGcGPEejk8oBat1P2PFzlHouHwNyhsdQOXpe9DfeAFMzfvDzaoG/Ew/hNeWAvDdLLb+37BbWAn7&#10;pnaA+bKu8DhWExlun+G2+wdIsn0X0ScEYMe+QvAVI4SF+CA6/al61Mer7gaRk+UmnGgM6TAsx0Wm&#10;5jaJKrGABxMKuICTC2TPXk+FuzhW/4i7WHs4Wt1Dh77sQKTaPoeAsHFLV+qFc1d0lDyYfs55GsPj&#10;yumkDDCgaaqN+/jtORuPTHG6POh8OYHPBaPcokfbTogHkwX2inLhPBTDYcxao3ONTzW0+a7Ajdl2&#10;bC8X57KcoJi72CJA+3mypxo3qhsVXszqP9vCOTDOu3Aei/3VDio/jgHnfKZuCRV15arGn/NH2mLa&#10;RIGYjYCFffcMufMcpJ7BmZhsEiLO2RWft7+mVKLJ8RgkZC2YZYIJ11QRvkw9v33/135SDZ50SFHZ&#10;dryXYOXO7Ez04MG6CUHWyfVlBCEPZuPNEKATNFSDU7eGwVvGIzrpgUpB51wYw5UcYx4ewXcU4Lkw&#10;mSFePayn2/+S5T6cNMuaf2KCRExKCkLdD8PjQB9cXVoF56eWhs200nBeVBx+Gwoicpeomt0FELCp&#10;AFyXvAPbKf+G9dgKOD6tGc6vagDrnXWw/sAwTDQ3weRdK2GythfOrWoJz72tEHiyLvz2FILzgvdw&#10;ecwHuDLqfThO+gQ35heG18qi8NnwBQJ2foaIo58jwb4qkm4aIS7OxbAuS9oX/ZrCeZrlJpzomOmQ&#10;6Ji5LoZrbcxtE9QjIzSHpx1MI+fnBBJhwwl5zlcQTFqqsnZw3oO/zrl4t8FoNxVWUhlyWWBi3czK&#10;YyYfQ1pUY9wOiOqHjlk76IS57oiKg/Cictp5Kh4Nx3qgZFcnpcY417XzdLwKa2lOVzsMiuoB1h2J&#10;Vg8o5CMqGL77DZzE2LYK4qCZxj5nVzg8pO1UFdpBFbXCPFLNlTHM132Br1qHxB0ZNBhpB9cyuQuY&#10;Fu8Px49jDSE1jhWz4phmzj0AY1Me/OY+JnPcCJR+Sr0cOyZ1HL6cqGDJkCJVZvf5cu+FREQm3n8+&#10;p6cd7DfHe/WhaLV27ItOjgq4o9cFw8nvV3hpR+bdx0qtMuW8CXfwkDbm9731dNPtRXtzcNKMgMoU&#10;S81A6M0r8LSeBfs1v+Di9PKwmVQEV6d8BIdp/4Td5A9wcfxnODexDC4ta4/rB5fC/dx2OJl1wemV&#10;n2DP6rLYuK0j1i5oDZPOFWHZ8Ue47ViKmOD9CL00As4ra8BmQklcMfoM1+d8BNc5H+OqUWHYTvwa&#10;TsuqIfhkV8QHbRDn54/Y209Udt7rmmfKbrmtnGhcE8N1S3TcTFLg/Ah/ZVN58Nc4Nz+95J6m5j7o&#10;mHktjfvsrbGMVsqCztE/8o7a9ohhJ6qGn6StXOhL9fCi4+N7PjKCcGI4ienWm0VZOPjeUmFFQmnX&#10;mTiMXR+EebvDlRpiPQwbUknw2U1UXlRg3C2B8y7cy487RfiG3YaPGPcJ5JxK7yV+ylFSIfzeIyKo&#10;BllW4wmeas7miF2SQDFT9Z1jwdCaCk8yhVuu6zzXR4XMGJ4joBnC5JwRd3oYvzFIwZBA0hIwCHTu&#10;kM7dL4wto9RWR9wz0DvUsOUSQ4JMOjl8OQknHZOxaF+42rvwG1FBzMhT380MH7UrB0N3fqK6mNDA&#10;74hroiaZBKvMSdbJ5AYCl3Nkc2XsuL+giygsJnswbMndKbgbBkOOhJhqYw5j8ldNh5NueWlvHk4p&#10;zwwKhSnmtx4gPCoEAa7W8LBeAufdQ+GwoSvs1nSGnXEv2G8ZjeuWq+HrchUR0RGICTmKqItN4LS5&#10;AFYafYzuveui/091YVyhCKyqloLTkoUIi4pAdKI//K9Z4Ib5bLjtGwIvs27wMu0C1x39pY6p8Dqz&#10;XcB4TRRcvNrFwgCm1xfKy25vAk4EBR0vHShTy7mOhjtic66GTpmLNrvO5byLh7qe65vo5DlXxc+o&#10;CLi7AjdQ7bfUX62fobNjqIiOTz2kMAc48ZU7FhBQDLc1meiBPktuql0h+kvdDMWxHiZeMAuOG7hy&#10;bzsqHCovwo1JBdqWRNwVgguDh0p7+SiLbvP9lJKoMfzX7XlyAhONAKFDZ3mcg6FqGbjCX5XTWfpO&#10;FcRr2J+KAmZexww77tbAJIMx64NVCJOPw2Cb2XcChX1neWp8BQQEIOfEuMM411Fxt40W0ieOww+j&#10;3FW9nQR8zYy81PfAsjjeHCP+IOAcIOe4uEB49LogDFwu4z3dS/VBQUzGUesP/43Uk+v5hF/uzj5k&#10;dYBK0OATftkmBUy5ntf+3rj8FdPhpFteWh7AiSYgEKdNMDAxKva2vE+MQViIGwK9r+Km22UEeNoj&#10;OMgD4YkJiBHnnvDgLpKCF+KO3RcIPPQOFsz4EuUbt0KD8m2w7duSOFn2PZzs1xEu9m6IfSLX33+M&#10;8MgQhAa5INTfTuwKQgOdEBbuj4ikTAOQxLjQNjI5d8BEexNwommw4EawDCNRIZTtZXiybJneTlnv&#10;DaqB19LoCPkZ1wGVkWt5H0NYfM85KTpyde0LdWU3nqcT4y9+9WRYMfWqyjKoBoadyvYxrDWqNNAw&#10;N8L76GBZNtvBeTO1a7hak8SyDLsnsCw+54h1/Jm2cO0QH5vOctgWrT2ECp24CgnKK+Gk+srz0i41&#10;TvK9sO+8X1OLWn18ZbtZjtZPLtplO9lewoyKRyuT7wkm1Ucx1s2xV99NtjpZlqoz23hrYUu+59wT&#10;x0EbF97LceLn6odDVvtyw3Q46ZaXlkdw0oyQooISQN0F4gRUNPV31vvo+0DM3UdISr6ANO/GuG9b&#10;AKFH3seqldVRtecItGo4DEd+qIhjpQvApEZpHFm+FMHR8eDS0HiBgkrCEAhSqfFvlq0+Uxl5rz+M&#10;96K9KThlN+VU5Nd65YG/PjGVYS86yBfDP2xHlcEEBK+Ve8ThvcrD61guy6LDpBNmnXzPcqpK+fyc&#10;pimg/7if12Xdz7bQ+LcqI4frX2YsS+sTjWPB0OeL16n2yjmOkdbmP9P33/RTytf6SRixLpqhn//Z&#10;V9U2uZ73Gep8+Xjz89+Myx9c/zpNh5NueWl5DCfNDLBgppyaj9JM3kfws+RwpEcY4Z5XYTy6XECU&#10;U0EsW/Ezqg2ej7atp+Hoj1Vx6Ot3sLDIu9jQsRWcL14S5fQECY8M5agwopSjTED4V57P9N9aXsCJ&#10;v775qhymmObItM9zsv+49oXzf9Z+rxy+1z7LybK3Ofu1r9KOP1unZmwvw3LP63zJOD23F+958fzv&#10;WPa2/Zn7n38u1/Ha/6qNf9F0OOmWl/Z2wCkr3fy3RngInJIFMLG+SA8ehUyvMsiw+Qc8dhfEnHmt&#10;5BfvcjRrOR2mdb7DvnL/xLKyBbG5W3tctbJGVNId8MkICkQ5lZ9TO3LB8gJOuun2OkyHk255aW+J&#10;csrJBE5UN4RTYhwSoo8gyn0wYqw/h6vJPzBr5i8o338lGjSZhI0Vv8KuUu9hZ5uGuLDNBD7uXohM&#10;uivK65laX5Vz+W/GdDjpll9Nh5NueWlvMZwMFi2A4saxkamZCPI0Q+TxWri+6RNMntwcJXusRNVG&#10;k7CsYlnsqfQ5Tk8bj+CAQMTfewTu9BDJMt6gSsrJdDjpll9Nh5NueWlvPZyontTTaNOB+GgvxDnP&#10;wYnNbdC2dzf848eZKFbPCOOadYbV2KHwsj6GmOTbSHwIxGZC1JPcr8NJN91eyXQ46ZaXlj/glPIM&#10;senPkHk/HdGRHti6cw+qtp+CAtUm4bOfF2DgxE24bGOH5IR49SgEhvKouPIaTDQdTrrlV9PhpFte&#10;2tsPJ5pAhnBKE0UUmvQE+04Fo9+sw2g0fBs6yusSc1d4x2Xi9lMgjiqLUHoLwETT4aRbfjUdTrrl&#10;peUPOIlFpxJQEBUFeIffxxXPeJx1iYCtZxxuhGYgPO0p4pk2TsWUw/15ZTqcdMuvpsNJt7y0fAMn&#10;GueQouU1USCUfh/IECV16x6QwgW2AqUIzjG9cE9emw4n3fKr6XDSLS8tf8FJheo4/wQkZgDJAiWC&#10;iqG8t00xaabDSbf8ajqcdMtLy1dwym4M86k0c/Wa8zVvg+lw0i2/mg4n3fLS8i2cuIaJSkqtZXqL&#10;TYeTbvnVdDjplpeWb+GUX0yHk2751XQ46ZaXpsMpl02Hk2751XQ46ZaXpsMpl02Hk2751XQ46ZaX&#10;psMpl02Hk2751XQ46ZaXpsMpl+1FODUSOJUTOFUXOPFZPbrp9rZaDYFTVYFTLR1OuuWB6XDKZcsO&#10;p5WHYtFgnAe+7umkntRqeMidbrq9ncan+VYe6Izqw9zQfGYk+m+4j5E7f3UcuumWmzZkCzDABBi3&#10;B1h8ROCk0rN1e23GnSsy7gP+0Q+xzDwGtUe6oVhnB3zbzwUVB+im29trFfpfxzd9HFFpoCsaT41A&#10;r7X3MURUE3/N0mnopltuWv9NQK8NUD+I5lsKnGJS6VB1e10Wp3ZTB4JFOW04Fo+W07zlV6krGoqC&#10;+mmCbrq9vdZovDsajBEwTfBEl0XRGL39AYzMgImmwAT5Naubbrlp43dDhZFnmAOrTwqcEm49hW6v&#10;z5IynuHOAyAi8TH22yRjhHEQusz1Rb+lARiwXDfd3mJb5o++i30xcHkgxm+NxyLLh1h9AlhxHFh+&#10;TDfdcteWHQUWHQHWngZMrwD/D2NiMw+jYUTIAAAAAElFTkSuQmCCUEsBAi0AFAAGAAgAAAAhALGC&#10;Z7YKAQAAEwIAABMAAAAAAAAAAAAAAAAAAAAAAFtDb250ZW50X1R5cGVzXS54bWxQSwECLQAUAAYA&#10;CAAAACEAOP0h/9YAAACUAQAACwAAAAAAAAAAAAAAAAA7AQAAX3JlbHMvLnJlbHNQSwECLQAUAAYA&#10;CAAAACEAFUw9nGAEAACjCwAADgAAAAAAAAAAAAAAAAA6AgAAZHJzL2Uyb0RvYy54bWxQSwECLQAU&#10;AAYACAAAACEAqiYOvrwAAAAhAQAAGQAAAAAAAAAAAAAAAADGBgAAZHJzL19yZWxzL2Uyb0RvYy54&#10;bWwucmVsc1BLAQItABQABgAIAAAAIQBl4x/E4AAAAAoBAAAPAAAAAAAAAAAAAAAAALkHAABkcnMv&#10;ZG93bnJldi54bWxQSwECLQAKAAAAAAAAACEANCoU5MFwAADBcAAAFAAAAAAAAAAAAAAAAADGCAAA&#10;ZHJzL21lZGlhL2ltYWdlMS5wbmdQSwUGAAAAAAYABgB8AQAAu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style="position:absolute;left:828;top:398;width:848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ddaLEAAAA2gAAAA8AAABkcnMvZG93bnJldi54bWxEj0FrwkAUhO+F/oflFXqrm3hQG12DVFrU&#10;i5gEen1kn0ma7NuQ3Wrsr+8KhR6HmfmGWaWj6cSFBtdYVhBPIhDEpdUNVwqK/P1lAcJ5ZI2dZVJw&#10;Iwfp+vFhhYm2Vz7RJfOVCBB2CSqove8TKV1Zk0E3sT1x8M52MOiDHCqpB7wGuOnkNIpm0mDDYaHG&#10;nt5qKtvs2yjY5Kd5UcT7V3OIf44fW/76zNtcqeencbME4Wn0/+G/9k4rmMH9Srg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ddaLEAAAA2gAAAA8AAAAAAAAAAAAAAAAA&#10;nwIAAGRycy9kb3ducmV2LnhtbFBLBQYAAAAABAAEAPcAAACQAwAAAAA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8" type="#_x0000_t202" style="position:absolute;left:1664;top:401;width:153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xNMIA&#10;AADaAAAADwAAAGRycy9kb3ducmV2LnhtbESPS2sCMRSF9wX/Q7iCu5qxC6eMRpEBoeKi9bFweZ1c&#10;J4OTmzGJOv33TaHQ5eE8Ps582dtWPMiHxrGCyTgDQVw53XCt4HhYv76DCBFZY+uYFHxTgOVi8DLH&#10;Qrsn7+ixj7VIIxwKVGBi7AopQ2XIYhi7jjh5F+ctxiR9LbXHZxq3rXzLsqm02HAiGOyoNFRd93eb&#10;uNVpd/705QZvxm1O26+8PHe5UqNhv5qBiNTH//Bf+0MryOH3Sr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DE0wgAAANoAAAAPAAAAAAAAAAAAAAAAAJgCAABkcnMvZG93&#10;bnJldi54bWxQSwUGAAAAAAQABAD1AAAAhwMAAAAA&#10;" fillcolor="#69f" stroked="f">
                <v:textbox inset="3mm,4mm">
                  <w:txbxContent>
                    <w:p w14:paraId="19B6874D" w14:textId="77777777" w:rsidR="00BF4B82" w:rsidRPr="00567E1A" w:rsidRDefault="00BF4B82" w:rsidP="00BF4B8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0A714E12" w14:textId="77777777" w:rsidR="00BF4B82" w:rsidRPr="00567E1A" w:rsidRDefault="00BF4B82" w:rsidP="00BF4B8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0DCFBED" w14:textId="77777777" w:rsidR="00513069" w:rsidRPr="0088568E" w:rsidRDefault="00513069">
    <w:pPr>
      <w:pStyle w:val="Encabezado"/>
      <w:rPr>
        <w:rFonts w:ascii="Arial" w:hAnsi="Arial" w:cs="Arial"/>
      </w:rPr>
    </w:pPr>
  </w:p>
  <w:p w14:paraId="58B976AF" w14:textId="77777777" w:rsidR="00513069" w:rsidRPr="0088568E" w:rsidRDefault="003419C4" w:rsidP="003419C4">
    <w:pPr>
      <w:pStyle w:val="Encabezado"/>
      <w:tabs>
        <w:tab w:val="clear" w:pos="4419"/>
        <w:tab w:val="clear" w:pos="8838"/>
        <w:tab w:val="left" w:pos="2205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5E0B0245" w14:textId="77777777" w:rsidR="00513069" w:rsidRPr="0088568E" w:rsidRDefault="00513069">
    <w:pPr>
      <w:pStyle w:val="Encabezado"/>
      <w:rPr>
        <w:rFonts w:ascii="Arial" w:hAnsi="Arial" w:cs="Arial"/>
      </w:rPr>
    </w:pPr>
  </w:p>
  <w:p w14:paraId="67630414" w14:textId="77777777" w:rsidR="00513069" w:rsidRDefault="00513069" w:rsidP="00121C27">
    <w:pPr>
      <w:pStyle w:val="Encabezado"/>
      <w:rPr>
        <w:rFonts w:ascii="Arial" w:hAnsi="Arial" w:cs="Arial"/>
      </w:rPr>
    </w:pPr>
  </w:p>
  <w:p w14:paraId="5CA06C80" w14:textId="77777777" w:rsidR="0088568E" w:rsidRDefault="0088568E">
    <w:pPr>
      <w:pStyle w:val="Encabezado"/>
      <w:rPr>
        <w:rFonts w:ascii="Arial" w:hAnsi="Arial" w:cs="Arial"/>
      </w:rPr>
    </w:pPr>
  </w:p>
  <w:p w14:paraId="116F404C" w14:textId="77777777" w:rsidR="0088568E" w:rsidRDefault="0088568E" w:rsidP="0088568E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</w:p>
  <w:p w14:paraId="74025642" w14:textId="77777777" w:rsidR="00957C62" w:rsidRPr="00957C62" w:rsidRDefault="00957C62" w:rsidP="0088568E">
    <w:pPr>
      <w:pStyle w:val="Encabezado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9E6D" w14:textId="77777777" w:rsidR="0092694F" w:rsidRPr="00513069" w:rsidRDefault="0092694F">
    <w:pPr>
      <w:pStyle w:val="Encabezado"/>
      <w:rPr>
        <w:rFonts w:ascii="Arial" w:hAnsi="Arial" w:cs="Arial"/>
      </w:rPr>
    </w:pPr>
  </w:p>
  <w:p w14:paraId="191F8CAC" w14:textId="77777777" w:rsidR="0092694F" w:rsidRPr="00513069" w:rsidRDefault="0092694F">
    <w:pPr>
      <w:pStyle w:val="Encabezado"/>
      <w:rPr>
        <w:rFonts w:ascii="Arial" w:hAnsi="Arial" w:cs="Arial"/>
      </w:rPr>
    </w:pPr>
  </w:p>
  <w:p w14:paraId="6A646A7D" w14:textId="77777777" w:rsidR="0092694F" w:rsidRPr="00513069" w:rsidRDefault="003419C4">
    <w:pPr>
      <w:pStyle w:val="Encabezado"/>
      <w:rPr>
        <w:rFonts w:ascii="Arial" w:hAnsi="Arial" w:cs="Arial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503ED84" wp14:editId="42BBAE21">
          <wp:simplePos x="0" y="0"/>
          <wp:positionH relativeFrom="page">
            <wp:posOffset>1080135</wp:posOffset>
          </wp:positionH>
          <wp:positionV relativeFrom="paragraph">
            <wp:posOffset>10160</wp:posOffset>
          </wp:positionV>
          <wp:extent cx="1771650" cy="36639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62C9B" w14:textId="77777777" w:rsidR="0092694F" w:rsidRPr="00513069" w:rsidRDefault="0092694F">
    <w:pPr>
      <w:pStyle w:val="Encabezado"/>
      <w:rPr>
        <w:rFonts w:ascii="Arial" w:hAnsi="Arial" w:cs="Arial"/>
      </w:rPr>
    </w:pPr>
  </w:p>
  <w:p w14:paraId="69F9FF10" w14:textId="77777777" w:rsidR="0092694F" w:rsidRDefault="0092694F">
    <w:pPr>
      <w:pStyle w:val="Encabezado"/>
      <w:rPr>
        <w:rFonts w:ascii="Arial" w:hAnsi="Arial" w:cs="Arial"/>
      </w:rPr>
    </w:pPr>
  </w:p>
  <w:p w14:paraId="36BAF0F7" w14:textId="77777777" w:rsidR="0088568E" w:rsidRDefault="0088568E">
    <w:pPr>
      <w:pStyle w:val="Encabezado"/>
      <w:rPr>
        <w:rFonts w:ascii="Arial" w:hAnsi="Arial" w:cs="Arial"/>
      </w:rPr>
    </w:pPr>
  </w:p>
  <w:p w14:paraId="3CBAF9A4" w14:textId="77777777" w:rsidR="0092694F" w:rsidRDefault="00513069" w:rsidP="0092694F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Continuación </w:t>
    </w:r>
    <w:r w:rsidR="002234F7">
      <w:rPr>
        <w:rFonts w:ascii="Arial" w:hAnsi="Arial" w:cs="Arial"/>
        <w:i/>
        <w:sz w:val="18"/>
        <w:szCs w:val="18"/>
      </w:rPr>
      <w:t>[CÓDIGO SIGOB]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Página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</w:p>
  <w:p w14:paraId="6C07CE1C" w14:textId="77777777" w:rsidR="0088568E" w:rsidRPr="00957C62" w:rsidRDefault="0088568E" w:rsidP="0092694F">
    <w:pPr>
      <w:pStyle w:val="Encabezado"/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D4E3" w14:textId="41E240C4" w:rsidR="00E847AA" w:rsidRDefault="00E847AA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DB6FC1" wp14:editId="7A259C8C">
              <wp:simplePos x="0" y="0"/>
              <wp:positionH relativeFrom="margin">
                <wp:posOffset>-533400</wp:posOffset>
              </wp:positionH>
              <wp:positionV relativeFrom="paragraph">
                <wp:posOffset>-57785</wp:posOffset>
              </wp:positionV>
              <wp:extent cx="1403350" cy="524510"/>
              <wp:effectExtent l="0" t="0" r="6350" b="8890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3350" cy="524510"/>
                        <a:chOff x="-11202" y="0"/>
                        <a:chExt cx="2475618" cy="878576"/>
                      </a:xfrm>
                    </wpg:grpSpPr>
                    <pic:pic xmlns:pic="http://schemas.openxmlformats.org/drawingml/2006/picture">
                      <pic:nvPicPr>
                        <pic:cNvPr id="9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-11202" y="0"/>
                          <a:ext cx="912224" cy="870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809251" y="13559"/>
                          <a:ext cx="1655165" cy="865017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8D9AF" w14:textId="77777777" w:rsidR="00E847AA" w:rsidRPr="00567E1A" w:rsidRDefault="00E847AA" w:rsidP="00E847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7EC40AE0" w14:textId="77777777" w:rsidR="00E847AA" w:rsidRPr="00567E1A" w:rsidRDefault="00E847AA" w:rsidP="00E847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144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B6FC1" id="Grupo 8" o:spid="_x0000_s1029" style="position:absolute;margin-left:-42pt;margin-top:-4.55pt;width:110.5pt;height:41.3pt;z-index:251664384;mso-position-horizontal-relative:margin" coordorigin="-112" coordsize="24756,8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SGbewQAAMMLAAAOAAAAZHJzL2Uyb0RvYy54bWzsVttu4zYQfS/QfyD0&#10;rugS3RFnkfgSBEjbYC8fQEu0RaxEqiQdO1v03ztDSrFzKTbdfa0BCxyRHM2cc2bIiw+HviMPTGku&#10;xcyLzkKPMFHLhovtzPvyeeUXHtGGioZ2UrCZ98i09+Hy118u9kPFYtnKrmGKgBOhq/0w81pjhioI&#10;dN2ynuozOTABkxupemrAVNugUXQP3vsuiMMwC/ZSNYOSNdMa3i7cpHdp/W82rDZ/bDaaGdLNPIjN&#10;2KeyzzU+g8sLWm0VHVpej2HQH4iip1zAR59cLaihZKf4K1c9r5XUcmPOatkHcrPhNbM5QDZR+CKb&#10;GyV3g81lW+23wxNMAO0LnH7Ybf37w70ivJl5QJSgPVB0o3aDJAVCsx+2Fay4UcOn4V65/GB4J+uv&#10;GqaDl/Nob91ist7/JhtwR3dGWmgOG9WjC0iaHCwDj08MsIMhNbyMkvD8PAWiaphL4ySNRorqFnjE&#10;bX4UxWHskePeul2Ou+MkT7MIEsHdRV6keYZZBLRy37bxjvFdXgy8ruA/ogqjV6h+X32wy+wU80Yn&#10;/bt89FR93Q0+CGCghq95x82jFTPAhEGJh3teI9xoHAkqJ4JictvTLROY27TEbaCYkGWHCDlvqdiy&#10;Kz1AEQCyFonnywM0n31t3fFhxbsOecLxmBcUzAvBvQGNE/NC1rueCeOqU7EOUpRCt3zQHlEV69cM&#10;xKZum8iKAoi/0wY/hxKwFfNXXFyFYRlf+/M0nPtJmC/9qzLJ/Txc5kmYFNE8mv+Nu6Ok2mkG+dJu&#10;MfAxVnj7Kto3y2NsJK7wbAGTB2rbhNMMBGS1M4UIMkJIMFat6o+AKgFc8jItR41qo5ipW1ywAQxx&#10;hfP0NGEBP2KM8GsorO/WymvRI1pYMGUUx3EyKT4s0ueKB0EobW6Y7AkOAHgIygJPHwB3F960BAMX&#10;EumH97TqxLMXkL57M+FxSlkZlstiWSR+EmdLoGyx8K9W88TPVlGeLs4X8/kimihredMwgZ/5ecYw&#10;Qi073kyi1Wq7nnfKMbmyv7EFnCwLUDnHMCaW0Rni6lQIyCbhdVz6q6zI/WSVpH6Zh4UfRuV1mYVJ&#10;mSxWz1O644L9fEpkD6ymcWpZOgkaVXeSW2h/r3OjVc8NHKkd76EHPi2iVctosxSNpdZQ3rnxCRQY&#10;/hEKoHsi2qoWdQqzKFn449EAB7aeGgRY7ys6PK7fOuo+tXRgkDK6PbY86P7joTTf0UbJzxCSJOeY&#10;9bgQzyViDtcSDw8HmTuejg1QKbnH5CFC1wRPtjo/76rBAlpSGtmDJzpP0xKDcHqxB1eWplGWjoWY&#10;pWGUj9xMx95UZe8sxH9nPsvKcrV6i/n/VLH/y3s8euBWoG0bdmIwh/XBXoisWHBuLZtHUJmS0D9B&#10;kHDbhUEr1TeP7OHmOPP0nzuKl4DuVqDIQiw7uGs6K0mspaxVRmB6ZG2NJM1jMKiowdnMM9NwbsCC&#10;id2g+LaFbzlhC3kFV6kNt137GBcUJRpQi3Zkb4q2jMdbLV5FT2276nj3vv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UY+Vf4AAAAAkBAAAPAAAAZHJzL2Rvd25yZXYueG1sTI9B&#10;T8JAEIXvJv6HzZh4g22tCNRuCSHqiZgIJobb0B3ahu5s013a8u9dTnqbmffy5nvZajSN6KlztWUF&#10;8TQCQVxYXXOp4Hv/PlmAcB5ZY2OZFFzJwSq/v8sw1XbgL+p3vhQhhF2KCirv21RKV1Rk0E1tSxy0&#10;k+0M+rB2pdQdDiHcNPIpil6kwZrDhwpb2lRUnHcXo+BjwGGdxG/99nzaXA/72efPNialHh/G9SsI&#10;T6P/M8MNP6BDHpiO9sLaiUbBZPEcuvgwLGMQN0MyD4ejgnkyA5ln8n+D/BcAAP//AwBQSwMECgAA&#10;AAAAAAAhADQqFOTBcAAAwXAAABQAAABkcnMvbWVkaWEvaW1hZ2UxLnBuZ4lQTkcNChoKAAAADUlI&#10;RFIAAAGnAAAAXwgGAAAATFkIWAAAAAFzUkdCAK7OHOkAAAAEZ0FNQQAAsY8L/GEFAAAACXBIWXMA&#10;ABcRAAAXEQHKJvM/AABwVklEQVR4Xu2dB3hVVdaG+XXGGXXUQRQEBEFABER6ERAElN57772X0Hvv&#10;oYZeAoQQQiihlwQIIYWE9IT03jsJvX7/+vbNwchEdJAQMs85Puu5ufecs9vF9d5v7bX3KRCV8hS6&#10;vT6LTXuGjAdAQOwjrLKMRcPxHijbywnVhtxAjWG66fb2WvWhrqgyyBk1h7uhxaxIDNh4H6N2AcO3&#10;A8O26aZb7trQrcDAzcB4U2DJUUCH02s2HU665VfT4aRbXpoOp1w2HU665VfT4aRbXpoOp1w2HU66&#10;5VfT4aRbXpoOp1w2HU665VfT4aRbXpoOp1w2HU665VfT4aRbXpoOp1w2HU665VfT4aRbXpoOp1w2&#10;HU665VfT4aRbXpoOp1w2HU665VfT4aRbXtrbDafkFyyna3KyV70vF0yHk2751XQ46ZaX9tbCKTr1&#10;GaLFsUenIcueISo152uzm+G+X+/h+5yue1Omw0m3/Go6nHTLS3u74CQqhzCJuQXEZYrdEbtrsHix&#10;WPn892Cj7kuXa24bro/Nsjh5//y+PFBTOpx0y6+mw0m3vLQ8h1NkFigIkMR7QPJjsSdAwn2BSsYT&#10;OXdP7L6CTjw/E2ipe7NDhmDKkHNyf4xcF5V6X8q9i+hbjxDPMh8ZjGXGyXXZ681t0+GkW341HU66&#10;5aXlGZwUHGgClngBSvJDIOmBqJu0O/APi4HHDTe4XbKBy8mjcDpxDC5X7HEzMAKRKQ+UsopmiE/d&#10;L6pJFFN06iMEhcXC3cERzqeO4/qJI7hhcw4e113hFxSFiJTbAqenSJJ6qKZ+o6RyaN/rMh1OuuVX&#10;0+GkW15ansKJc0IJdwglUTNpd+Hh5YOzVlbYu2I+dkzsg33DW8JsUEPs6tMAO4e2g/XaZfD28EWc&#10;qCGG7pRiElDFZjxFcEAQ7PaawHJCN+wf2AgHBzfCgRHNYTqxF8yWzsa5Qwfh6eGFiKQMpaAS5H7O&#10;S+lw0k23nE2Hk255aW8eTgKDyORnAhQg7anBfANDYLV7O9aPH4glnX/EvKblMK9eYSxt8ClWNiyE&#10;JXU+xJLaH2Nzt/qwt7JQ80+Jcl9MpoBJ4BaTdg+e547i+Ng22Nr4M2z4qSA2/VIE65oWwcomRbGq&#10;ZXms7yGQmzQYR7ebwNPnpgofiuhCvJTB9uQWpHQ46ZZfTYeTbnlpbxZOAoAYqiVRPgRD3O1M3HBz&#10;x7ZFczGuURUM+eYDjC3/LqZWeR/Ta36M2fU+x9yGxTGvfiEsrPUh1jUqjdNzpiLgmgeiI5MQm/4I&#10;8Y+ogO7C5fBuWPb/ASYNP4Lxz19gTYvSWNn0SyxrJJCr92/Mr/4BplctiBlNvsd2KcPZ0QGxt24h&#10;hfNbAju2i2rudc9F6XDSLb+aDifd8tLeKJyYTcekh6RHzxCekACbk1ZYPXYgBlUpgS5F3kH/Un/D&#10;6O8/wcRaRTCpTlEY1SuOaQ2+xNxGxQUyJWDS9HtYdm+Lq3Onws/yAKJCI5EIhvge48aF07AY3Qnr&#10;G4taaloMS38pjQWNv5J7S2L2j19iZp3CmPTdRxhW+h8YVfVLrBneCxePmCMkOg6JD54i8b4A6pao&#10;KLb1NQJKh5Nu+dV0OOmWl5b7cMpSI0xaYMYcIeDrH4Aj24yxuEdTDP/+M3Qv/g56lPwH+n/7bwz9&#10;/nOMrFEUo2sVEyuKCXW+wMImpbGpUy1s6dUcpn2b4fTwpnBaNBhB9ueQ+OSZCvF5u/nAYuY4rG7y&#10;JVY0KYr5jUsJ3Epi0g8lMbFuCYyrVRyjqxTG8G8+xqBS/8CYyp9haddGsNqwDN7e3moeKknax3Cj&#10;DifddNPhpFveWq7CKTJJXsXRMw1cXhCTeQ9OV+2xa/4UzGpeBaNFyYz49n2M/P5TjKxeFMNrFBP7&#10;AmMESmPrFMMI+XtizcJY3KwMlg9oAKOxrTFlcmtsm9oMV2Z3QKDFOsTHhCH27n04XvfB9iljsbyx&#10;qKJfCKevMK72l5jwQwlMqlcCEwVS4+sIqGrLa7XCGFPhQ4yv/BHm/lwRe2aNhYPtBUSl3ULKMyD+&#10;jiHZIiqr/Tn17c+aDifd8qvpcNItLy334JTl2Jm2zXVLMbdu48rZ01g/uhcm1C6OURU+wKRan2Nq&#10;/RKY9mNpTK73lQLJhHrFMblBCWXj6xTH9DpFMbfF1xg5uAZ+nlgXP81rjskr++KU8QgEbZ2OmKtH&#10;ERoZgZPHTmD14E5Y0bgo1jUvgQVNvlZAmtqwFGaK8prZuDSmNyyNGT9+bbD6X2FKrSKY8N3HmFL7&#10;C6wb2hm2xy1F5aVAmq8AFS2kUoB9sW//helw0i2/mg4n3fLScg9OyVnrlx4DkalpuHTCCsZDOmFC&#10;jcIYWfEDjK/+GaYIjKY3KI2pDUopdTOhbjEFp0kCJqMfS2JKg5KYU/9LTGteGj0GVELd8ZVRbU4D&#10;9FrbH7t3z4LXzlmIO7cH4f7eOL53C9b0rI/VjQtj1c8lMa9JWUwjmARKswinn0phBt8LCGcKnGY2&#10;/BrT65eCUe1ioqA+xmRpl3Hflrh4aB8i4hPVeigCKlIAlWP//qTpcNItv5oOJ93y0l47nAzZbgIm&#10;cezMyAsTR3/KfDeW9WqG8VULYVzlj2BU5wullmhTRcFMqFUUoyp/guGVPsTYmp9j/A8CjDpMiiiC&#10;mfWKYWLLMujavyKajaiExuOqoPOCNlh2YB7c7SzxKCoQGSlJuHxoOzb0rIvF9T/HvIYlDErpR1Fe&#10;tIaioKTMSQLESdU+w1RRboQiFdT0hmUwrW4JTPq+IKbIuZXdGuPU7s0IiYxWmXzcleJ5qvkrhPh0&#10;OOmWX02Hk255aa8VTirxIfWZSs1OBRCRmILTB0yxoHMjDP/2AzXHZFBLpTClblFMqF4IY7//BGO+&#10;/zfGC6Ami5IZX6uIgOpjjBQbXeUTTKxeECOblkC3vhXRfVBl9On9DfqOqIFxW0bijOd5pAuYwr3d&#10;cHz1DCxrXRnTaosiq1tE1FhRTK1TWBRRIUysWlD+LoZZDcsJpL6S95+JWvq3gKqQ4XMB1Uypm3Ca&#10;+N3HWNKhHk7uNEFodLTqB1Pf2S9tDi2nvv+eve1wqjn8V8vp/MusJo33an9nfa7b/4bpcNItL+31&#10;wSkLTGp/vEdAeEISzpjvwZLuTTGKKdzf/BNjqxUWlSSqqNrnGFflU3ktJOqoGOa1qQGT8f2xe/YE&#10;LO3aGFNFzcxpVQPzO/yAmY3KYUiDwujQpTS69auI0R3LYlTXcug1twWWWi3GaastsJgzSsBUA5Nq&#10;fCbAKwij2oUwt3lFLO/aCEvaN8DMhuWxvEsj7J4xGtsmD8WSjg0wpVZxTK5eBEbVC2NqzSICteJK&#10;UU0UBTdRwLWsUwOc3G2CEAEUQ5MGQP33mXxvM5yqi7EdVYe4yqurOKOcr/tdk+t57/eDDKbKyOk6&#10;3fKl6XDSLS/tL8NJW7jK5IGk+4ZQXlBEJI5u34B57epihCimYWX/htEVP8Loyp+KIiqEMVUKY9pP&#10;Ao++bbBrzkScMTOFu4sHPN39cGLXNhxctQDnDu6H7bHD2DtzPMa1rIhW7YqjVW8BU4dymNT6a3Qe&#10;URW9ZzXGrOH1sPCnUphetRDGVykoSqsQZjUqi53TRsHm8BHYWh2B5eplsN6+CTeuX5c6vHDR8iD2&#10;zDGC8cCumPdLTRjVKI4J3wvYpF0T5XWctHlCpY+wsHVNWG1YDv/gICQJoDgP9RxQfxJSbxJOhMuf&#10;MU0pVZU2VOjngnK9nfFt3+uoMtg1x3JfNN5Lx/XdQLm3jzO+7umMsr2vo2L/6wpWr6LCdHv7TIeT&#10;bnlprwVOao+8u9wj7yl8fL1gtmKmqJ+y6F+0AAaWKIAxAqTpjSpgbstqWNCxPtaP6geLdca4fOYc&#10;vP2CEJlyT+2vx22JuHlrQHAYYtLuICHzAbydXbHLeB4GjP8FvwyshP5tS2Nqs1Lo168COoz4FkM7&#10;FsH8ep9iRYsqMO7fFlvH9YP50rlwumQnILmP2FsPERgShcDQaMRmPlUbzEan3YOvfwjsba7g2Nat&#10;MBk3DEs6NVYwmvtzFRjVLIlRX/8Nw74sgOk/lMTe+RPgccMZifcfIVHaqZ4t9ZbASQunVR7oqgBB&#10;UCjr9cJrln0rMKomTkcDCNuhqSc6Iyqf31M/qi65j9dXEBCVF6Dx2sYTPNF4ogfqjnQzAFA+0xVU&#10;/jcdTrrlpf1lOEWnPVX708Vm3Ienhzv2Lp2O6U3LY8z3n2ByvZKinupgzaCO2D93ME5tGAGbvbPh&#10;fu0iomOjkJ4Zhoz7YUh5kKnAxL3y1L554sxpBFa6vPcJDcW6IxvRYdov6NK6OGY0/RKT+1ZEv3FV&#10;MaTv11je/lscmDkGl44egaeoo4DgKESlPnheDo2PzuACWz4nigoo7dEtpGb4Ii5GFJuTHWzNt+P8&#10;1smwWtQfJsM7YkmHBqLAymNilUKY+VM5BSh31+tSxl312A72O6fxeNFyXTkJDLK/KujkYDVH8Jyb&#10;Ok8QVR3sgp8neWLEmkDM3hmOUWuD0MzIU9TTDaWgcoIL4VRN6qnU30Wd7zLXF3N3h2PHqThsOxGL&#10;yZtD8JOAquIAF6XKXrz/ZabKlnZVknu/7ScqbICoMGmHBsSc7tEtd02Hk255aX8RTs/UOqb420/h&#10;FxAKq81rsKJfKyzv2xLbpo/F4S3rcM7yIJxsTyHEbRdS/RfhTuQWPLgbgKePQ/E4aQ8yghciPvy0&#10;lHUXUbcMWwiphwOmyd9it8SxU+2cDXDDoLVD0aF9CcxuWhxLupXHiNFV0EvgNKdzFVhv2YDwqASk&#10;P3qs4EOAcLskZVnlcpcK9ZqUiviQw8jwn4LHiTvx8H4wbqffRGb4TsTeWAT3C5thY3kAx7bvwO75&#10;07FmSCesGdAGh9cvhY+3n5T9xPBcKWbx5Tguv1puwomgqMK5HnntNNsXM7aFYsn+CCzeH4lFfDXj&#10;3xFYIq/LzSPlNRIjjANRZ6Q7vunjjJ6LbuK0UyrCEx7ggmsahqwMVOCpJKqIoCAYtLqyw4PwGrjc&#10;H8fsk2UsH+D2vSdIyXiEU04p6CTAokJju7K39Y8se/lUZZUGisIjnAhWHU55YjqcdMtL+2twSjXA&#10;KVpUipurF07s2o6jm1bB4cxJ+PmHICQlA5G374kauo2M5NN4Ej1dZMti4JEz8CwY96I2IeJiB3ie&#10;GgVfL3tEpjxEtMCDa4sikhgylMul/NRHgFNEDMaaGKF9p1KizIpiRZuvMWJwZbTtVQqj25bHIeMl&#10;iIiKgzBDzQ8RRFGphjRwlQqeIp+x7OT78Lp+Cm5H+iHSpi0eRK+XO4KlPd4ipzbgUcwypCXaIjrz&#10;FoLT7sInIAL2x4/j2JqlOL7JGNevOSMq7ZFSYDmOyQuWW3CiM6cCMqgUV0wTMN0IyERY3H2Ex99H&#10;ZOJ9xCQ/QIzAg6+xfA6WvB66nIhmU7xRspsT+i8LgFfoHek/EBR9DxM2hSjVQssJTgoc/VzQZro3&#10;9p5LQMadJ+peHrHy3R2/lqTgVLYXVc/vQ0X7XCuf11IlNRUlN3hlAIy2hGDwqgA0neipwFuVYcis&#10;a7NbTp+pz18o/0X7o/M0nnux/Xz/snv+10yHk255aX8ZTjHpApLEB/ALjIG3byDCwyJxKyEJdxMF&#10;FClxSLt7V+2nl5h8E2nhu3EnahceZniIWklEtI8Fzm/4BWZz6uLisW2IEAdKsHCNFJ9YmyBgSmcI&#10;7h7g4B6IMUtGoVWXUpjUugSWNf8KQ3tVQLMeJTC4zZcwnTMK/p4+SBJ/ycdoMHEhXspgyDFOoMQF&#10;wQztBYvkOW66FDsnf48LWzog2vcQHt2PwcNMb9yNO4Rb8dZIzggT+NxBbFQE4t1cEXv1KoIcrsPD&#10;xQO+AqvI5EdqF/Mcx+QFy004UcFUEKVDOC0/GKkUjHY8ePgUmXefIEOMn9+5/1S9nnJKRstp3ijR&#10;1Ql9l/jjRuBtPHv2DDcj7mL8xuDfhRPnksqIIirX+zrGrg+GdxbUEtMewlKAN3NHGIatDkQj6d83&#10;faSMvi74TmCmlaMZ57uYSEHI8ZV9qCh/U211ne+HI1eT4Rt+B5ZXEtF1np/6vHQPZ1TneAkcFJCl&#10;z5w7qzwoa/4sW/k8bwgNyvmBhgxEQoWOVoPrd/I5r/te7q8gfeVnbIeCTxaQvpf3vJ7zat+I8ZXv&#10;eZ02/trY/K+aDifd8tL+8pzT88w1ccKx954h8e4jpIaGIP3CQaTsX4W4U5aICohGlEAs5lYm4gRY&#10;yZm3kZKSAK/zW7FrfF2sGlIP1ha7BXZ3kfbkMZLuPEJixkMkpt9Dxv07uJUaB2fbE5g0uyta9i2L&#10;4T3KYd4vX2FQhzJo0/8bTBhcCweWGsHH2RGx6emIiItDSFgoImPjEZd6B/HpUl7mY6Q8eIowId6+&#10;zSsxq2tF7JjcFB62ZkhNT1Ntik9LRUzmA4HtXYQ4OCBs92pEG09DjMUuRPuHipp6iugM9jvvEyKU&#10;I6Zjz4ITw3cpGUJ2ORKE6Odd0rDzVDy2n4rD3vMJMLuYKK/xmLkzFPVGuyunP1CUk4t/Jp48fQaf&#10;sDsYuyHod+HEur7u6aQc9GKzSCQIlB49fgobtzR0X+CHr7o7oYIAiW2pnAUfXqtCc1ntVW2W84SW&#10;goTAgYAoLzCjkhu8wl+BiYdrYKaoKH+Uks9LdMkaLwFHFbmfapHwIdxY3m/K55hkO6/BSYUMs9rF&#10;82wbswvZVzWGbGcWmAg1fq71geVUGmC4lsa0ec7xsT5tfP4XTYeTbnlprwdO8qrmiu6KShFHHBuT&#10;jAjLPQgY1Q6+o9sh+OhuURu3EPUIiOJckFh8tBd8rSfg8KxqApbecLQ7jai4EETFeCM02B1BQd7w&#10;8XREoM9pRHtuh+fpiVi7sgm6jq+Czn0rY1STUujdqhR6TmyKZeum4fDuLXA9sweh7iYIcl4G54vL&#10;4XD5ALw9nXDT3xehod5ISQvFrduJuHrBAlumNMeB6dXheXI+4uMFPKKsIsTCpG2hQQEItzJB/Lpx&#10;SNy+GDH2VxGTIEqKfRPfyXDh2wanhfsikHxLBlgOt6DbmLQ5REGozgg3FS77ZbKnev1xrPtz5TFs&#10;VSCu33wJnMRZ07nzb9ZFZ9Vxji/MbRJx9/4Tpc7Ou6Zh8Cp/URQGR15n5A20mu4tqscXbWZ4o/4Y&#10;d3U/FQfL+EHa1EqUWxd13gt1R7nJuRvqukXSh0hmr8jhH3VPvW8rZTWZ4IkGYz1UiI+v7Wf5oLPc&#10;33yqt9wv5Uu5rINtbThOzs/0kfL90GKaF2qPlPLlHOtpLWV1niv3TfFS41dvtBs6SX+6iWL7WcaH&#10;KoxjQ+VHELaTchhmHLU2EAOXB6C19Idt+KYPVZmLAOq3AP9fMx1OuuWl/XU4ZZnaJDUNiLwnlvEM&#10;Qdc9cGPlQrhM7wz/A8MQ4bcPkSmhiMgAogViSXGuiLMfDD+LKvA52R1Bruvh57IZl8+sxUkBw6lj&#10;e2FtuRVnD8/HFcu+sNnzI0xXVcbgKd+jSf9q6NWuMvr3qInRSwdhk9V6WO5dAJutreFpURHBp6vB&#10;waodrA9MwwmrHThqaYYzx3fCy3k3ksIsEOOzVsDYDn4HqyDGaSqSUkMg7BDl9xhh4VcQeHU5wk8u&#10;QcqF/Ujx8UBMym1EPRQgid/kvFVUypMsy3ksstubhBOTEnhc9bqlQmQF217Dxy3t8WUXR2Ulujmq&#10;EFU5cb5UD8NXvxxOtUYYwGRQFjcwSBy1tUOKmtN6KvfwvqikB7jmcwtbT8Sg+0I/dJztg1WHonD2&#10;eip2nIxDjwU3FbRYL8sl3EyOx+CcSyo2HYtRc1QMM649HA3PkNvPQ5Nptx+r95fc03DAJgEDBA6E&#10;WO/F/tgnSpDlrzkUrUBH5fWtqKAqMqZs4wFRiSx/lUUUmgiQ2d+WAioTqY/3bbGOwaRNIVh2IFIl&#10;gpx1TsWY9UEo29uQbk94EYwnHVOUsvQKvQ1nv0wctU/GnN3hAjIv6YsBxs+zJf8HTYeTbnlprwdO&#10;yU8QLb94YxLuIib9EaLviwIRFeIXEg2fa+YIOt8LIWd/QZDDHFEw7oi6dR/pGZF4GLkc9278gBjb&#10;avA60xYOx7rjxL4hOLxvCU4eP4jzZ4/gzJH1OLipN7bM+B5bJpWB0diKaDesCnoPq4WhE3/GrLW9&#10;sc98EE5ubYmLayvA7UAFRF5uBf+rRqKQtuP86SM4fHAvLHYvwMl9Q2F/pA/CLrfDfbe6eOb3M+7H&#10;7kCKqKmEu7eQlOCIkEuDBXBN5f4NiEuMRfxTga3AJTLjPiJiUxEhBI4Q5xyVKv1OzbtsvZfBycEn&#10;Q5z4TRTr7IjCHRxRpvd15XgJiMpyDyHBuSrOEb0MTrUFTiyb8y1s7+xdYSo7j9drB/9+9PgZ3IMy&#10;MVYc/NBVAbB1T1fnbobfxfgNwer+r3o4oUwvZwxdHQD3YPnHIQcdP7MHCbALrql4/OQZnmUVzSoe&#10;yfsHj54iQH7NTDIJUeG0KVtCEc6Hb8lBCPcUIDKkyPVcnCeabxqOuFT5JSHHJWkH1VuJbk7ovsBX&#10;1ceDiSH8OzLBoNJuCQhn7wxDKWkj58w2HolBRFYdT6QN90Uhal1m4oixZbRSWt/KGDLkl9P3879g&#10;+RlOQ3P47FXtdZaVV5Yf+/CX4RTJjDhRETHxGUgIDUViaBDiE5IRe/cZYuVHcPStQITYD8LNPf+G&#10;//4SCLk6Ev7BdghPScXdtCt4HDQYYRdq4uKeurDe3gwXzPrA4+omxMT4Ijk9AQHe13B0kxGMB9XE&#10;pkHfY71RHUydWQND5tRGv0VNMX9dE5zZXQsuexvB4+hgBDmuQUKQFRKjHBEXF4rYuAgE+trC9uhc&#10;7FnVFpsXNcKVvXVxx72pNG4KEmIccTPIHyFeexFtPwreO8rCcVM1+NjvEpV3S6mlsLBYhDldQ8jF&#10;Mwi+7obwWFFSVFCiFHMak+yWF2E9JjmM3xSsQlrVxbH8NMFLrT9qMNZdgOOmYMH5lD+CUy3O1Ygy&#10;oELg+35L/HHQJhFBMfcUkHgfYUXlRIfdWVTR8DUB8l7ksRz+kXcxQdphgJOzgtMwOU8lwsNTIEXF&#10;8ouRFxaYRqh2ExQ8UjMewzUgU6kXrqNi6I2hwZkCEao1Hqy31yI/lCScRPEwfX2hlMP5MB6XPdLR&#10;dqZPFpz84HzT0C4ebP+9B08Rl/JQQW7QCn/UkfFiKn6I9I/HHVFx17xvqSQNwoygJDwDo+4qZcVQ&#10;IaFPJ57Td5TfLb/CafAWYJA4Nb7mdP7PGh26VtaQv1hWXtkQsed9EGef0zVvq/115cT5F3HA0Sl3&#10;kXDTByk2lkg9sRupV84gOSpeFFUo/G1GwmvLB4gwLYC480Vgc3Y0TC9dx+WQZKSkXkVS4BIc29EZ&#10;c0b/iCWTW+Hi0VlISzkj7uEm0uOvwMFiFg7PaYbjS5rhrFy3Y1cXjN3cE503DsKkXYNw9HgfeF4e&#10;hgivtUiKsUVmqi/u3QnF40fBeHDvOiKDTbF/2wiM7PcTxg5sgDNmg5EZb4qwOBeYnvXEhg3rcWFD&#10;Y3iYfAXHRe/jinFdeF3dj5DQSIQ6uiBs5xpEGE9H6P7NCHbzVFmFUeLn3ibltGCvOOUsxZCQ9gg2&#10;7mnYfyFeJUFYXkmCuW2iCnNxLqa0OPKyVDGicl4655RVF50U62IIi2E5swsJKhOQc05MiBi9Lkhl&#10;0zF7jsBz8stQKshbIDRuI+HkIqrEACfWeSMwUzl5nh8rysrQhxsKUEGM+crhG3YX8/aEq/kr7j7B&#10;PtLmymcMK1JVXRL49NCUk/SJyoqLgjV1Z3MjTeDkreDFMKe9gEY7CPITDskqBZ/rvaiYBnMOTiDE&#10;tmXceQwrGbd+S/1RX6DOfjFUeI8qSsq+6mWom1s/sd81hv2aUPG/Ym8STnREmhMdJK98/3u/9tW1&#10;YupaDRxZbRos7/tsAHqtB/puNFw3/IX7/6zRMfbOKquflEXnzr6/ank07d7cVDKsg6Y5d/aht/Sh&#10;v0lWH7LO53Tv22R/HU7MXOOaokxxxFGxiDtphqg5/RA+rhPCTLchyPk0vE4Mhs+uz5F2vABuXy0A&#10;qx1V0HfGSvmH5Y/j7ilIiHPEWfP56NmuMxo16ImRY4yw23wFLlzbjkuioqytZuDA7pHYa2aEHcdX&#10;Y9VRE8wyW4npu2djwcHlWHthP/Y4WsDa7SAue1vByccazj7HccXdHMcubcGGfcvQY/gk1G3cF8MG&#10;98H5E1vgFhmBlXYpaDnzNPr17IYDYz6H3ax/wnbGe7BZVRvu59Yh5NpFxOw3QfzCQYgzNkKUzRlR&#10;TSmIJJjS/xhMtDcJp1iuVv6d45n8xzkcwuLLrk7KoXOy/4/gpBnrKiX3UEWtMI9CauZjpTy4buqn&#10;CR745y92Uq6jcuJUGYSTl9RH+GSH0xCBExURAcDMPJ4v2c0R/2p5FX1EmXlkhfyochiaLNrZEV90&#10;cpD2Oqo2zReAaXBi+PBFOHFOKCrRAKeLrmkqrKfBiUqLx0NRTSeuJaOHqKnSPZzweYdrSjWttYpG&#10;ukCJB/vA8SHI32tmpxQSQ4t+EQZ4xqc+UGFOjgvDpWq8dDj916Y5SQKJMKETJVwGZjnSHK8Vh5X9&#10;2gFZ19KZjd4JzDoILDoMTN0PjNiRBa8XynqZKfjJPaOlr7MsgIVS1hQpi/1WUPkvyspuLLP/JgGd&#10;GP/mZ7kFCfaBYzJ+DzD3ELDAEpi0z9B+nnvVPrxJ++twYtYaFYQ47Ji7zxB2wx2ei6bAuWcjeMzv&#10;D/8zc+F9pCMCDhTFXdsCeHi9AKzXlkbT1oPxVUtTDJl7HtfOWODiniXo0Xk6ylRdiu8aGaNl/yXo&#10;abQAQxYtwfC1xvJlbkfPHUfRdf81jD50EVv3r8GFzUNwZMc0zD96AoNOeaOvlQOG7z+IcabbMXq7&#10;CQYZG6PbnJVoMnITyrTcicrN1mLqlNk4vmsVVm6zRnWj8yjWwRj9e7TEiRnF4biwIC7PK4hLqyvB&#10;5fAgBJ9fg+QTm5BxdCsSHS4jOjYVUbezYJzTWORgeQEngiHj9hMkMoVe7JY43MT0h7jimY4RxkEq&#10;zEXQ0PnSCf+RcqKxLi6urTHMDcaWMSphgXCysktSCQ3/bntNzdkMZajwj+CUpZxUneuDBQBOKNT+&#10;mpwLfL5+yjUgQ7WPCo+A4JwS+/mqcGJY0NHXENajsqRKqzzAFZ+1c8DnUnfLqV4C2qTnoTsqTUKX&#10;dRft4qjqYPbeOddUVcbte49VQgezDFVIUcaHYdDs31F+tzcBJ01BjBKoTBTnOdVMnKg4o1ECFc3B&#10;Zr9WvRcbuxswEmBMlnv4NwFFR7bQCrjoJao8HDh2HZgm5SnVkwWDF+1FFaE5RMJxhTVgdxPwkLLM&#10;r0m79hrUB0E6Its9mr1YVnZj2wlVtlMDE8t4GZy08l52TU7GMWI9rHP9WfmhFwS4hQJ7LstYyfeX&#10;vQ2avWpdr3LPn7W/DidaFqBixK+Ex9+Gz9XrcN1vCi+LKQg63Ql+lvUQfLgU7tq/hwdO/4fTq79G&#10;6+YD8UXVFWjceDa2jeuFA9N7onunOfim1kbU/nk1eg+dhx4TV6LO6L34euxplJvriPKr/NFkjyfm&#10;WezGpc29EDCjOuznt8Am81XoecwbP5hGo+a6G/h+mT0qzz+HZgv2YsjC1eg8dj0qtDuAam13Y9o4&#10;I2wf2Rr9m3bBp1Vm4LM6kzBlbCO47SyCm9uKwn3Ld3DbVQXuZjVx8/RYRLufRUq0KEJur0TFxLmm&#10;PxHO0+yNzTkJnBLF6fIIE+fNjDY6as7RLD0QobYzmrgpGK2meaGMqACGo4b+USp5tvpYF+eO6o50&#10;x/ojWXB6+BTHRIG0m+WDzzs6KIAQTs5SZk5w4nnu/OAiykmqfA6nMjIeVEcjBZz8jAdDf8ONA1X/&#10;DBmGGpx+Dev9Bk5SNuE0e1e4WhSeE5wYbuQRGH1PJW+Uk3uKizLjGqtu8/xw9nqamotixuDGozEq&#10;W1FlGYqxjUzFPyww5nHvwRPsOReHJpMMAGMyhg6n/87oPOko+fdicT7HXAEncaSn3YA1J4CRAiiq&#10;DDop1qkAJE6VysjcHrD3B857A5vOGT5n+MpE/uZuME+fAv6x4tSOGMJyhA2hlt2RKscq5Wr94XtC&#10;jDCjU9xrB2TeY9IPcD0YmCcKhHUQUCN5X/ZyaFllaeVpxvbTxglEFwk8Vx4Hpgs0tfq0MrLfk72s&#10;nMp88brs7wkeKssR8vdRAfSjJ0zsAS77GuDPcxxL7b6Xtf1F0/r6/O8/cc+r2uuDk5jarVv+/w/P&#10;EAWVkolQ350IOvUDfPd9g6AjFZHuUAoZdp/iwppy6N1+IMpWW4xG1YZjcbtaWNf/R3RuMw0Va69D&#10;x/bTsHXZcJjtX4ZByw+i0riLqDLfE7U3RqOtmQcW71sNh5VNET62JFxm1MCefRMw4LADmpunotm2&#10;cFRb5IF6889izs6tOHF0AZYsmYm6nTajusBp/OBhWNGpEjpWqo1CZUajTN2RWD2/OuJsPkaabTnE&#10;XGiPwCNN4La9LNyPDkVwiLtKM2cGIlPlc+z/S+xNwklLiHD2z8DwNQbHTqAYNn01GO/VdkX4o4SI&#10;HOE06j/h1H62D4oInAzZeAKnLOXkEZSp5qMIJzpw2oAV/ipk9yKcinb+TzhxU1ou2GV7uBfgb+Ak&#10;ELG5kY5uC/yUYmPYjTs/zNoVprZuehmcfMLvqnaxXIb1CLZeC2+qNVsPHz1D5t3HKrWdTpnXcPEu&#10;628y0QOWoq543Hv4BKbn4nU4/QUjnPqIo+Tf22zEb8jQPhYQiOtQgGIoraeAhUqFc0oM4/GeHbZA&#10;cDzDs4aNoU/ItSNEeXUzBpYdMyiF0ETgkjjjOQIU1kGgDBDQqXChlMe5KIbYCBs6awUvtokOUf5m&#10;nYSeT6SUlSB13BCgHDCAi8DkNaosuZ4w4OfPyxKHynZq48R28/wqAa5jAOAgtlzayZBkj7WGdmkA&#10;psPXnDLb/ZsyeY2c18aPdT9vh7RBU0w91wHdpVx+tvuS/BiLA0KkD5ZOok7F0Sv1J+WxPu0erS6+&#10;srzsdWlt4piwrZzXU3VntVFr34vw/6umjcNfg5NmClBcLwQkCKkjg83hd6gavLYVRtiRMkh2qILg&#10;izVhvq45uvcYj4p1l6FZvYlY1q0RjPs3RMcWk/FtlZXo3nIoTq1vg5gbU2F7dScW7zmAmdvNMX6z&#10;lXzphzFjqzGOrOoL9zmNcHVpM+zcMUok/j7MPm6LNUetMWntbkxfNAfnD45E5NWR2LZyKH5otQxV&#10;m2/HmP6DsahPXbRr3RtF25igQsfFmDOzCVwPlxRAVUGsTXv47v8R9ivLwNlsGAIDbkB+aCNa/ofJ&#10;sc9/YG8MTtnXOXnfUk67ULtr+KS1vVrfRKMT1x51wfv+aJ3Tq8CJUFShQiqn0NsYuTZIlI0zCst5&#10;zkkxrMcsPZUQ8QKcuDO6tkMEQ4Nc+Motk6iMSvV0UotpCeEIgQ/hRzgxQaNwBwcU6+So0uO52W2q&#10;jAOTFriGKSc4cd6Iio7XE04su+McHxyXvhB6Dx89henZBNQb467OGcKgjmg11QunneRnuRx37j/B&#10;luOxKgNSD+v996Y5PDpElrf7MpCUla/Cfxt+UeLMRWHwPJ0pAUCnO2EPcM4LuG3I9JfvS9STvJ8g&#10;DqzbGkN4cKW1ASwLRTVx3kglTtCxSjkEUn9xpgQMy6Xz4+fae9bDdtGxM4zHsjaeFdVkaZi/4nmW&#10;x2vVPWLaK8uh81bv5Ro6cJbVTUDB8xYO/FEDJMo/w41nDP3pKm3mPWpcZBxYvipT2sjynrdP3vNz&#10;ntfGcKj8PZB18Vq+0uRaGt+znQT8mpPAeqmP82e8j2Bm23iebaWpurLqJmxYH8dMQZZ18fqs85qp&#10;fma1USlAuebthRMtVRy5DH6MOIhgt93w3P0dfDd/gJST7yPVsRQuWbfG9NWz0FB6WvmX9WjZaBpW&#10;9/gFWwY1QtcWE1Dx+5Vo03Ao9s5pghiHIciI3oCbrmtx1nQIts9th4XzB2HxxtnYZTIZpzcNhvXG&#10;/tixaQhMdozBcevRsL8wFNZ7B+Lgola4sr4Rblh0wPIZA1D75+Wo8fNmTOg/CAsGNEHbgUYoPuUC&#10;Sk08gTbDp2Cx0c+wXVsZnlsrwH5pcVycVwyOe/ojyM8BsbfZH8Lpz4fzNMsLONn7ZKAnkwk6GeZT&#10;yorzJDg4f0PVxJDe64YT4UMFwjJdRBnRwTC8yGw4JjN8LJBkaI4ZeNyMlodnCOEUJPf9CqebWXCi&#10;chqyMgBfCRiKdXFESYGIgpP0k2uQWD5hw1Tygm2u4rO21wQmbtgraob94XHuemqOcOI+guMETpUG&#10;uKpxIbSbTPTEjlPxah6NxxWPdHSd76vOfdTyqoIklRzXc/HgFlELRMXRgXNHCX4HekLEn7cX4bRL&#10;fuHHGqbzVEiO6mm/ncGJar/OqTSYnMA5oAeGf+ryIwE442GYp6JaoONl6GrmQQGWwIX308bvls/M&#10;AaN9hroJrQVWwAZx2itF0UwTVcTr6KQVnMRGCujo3HkfEwsUuOReqo/ZUj7rYVkM19F5rjsFrBCg&#10;TpE6eC2dN8tieHK+wO2ynyHEliL+hKBiosIMKXuG1M15MzrivnIP6+Zc2WppF8FIxcXkDpZFGBAq&#10;/JvJH7yXIUL+zXk6KsW10o6loszYZ4b22AfWM076wNRymgYitp/9Wy0A2yhAJ4zZL7aB7SeQ1FhI&#10;2ZNlPLWx4HdoJNdx7FbJPVSVLIuq6sXv+lWNfXytcKJy4rxMZPId3LTfDPdtFRG4833csyuATOcP&#10;Yb2rPrqOW4iy/Y+iat8D6Nx2Hjb2bI7t/RugR7NRqPT9GjSsPRkLBzWG4666SHTuitCLPXDJuAqs&#10;Z5SExeK62Le5Dyx2D8VZ8yE4YjYaJlvGYv+WtjhvWR2252rgwtG6uGxSGfbLv8LhBdUwauBgVPnJ&#10;BHV/3oDJ/fphUY8f0bXvGJSffxFfLvPCd8NM0btLD5hP+BaOiwrj0uyPcXFuYam/JwK9Lhsev0Hl&#10;9F/MNWn2JsN6SdwlVw4mFTD81W6Wt0rFpmNmZlp3cbbcwoe/8gkaOv9XgdM6DU7iyLMrJ6qQAcv9&#10;Ye9lWIR798ETlc3XQc5zTRDXONm6G0JnPJiZR0iU6e0k919TIUFtDRRDc2sso9F6mjd+MfLEDwIe&#10;bik0fUcoAqK0jLmHMLaMwk/j3dFonIfqs18W3Hhw54ffU04anAgWKjeOCUHKXd15cP5u24k4lSjB&#10;a/hIkkOXklTIj63nvFm/ZTfVOYYeuXVS9u/nf8HeFJyoSHbZyo+ZJCBNvr4k+ZoIHRtRRHSsvKar&#10;sThJcZQ7bOT/w2QgVf6Z0NLEzgqcCIguokKoduj4L3oDWy8a6iLcGO477Q6ccDWA8LCz/AAKAyKk&#10;rKB4wM5fQCUgoJNXIBSbK0A5ItdRmRFiDHcRXutOG0KGF+Rzhs0Y8rsZYwhLBsbKOambQKHzJ6Q4&#10;D+YSAiSLDyF4qZ7CE+X/00hpQ6jc7yLOXZw+FRbHd7uMhWMgEBwn7ZPrguT1qrRvi/RnjPRTS5Mn&#10;EDhPxwQQ0yuA2VX5wSb3sWwmchCIvIbjwb6vlXYPle+OfSPoObacV3MOlroSDOPPECDr5jgTQry2&#10;hyg8gm3rBcNYH3I0tNHGxxDy9JBx3CZtIwhZrvb9Zv++X8VyBU5UTpGi0f0ur4fntvIIM3sfj1wL&#10;4K7zO7A2Lo+2HceiWJv9qNl3N0Z0mADz3g1g2rc+ujQcjTJfr8M3ZVejU6OBWDqgNqzmfYtzq6rA&#10;dnU1uG2rDY+9TXB2Zzfs2jgUpltHwXTTJGxYIHCa1wSWa7/GftNyOGZeE85WrXB2fRtM79cWDRvP&#10;QvGq+1Ct7gZM6TsQW7rXhFHr5vhhwCp8PvIMSvfehgE9OuHI1LK4vvQL2M4tJMqpMBx2dkaAx0UF&#10;prcRTnSo2q7k3IonMysNmo+yoPI445yinrF03jUVF2+k4aK8mhyLRYup3qJWrgtIAuARZIAB1xdN&#10;NPn9XckJJzpi7o23xTpOgYmhO4a5uF8dVRpVDmF48FKiSljgEZf6AGdEwRy0TYSD7y3cEueuHTcj&#10;7woQwhT0GIJkiI7bCzFkp0I7AhFrh2QFuEnStlriJLlF0mUP+UeWdQRKu4/YJSljeQzJaYet9JkZ&#10;dgzL9Vh4Uz1ShAcBxLTwiv0NwOUGsFR1rad74cDFBJXdyIPZj0evJqkxO+OUqtLneUQlPlDgZKYe&#10;lRcXKmf/bv5X7E3Bib/K94iTDxOnyrkRd1FGBJRnhEE9cM6m/UoDeOgc0wVgAQIBnyjDdec9xWlL&#10;uzquNoTfeI7hPiYAsGyCbbM41ogUgyIjkCLEEbO+WPmnRFhwrss3WsAjEKLj7yxlUQkxueK+qLRT&#10;AiCCie3dLxBQAJX/r/lYH14TK7/H4sQeyrWPRR1x3muOhWGs6Og5B8Zy+O+abSNUWUa03HtJnLym&#10;3AhOQo7KMFF+5NP58/W+tJEA4XwbgUcQU3lxDJi0wXbQkqVMQpDzWjzP8eOY3pLfc0euG1QXQ4lU&#10;alYCXvb/rvSDbec8XoLURXXHsvYJuBgm7SBjP1bgdFwgGifXx8u1IdIftp/hVX8B805pF79TglP7&#10;fl/8zv9byx04SQcjEtLgZ2sMr+3lEHnoPQWnTIe/w3plBXRqNRQl669D3RaLMaVJB5zsXhEHBtRD&#10;j0Yj8E3JZShRbAOqVl6MtvUHYHybetg2ribst7dBxClRUdadcGJbX8xcNA0TFyzEimlTsGNQbxwZ&#10;2QBHZpeH2cqKsNzYFGctZmDT+k1o3WEZvqm+FkXKbUO1Giswd9BgWPevhg0/VUDzOt3xrxoL8FXT&#10;6Zgy5mfYby4B361FYDvvc1yYXRjXtnWAv9s5Q5jyLYYTNyxddsAQ1qMKohEOnD/RjA6f5uCdoSb/&#10;OQ/UZ7H/8zVJ/hF3VDbfn4HT5uOxapEqN3/leiHuDEEAMDGACmKqKBCqogeikPg/I9vDLYC4swN3&#10;l2A7Waef1DlrR5hSMJw3+kFUGXdeCCBkpM2MzvFeJnowe46LgAmCNYei1DojlsFr+MoMu/CE+2p7&#10;Ie4ywZRwJkQ8h9OCm3D2zVDlBUsbJgqcOHbsK/vGcCc3cx2wzB8nnZJVGSyXAOYrjeMYn/IQe88m&#10;qJ0ntB3Os38v/0v2JuFketngqH0EECflV76fODxC5KD86uecCuG0VBwUwUXne8VP1IEYnSkVTHY4&#10;UXFQofAalk1Hvvm8OFa5lgdVmauoBaoeQuuqqAw6aGblUQ0w5EeHvNpa/r+XNhE2Z9wMcOol7d0r&#10;KoUQ4JEpZVFpbBcA0ZjVR9ARBlZZCQg0KhtvAQmhky5gYtsPXjP0mwBhirexwJDK5a6AiKAkiNhn&#10;ldQgwCVECewFhw3wZEjPW97zYNsJFBtRbYQny2Q/ONcUKX0gRAgjKps+AhCqSo432+MlZRCKDEma&#10;CZAIKZZHRckQIRNNOB9GuDEBhQdVKwHMbEAms1Blcs6Jc138bt9uOMWnws9mjdoOKNrqb3gocEq/&#10;+h6Or6iIrq2Homz9tWjQeC4m1WwCs+YlsHdgVUzu1R3tfhqFJnWM0OznGWjdeiJ6d+qF+WNa4YhJ&#10;W7gcaQUniybYv1EU0fLRGLF8LhbPGQersW3hMKc+HNZVx/H1tbF9ZXusWjsTE+ZvQLu+y/Bzq1lo&#10;1NgIXdqPwvrJ3XByUBWs+6EMWlZshX+VMkKZH8diybz6CDlXEAknP4LDioI4L3C6urkDbr6lcKJx&#10;V4XvxLETTtwm6KJbmkAhU6VwM0x3U5w/jRBg+jT3qKOC4a7enH/iJq0HbRLgJirrmF2ycsxcZEtT&#10;j5rIVhdhxecu1R3phlk7w2DvnY7rfhlqHzot9MUQI5184wmeKqWbCQncCoghOiZBbD8Rh8UCHyor&#10;QpFgYwIFU8CpQFhv8ymeWCoqkFsPUeFQpTgJVFgn28A5ID7scINVjNomifNazN6z80rHyoNR6tEh&#10;p7I2bOW2R9zElWW3n+GjVBEXIh+/lqKSLZjdZwjJGcaQySJ8sGGfJTfVvSyDu00kCRxVHZ7pWG0R&#10;pcZPjZP0938xnKfZGwvrSXkMLxE0XpGiosSREyyp8v8c08U19UNnTbXDENoBe8NcE5ML6JA1OFEt&#10;BMh5KhhbAU12OLF8Hn7i+OmIOafSdS2w+IjhMx5UIpyv6ihwWiYOkQqLquVkFpyo4rheiArsoUCL&#10;YTkChGqEfSEU6NwJKNcQYLaop7YrpK/S3yOiPKhyCDyG+pjQwLAZ55EYljwn/WGZhAwVXCfpT8ul&#10;QHfpO8NmMakGKOwT+PA+zp+5hxnaTSVm6WgAIZMZlEn/OI8ULuURlgzvEU4Eob0oK/6wo6Jbf9pw&#10;Letj6JSgopKiMjwl/eb3RMXFbL8MaT+zJO2zwoZqTorfp3yHCkhybU7f96vYG4VTmt17OCHKqVu7&#10;ISjXcB0aNVkAo+q/YGu9YjgwoizM1jfGduM22LCwPdYt7YI1K3rCeFUPbNvYAVZ7W+Ci1U+wPdoY&#10;J461x8GTQ7DDajjM9/XC1f3t4HWkBdxPNMWFQ02xf3dbbNzcE2s29oXx2t5Yv7IzTNa0x97NbXBs&#10;fSPs7V5K6q2Ehk1G4aOGm1Ch5SysWfQDkp3/iYde7yJg/z9wZcmnAqeO8HN9e+FEx0hAVZe/mwsg&#10;uCM396qjMVV6dLZX7gwxbkOQSiCoP8ZNgOCCH8e5o+/Sm3JNIPov9Vep0gwR0nKqi0qNGWmctxq6&#10;JgAjjQPVoy/4aA6eY59YLiFFhUVlNnVrKGbsCMUIuf7nSZ6oL593nuen7h24wl9toGroh6vaBohO&#10;/8dxHugnoOQcEO9lynsL6R+vodIhFAjAwSsD1TVTtoZIXTdVO/hIEMKFyRUM5f0w2k2V22CMh/qc&#10;CRjckkg9ZVfaS+Cxf1zTpMoXQLENbCu3Wpop9S/YGy71hKix4lZGKhSooCYAfyEJQkvZzw72/Gpv&#10;Ck4sj3Ciw+c8DH/tEz6J4iAZMpptbriWgGAoiTBiBhrfU0URQlQJGpxuCmgIFF6nwCbg2CJwihff&#10;RPXB8BSdXjsBUKtlhmt4Lc8RbJoyIbQIQ6oqzisRIoQT1Q6dPVUEVQrLar5YyhMIcZ6G8z104FQ/&#10;XBTcTM51XyeqRPrE+wg8JhEQmq0EPnxlwgJBx4Nwo7LhnBDDfZw3YjYjoUVFc0Haynk6LkBmcggP&#10;qh8maRCqVH0skwAjnNgHQo31sw9MmmCoj1ENKkWCnWNBddpplaFcrjdjHwhYJngQTpxrIpwY1iPs&#10;GcJrs9zwyvOvSzFplotwShc4rRU4lVNweuBSALfs/47za79B3079UO7HNQKHxZhdpx321PkSR8eU&#10;wqWTzXHFrh9sTg/EhRN9xfrh/KnBOHNqhNgoXDw3Fvb2M+B4fS7sz4/G6c2/wHplHVww6wi7y+Nw&#10;2X4KTp8dg6PHhsHSsi+OWnbH6WO9cOHkADhfGwlvl4G4vLchNrUshAHfVUGNPqvxrzFXUGH4Dqxe&#10;0AzxNv8S/VwAqVcKwHvXh3De0x6+LudVf95GOGU3rrOh46aCeZlR2dAhEzJKDYmT5UJTpRqkjJzK&#10;ftEY/uI9LI+gICC1c3TMGkR4nq/lxbgLBFWP4TPD+iv1mIvBLsqRa2nYVFF8BIZ6rIfcR1Aw/Ma1&#10;RtpTb1X9vQ3X8Bzbzif08j6G2vgZ/+a9dLAsu6qAhJ9rY8C+siwNIhpUCHrep3Zx72NQcxzbigMM&#10;O7uzTm0ncl6v9ZvG8WT7aRyD/K6q3iicRC3RgSpVcwxYLs6bf0eKI98sDpbhOjpMAoxzIVyIy7VQ&#10;vOfPwImT+Zwv0e5XKkicN9dRUbWcdTc4Xt6rwYkLeP8DTtLefdJWKqAkKYthQSZKMFOQqoTKhe0h&#10;6BjGI5yonJhFyDAf6+Ac1aazhsw2hsw4x7VI6nITFcRwJJNCuICYoKZKpJpjiI0hRM4HEU5MjCC8&#10;eA0PApHp9GwHHTqVEBMymO2nwYkgpdJhJh+TSu5Jv5jwQdBxHHgf+8d5Jqo49ttX6ubcGdtP5cR+&#10;h0hbWAb7q76/F77b12W5B6eETPhd2givHd8i4tB7uHe9AO44vQv7LaUxvEdPfFN/Beo0XIxZ9brA&#10;6ocvcXZoGZw8NBiHz5vgwDFTHLDcAnMxC6ttOHx8D46fOYSzdmdx2ekyLh4zg8X0odjcsCzWVi0M&#10;kx6/wHz3Rhy5cg7mpw5jj+VubNm3ESama7F9/0bsszTFOfvjcL6+A+e3dcGWpgUx7NtKqNFrDT6c&#10;44HvFp3AiuU9RDEVwSOnArjnVgBx5/4O/5NtEeBxQe0+zocp8plVOfX5Zfam4MQ0a+XI6ZxfYpzf&#10;4bwNHSudvfZ0WN77Z9tUJUsd8T6CIqeEAFW2lEmIle7lrDLmuDMF71PtzHqlE+f1GiSUQhPnXqm/&#10;AK6vAWK853uBmHYdryEAFIQENJqaInCo4LRxyP6Ydm139T/TV1U+gcTypX4FUgVKQ/k53UNjmwhc&#10;Xquewit1aP3Kj5YXcGJmGqFAR2vra5iwPyPgoLKiEmGCABewqvVOWckRzJz7QziJEiGcqLQIJzpp&#10;Otde2topKYvgYB3z/yScWNYWgRPL4mJalsf969gewokhSsKJiionONHxsm1UOIQTswcZamN9TKuP&#10;FoBQpSTQ/8h7zh1RSbL97BcVFeEhtyg4MWGEa6cIvZfBiZmLbAPrYZs4/j2ywYllc8wZ1uN6M44p&#10;Q3canJiYwe+AoUOCNd/AiY7ckK13FzfttsJzRyWEmP0TdxwK4OGNd+C+tzgm9++Mb+stRpUfFmNS&#10;vZ6wrvsV7Pp/jWO7R2DnsYMwMT8vcDmGrfuOYIfZMey1PIPDZx1w2tkfx62vYM+E2dhSsy62fFEI&#10;6wp9hKUVv4PJ7BUwO3Mde047wuTgGazcZYml2w5ixc7D2LjvAixtrsPGzhJnjbtib5NPMb7st6j5&#10;8yx8Ovw8Gi7cj01ru8JjcwkkWL2PNPt3kOnyN8S7tkFY4AX1WBDDfnpvL5z4i59OlU74ZcZrfnNf&#10;1mcvfv4yy35PTvc9VyHi3Kgm6NyY2fbjWA81Z8UnyKpw5O/UqRy6nOMYEV6/N1a8n3NEBCGv18BF&#10;SOWkXPhes+yfv2i/tt9QvwpZso5s57Rr1bhn/c3NYxn248Jcps7XHMa+/nptfrM3CScmDFDV0JEu&#10;FUdNx8rUaDppJglwboXzI5yDojrhmh6mizO0xmy3P6ucCBSGt5jxRphoC3uZ8fcqcOJcEOdpqFh4&#10;jiExrmfKDicqJ2biUaXwPiZ6MCzJFO22y6V9op44N8WwHpUTAXxA+s4tnLiYmCFJhtG4cJfhQCqm&#10;AeK02VfCiuE5jgvnoAhbhthyghPHk4qRa8WoSBkipPrknF/HVYZ2MBxIJck5PyZLMGxICGZXTvwe&#10;uB6KyQ99+f298N2+Lss1OEWlPUSA0x547KgG/13/Qvqld/DUswBCjn+KRWNboeqP81G+1hL0q9Mf&#10;ZjXKwr5bCZze3BOmR3Zgs8VJbNl7GFv3HhLlcximh07g0NkrsHb2gpWl/D1iFM7VroRz3xTE7uLv&#10;Y8lXRWA8dBRMD5/B3vMOMDl0WqBkLnDaj5U7D2Lj/rM4eOEyLlzYCtuFzXC08WcwKlcVlapPwOe/&#10;mKD75Omw3l4fAbuKIWBbIYQe/gcyrv8dGUHtEBdriwj+aiGg3mI4/RV71V/3L7uP8KGq4qPQuTB3&#10;09EYsVi1nx8dN1WNpppyMpatLBsIcjKe53wRr6VyYdiOCRBUO4SKVo66Ntvff9Y0GP1eOwiwylIv&#10;z/OZUBuORKsn7nIdVaPxnkptZQ975ifLCzhxXoW/yhnuWi4OiXNAhIPm1AkWOljCiQrlv4UT68gL&#10;ONG5H3MxlEUVxHVTvJ4woPrQwoEEBsNm3H+Pc0etlxkSFTgvxMQLOmn2lWG4edJXps3/WTgxO5Aw&#10;4WJark3iQWXE/f66yHi3FlByPJjUwXuYpcg2McxHSDDbL3/DiU6cIbBbTxHsfhCepnXhbfIJEk78&#10;Hc+8CiDZ7n1sW9gIDZvPwtc1l6NFjeFYXqkSTrb4AmdXNcfBI6ux3eoItu23wLZ9B7DT7CD2WR6B&#10;xelzOHrVGedtrsDdZC0i+reAc+3PsL1YASwu8RHW9OkFUzNL7Lexx5bD1li9cx9WbN+DNbvMsNn8&#10;FCxsTsPm5GJcM6qFs42KYnKVZihVczYKiYIbNaEL3I98hWTrTwROheG59V+IPfcB0gO7IzH5WjY4&#10;5dDfP7C8gpPmiP8bZ/wq9+RknOMhGDhn00j6u8U6FmmZj3HrzhNslr+ZiMFzhNeLTv9V2qBdq+4T&#10;R1prhFgWUP5MWdo1f3Tdi8brqwtguTEsH+K4gY/cyHyEjLtPcOhSoloAzPVkGrxevPe/rfNV7vkr&#10;9ibhxFAVkwUYxuMC1s7itOmQmeatHVRQ3Cmcv/C5TueaOGSGnvgrn9d2ECdOh83r6OQJCUKMcNou&#10;EGEyxS1xrtxh/EU4MTGA65Do7LlzBIFAGDC0xnVJXMSq5qnkHqZbc76Gc0NMH38RTgQFHTvnzJhU&#10;QThR6TAtngBkWjdhyDRt7rDA+RuqFYYIqRQJMLX/ngCK4U0mSzATj0kPTEGn8tHUFtPmeTgGCZxE&#10;Ub0IJyovlUouZWqp5OwHQcXxZl2E/BJpA8OCBBNT45kMwQQS9o8gpPJjIgmhy4QOXpf/4ER1IZ3i&#10;dj/hN4/B16IRPNZ/mrUQ913c9/g7rHfURIeeRihdZw3qVpuA0WVqYFvdz3Fsdh1RRnOw57gFtu4/&#10;JHAyx84D5thraQWLk2dxXOBkd+06fM12wXdUF5ypXxKbSryL1V++j83dO2L/XnMFp81WhNNeLN9G&#10;OB3AVsvTOGRzGBcsxsNhcDmcalAKYxoNQsmmm1Cs6TLMmvkzIq98jAeOf0fE/k9xY+1HCDjwGeI8&#10;hiE+xR2RDOlJn3Lu78stPyin1210xFQxTCBoPMEDpme5pZDhf6K95xMUsLiFEudlXnTa/63RUX8v&#10;KqzaUBcFAy7q5UMV+Th3PsqD2YNVB7ug+rD/BMTrMIYtmXzBkN6u01meQg6ms3eY5YNSPfkwwtyp&#10;O7ftTcCJ64YYVqKayRBnSXXDnQzofJkFRodKZcCDCRETxYFSUVBpcJ0NQ0/cPUHBaZUhvTlUlAcP&#10;zsMQTl0ENFwIS5gQZhbi6AknZt71FKiwLIKMQKFqUXCSsphKzjkfHmcFJko5yT3cEf2BOG/Od7Fc&#10;DU7sy2QBhIM4dx5cm0T11V7gRCho65h4EFIEEUN4DE8SLFR5h50MECUouRjXJdSQ9KCBhOBgggIV&#10;F1+pcHhcZ1adlEHYanCiqfVdMqYcJ2tXA5g4tlwjxUXKHA+uq2K7mJkXJu1Ra7Gkb1x4TGAxi487&#10;ZzCtnO1SYUmBE8eD/cp/cBLJGx1+BsFnmsF9YyH4bP4IGbbv46nPO3A/WxajjEahbGMTVKk5B31K&#10;N8Ly7z6D2fAKOHZgHMxOmcFk31Fs2WuJHWYWMD10TOB0ASfsXHDJ3gV2FodxcsEctfh2Y6Nq2FPu&#10;U5g2+QF7Vq7FrrN2MLE6I3Ayw9Kt+7BypyW2HzkHywumOLOtJ2zaf4H9tSqgb/NpKNXJHBW7rMOK&#10;RT8j4do/5V9BASSdfB9eGz6E+9ZSCL42EzFJQWrTVyZ6qN3Xc+zz79ubhBMdoAozidPnpDwBoLLT&#10;VFbcr/MyL97Hc4aMN8P+e7/e8+cWmLJezmdxzRDDacyc41ZGxbs6oqGopF2nDDtKcCHr7jPxz+HE&#10;FG+G5NhmQqSCupeP8zAkFRBwnM95mVJg3QzjlevthAErAtTO4pEJ93HBJQ29Ft1E8S6O6tlVLEsD&#10;hHrNqpP1EKKqDFFzzMrTshZfrJfv2VZClf3kWHHPvRLST57fdjJObc3EJwQfu2p4lAgXJhNO7Cev&#10;UUkT2euUV2YPqu8nqw6tPs3YHraLapP38F7D+BiyEV82Pn/FchNOmtGBEk5MeeacC1UHHRFVCLfz&#10;4Z5v/NwnypDCTRDQuVJRHBVwUU1QVTD0xDVLVBm24uyZ5XZIlAofbcG5Hf7S5xZCnLuiw2Y5nNCn&#10;c6VqoaphHbx3xkEDbOaK86eCYVlMyKCj5D1UI1wMy/I4d0RVwfZyXzw6UgKV91wQoBEgLIsKgwqN&#10;CpFhRy7ivSUAIFwIDUKA/WJojoCiguMaLq7N4g4RDHdSKXJNEmFANcO5IKoeXstnVxGy7A8TIggh&#10;GpXmNemDttCWbe0h93LcGXLkjhsM07EOGutjUgpDkNxHjyFHgpBro7i+i+VQqVK9cTyoznL6Xl+H&#10;5Rqc+OiMuHg7RDt2gs9uUSPGHyPK4lM8uv4u4q9/ipXre6JK5234tuE69KjUBcvLF8Ou9sVxdFsP&#10;HDy9AyZmZ2Cy11oUlBV2HTwBc2tbHL/kgnN2bjh7zhGWVhdgstUcW4ymw6pDCxxo0QTbps8T1XQR&#10;GywvYMXOQ1i46QCWbj+GHcfPwurUWlgvboKjPxbEiu+qo0XTeSjb0Qw/9VuDLYt+QeyZD/DEswBu&#10;XXkHQbveEzhVxE27tYhKSkDM7bcbTprT1SBDx0VQMOuNzlB9Js7UkPZtcNI0TvLT0fIct/DhtXSE&#10;fGVGG+FBZ/xifZppTtFQr8HR8x72jXUW6+Kgwl3cvfvO/adqh4Wdoi4ajvPAN+JgeS3bw7rZhu/k&#10;Vcu4Y4o7U875quamsvr4orEf3HCWdU8wCVZbGPEIiLynHqyoHnIogGCZGiCe18lxkv5zHAhBQ8bj&#10;r+OXPQmCrzzP+9RuEjJG1aRMLoIuKXDieK2zisFd6Sd3wzhil6x2kdCeM0VHr/XpedlSLttSKav/&#10;hizCrO9H6uM96vuR+niOGYu8nn3h54axzt9wooLhKzcbpaPn4lhu4qplnHHdELPLGOrjZqhUBXS6&#10;hBGf7mos98w/ZGgTdwKngqLi4dZDDPHRkTPVm06fgOIvfm6USsfHulke4fh8w1S5l2narIMbp7I9&#10;VHJcQ0THznu49ogqiOVRrXCBLcthJhzVD9Ub66dqIvh4jv1hOwgotpmb2hKIBCUBRogSBHT2vIdz&#10;OgQZs+ksrhmASLXDspjdx41bud8dx4bzVxwLjgnPs29sK41hRvaBdRI2HGveS5CyjzxP4DHUyYQN&#10;LvDl98Bx5/hTHREQ7BfHgPsKsjz2QxuP7N/n67TcgRPnaJgCmeqJpJtDEWb9Kdw3/EvUUzGknvoA&#10;d66/B4sDTdBo+AaUbrMfHRpMxqrvvoNp/UI4uvhHAcli7DtmKYrpEEwP7sX+w/tw+ISopYunYet4&#10;Bdc8XGHndgOHzpzCPtNtOGGyAlbzJ2DfqvnYaWGGrYcPYt2e7VixdSuM9+6F2bl9OHZoIg6NrISd&#10;VQphXPmfULPeAnzb3AS9hkyDxZJ6CLP4CLcd30WmYwFEWb4Ln7214O9gJr9Y7hpUIOGUY39fbm8K&#10;TgoQ4vj4a7qZkScGiYrgrhFceNt9gR8ajHFTTpBOTlMjdG58z4Wx3Bh2vFzPRbN8nESvxTfReJKn&#10;UkRcI/QfdWYZYaJ++YuT5IMM+YDAadtD1SJbPpyv8UQPtfUQtxfS4MRNWgknDT5UeryWuzZM3hys&#10;9vjru8xf7vXEd1ltZDs0SGhGB191iAvqjHJTC263nIhRO0rwCI+7j/UCi4EyDj3lHMvn/ewzQUpA&#10;cCEuN7/lQl/uls56OVZ1R7sZFuNKuwjn2lkLdKleqCa5IwZ3tpgmYzVhY7DasYJjaHw4Ghl3Hys4&#10;HaVyEjhR6RAkrI/9aDxe+il9m7EjDHyq7+QtoUrh8fth+axTG19+l4ThD9I/tmvcxiB1H+/hU4Jb&#10;TJE+yXUvy3z8K/Ym4ETLDgrNuaonzWZ9TidKx66dU/dlnRssnw+Rz9XOBNIunud1vF45zqzrtc8H&#10;8foXHCrP8TOe5z1aHQo6/DzbPew7nbIqS+x5e7KM96i+sH6e5z1ZpvWF97Gc4eLwmSihlaO1kVDg&#10;dSyPUCA82Q4FCzHWz75qj9jgPdnb/Zv2sMysa9R9/Jx9kFfWQSXItrI9DIHyvPY5wcD3PMdynvf7&#10;d+p63cY6XjOcaAIncebxaZFIi5yHFMfPEbD3b7ixrgRC93yO2xf+jsuWldBtyiyU7G6JBm02YfEP&#10;LXG4WmGcHl0e5491wWXHcbh8ZTIu20zAlUvjYHd5PBztJ8P9xmz4+S2D380VcHCcAZvLE3HNcToc&#10;Lo/DlfMjcPHiaJw9PwonTg7FMethOG0rn7uMw5ntzbGjVXEs+qY0OlfqjnK1lqHaT4swY2x3XFr3&#10;DQJNCyL+/Pu45VAAiWf+juCjPyPY46KowKdq3darLMCl5Sac6Jj4SjAxFEfnSyjwgXjcwoj7zHEH&#10;72s+t8RRR6PTbB9UFgepFI5ymNfRdoYPjC2j1TW8NjT2ftY9GZhnGq4ctaZessPB4BQNG6fSeXOX&#10;CcvLieCu4iGx99Tu4Mfsk9VWRNwy6fb9J7j/SOB0inByFzXjpJ7TRFAOWR0Is4sJaj8+7nvH/ff4&#10;KHfO4fRdclMBkMpCc8Csm46TfajQz1ntJnHKKRWRSffBx3jw4L5/kQkPVDuueN5SO0YQEl/1cBLg&#10;uap7+LRgbmekbZMUKP3mo+xXH4pCqxneClDc4ohzVlwQzLZy53QmO3iF3FFbM3GMz7ukYYV5FCwu&#10;JT3frf2oKKf2AieGFLm+i+qJAN1xMg6uAZmGOrP2GnSQsV5nFaWeKcU2KmWmvh8XAb43lkvZ3M7J&#10;X1Qht2sKlvH1DL6jtlIidNX3KeW/CO+/am8KTjT1a14cIo2OVjn0LOerrachcHgtz9FR0onyc+XI&#10;5T2v5+dauE5z8BoYtPLpYLPXrZygXEtFojl/rQ4CgWVld9S8n9dqbf1NWWKsl/dkL4umKSy2j2FA&#10;zqkpFSTXsw1qXNkWuYZlcw6L19B4PVWMKk+uo/Ee1T65lnWqMqSO7O1R4yfXsLzsfaCxLNXvbPXk&#10;1CatLm2MqLpe7HdumKpT2pwrcIpOzURy7C7c9v0aCecLwGd3YXhu+hKxZp/A1bQkJs7ojTLdduDr&#10;TgcxpsUYHK9VAde6lIDdtgo4d7UKDp9vAJurg+DlNxeevjPg7j0V3v4z4Rc8H55+M+HkPAbXxFz8&#10;ZsM9dDHcA+fihqcRXNwmwfmGEVx9ZojzmQoPt+44O6cc1lb9DKMq1Uf9ulNR6od1aNpyEnYvroOb&#10;+z+D367PEHLk30i5XABpl/+FyEs9ERbsbsg8pGp6S+GkAYKOicqHzyHig/Z4cI4n60/EpTzEvgsJ&#10;6Djb8Iwihrp+meyJDUeoNu4bLpKD9/DgegvuBk7lQ/BRcWjOj6+sl6E7Ol1ul0S43c96FhKPp8+4&#10;2esT5UgJO27kyiw2wqnBGHcU6+wgTtUZw0SB2LinqXkaHqyfm63y4Oay1teS1ZZLarcIUTxUS8zE&#10;00JenIehiuEu7FRm2sExePj4KbgBLGE5aXOImv+hkuktwLN2TFFqjgfr5OM9tIPQYFZhsyleSt0R&#10;olx4TLXCx3Boz3ziwRrZN44h6yEUGdqzEji1E/Bzt3bOEVGJ8jNtZ3O2jw8s1I6Y5AfqWVTct4+h&#10;QD7AkPN1/OEQIj8YtIO7rvO74XFG2tJprq/qE39AaGHL12VvEk40Om9aTudeNO2637s+p8//qPw/&#10;XZY4zVctSzOCgZbTdRpg1LOXXnId7Y/aodnvXaNBU6tHq+tFyGmm1fd75b1OyyU4PVNwipC/Y6Jt&#10;ke7XCLdd/g+xZz+A7+4vELj9C3hsLo41M35C9fZz8EmrfWjedjG2N2wK5yZfwWFaUWzbV1ycbVks&#10;OzQeF3xt4RrnievRLrga5ogrwVdh63kGto6HYedyFNdu2sIh3AmOEc5wDL0GpwgnOER5wDnZAzfi&#10;rOB4vCdOdP8Mq78tjh4/9sW3LbagfHMTDBk6ENfMSiH+1Afw2l4Yvvs/RdKFAshwKopYt2mIiAlD&#10;ZAbB9GohPVpuwolKgmEgwolhPD4Bl86LYSU+b4jO7qD8mg+MuqecITcwXWMZpcJL/EXP8J32WHSm&#10;eV/ySMN+AdiJaymwl7IILv4yJ4QIAkKJRjjw1335vs7oJL/2T4ij17CQlP5IKZWjAhUqhHRREtrB&#10;J9RuF+XAMFwRcdp8zhMf60GIsN1UTszmYxt8RIERNgTUdgFa00lZGX50woST9N8w93Jd7bu3aH8E&#10;LgvktPoS0h7igmsqTM/FYcXByKzkBCe1ESyVXLqUyyywCFEiR+2S1Eavl93TVViOBzd6XbI/Uo3x&#10;Z+2vqcdpWF5Jel4+H0tiL0C2lHsJZqbKE8g8CK/Dcm2LKd4o3OEaGo51VyqNfeERk/RQPXWXY3HO&#10;JRWJWc/hilPPp4pWYTrupM69/DiGPAiyq17p2HMmXj1XysYtTQGUY1ie81jy/eR3OOmmW3bLJTgZ&#10;tjHivFNEdCCi3Ubh1vVCuH39/xB3/iME7y8Cv83FYD63Glq2H4x/NTTG101XYmTDnjheoyycehbD&#10;zuVl0HdxMXRZ2gErT57EpcSHcBAHcMQ/AaaX3HD4ohPsHNxx3V2csk8kLoXfwuWEh7BLeIAryY9h&#10;m/4UlzPScdXPHDbzG+JonQ+xonpNtOy4GMW7WKOu6Nd1q1shxu5jpNkwAeILeO4ohPgzBZDp8R0S&#10;QnYiKjkNkQzpcR4thz7+GcstOBESWrZZPXH2JkdjFJR42IqT5UP/OLfCkBh36qZy4nHhRppy5gTa&#10;YnG+2rOLqDxGGAeq8BATFriRas+Ffmq3A6oklkOlpoUS+Wudjnvh3nBx5PdUGYQPs/E6zfHFj9JP&#10;zvfweVJUUDzS5fujQ2UiAO/nU221+p1vZmD02iA1b8Z5lqlbQ1RyA/09dwcfujpAtZnhPW0MCCg6&#10;UN5Te6Qbpm8PVU+55cGwJh8Bws+5iwS3OaLqminXEDw8ovlcpkNRoiC9pE4X1edTjslK/VBxXva4&#10;hZbTvBTIx28MFhVouC818xEsLiUqNVRr5A31SuAlZz2JmGqNcGJWIiEzyjgIfuGGdvHxHybHDaqM&#10;qpOhPIZDGY58Jv9d9bolwPFVaotzhgyz8uCu8pO3hKikCH73vI+P4meqvvp+xLRxeV2mw0m3vLRc&#10;hRNTsMPj0hF4fTsizlZGun0B3PV4Fyl2HyLO6hNcXVcWYwd0QskGc/FB7RWoXWck5n37PY7XK4ZD&#10;o8thzopSaDWjLDovHAhj24s4EBqNFZc8MHKNKSYs2YoV2w9h44GTWG1xDusdwrArGtgtttEzBhvd&#10;nHDA7SDOHhwC207FcbhSEUxv1he1+5rhi14X0MNoAa6erIyHPu8i+eI/cWNLEQHUJ4g7+w4y/Vsg&#10;IcEJUWmPX3l9k2a5CScmOHDvOs4l8ZHkPKiA+OgIqqN/tbTHR62uott8X1wTJUT15Bt+R+1ezvPz&#10;94Q/f7Q75zMIBDrFT1pfU0+2ZShNU0uqzqy6ue8cw058tLm5TYKCIh3yJYEiJ+6pij5td02Fw0at&#10;DVSP5OBzlBjuYnIEkxu4LujQ5SRVN0NqfEYUFdEHza/iwxZXFRROOCRLuc8URObtDlMwpnqiI9ZA&#10;SSvV3VnVRfXolvXwRD4qvueim6J6HNSDDJlSTijvOx//HOIMi3GH9aKdHPHeL3aq7KkCAD5PikeE&#10;/NAZsipA7WixyoLJDgbIOvploP8yf6XEPmxhh5ICIIL8sqdhUYwBTolqyyZm8206FqMgzDGgIu06&#10;3w+fd3CQ78Ze3csnEHtnKdjY5AcC1RBRQq5qnixIVC8PzoktMYtUgP2ktb3qE9tLQFMxad/R6zQd&#10;TrrlpeUanDhHo3byFgcf4O0Mz8NdEGT+N6Q5FMA9r//DoxvvIuZUQZivqY9WvSbjowYbULTOXLSr&#10;2BxLvy6O/U0KY++8shg1vzCajCuBLou7wOjQchgdXIGeSyeg5YzJaDZ/GX6ZtxgtZs9A9x07McjW&#10;E73PuKD9huUYtrE7NmxqiGOjv8alOv/Gzh/qoUv3lSjd9ywqDbHCMpNBSPAsJNQogOjTH+HG5s/h&#10;ue2fiLH5DOkRkxCXlmjYT+8vhPRouQknqiYaHahz1iPICRsL+RXPjDlm3hmJs2V4jkqCcApPuC+f&#10;hSq1QaXg4Gu4j4dbUCbWHo5Sv8gZJuJape9EUbA+bccF/l1RzhFi7eUXPh08DyoCbt3D3RmKCQh4&#10;nqnknLM6cDFRzSk9evwU66UthBNBcc5FyC8H534YWpu9MxRTpL1cQMvwo5PfLTX/lJwuYyfAZd1M&#10;LmA4TwMTP+O6KMKWYUqvUIOTdwu8rR61wXYQXOxLDwHIWZdUFUa8LaDhuNC5cy5Ke1giHwFCyPJg&#10;iJLZce1m+aoQHENrbM9eARwfxWGYu3PCV90cpS2uKhNRe7Ai1RDn1pjFd9w+Wc1rMWTIUCs//1KN&#10;EdeDOausvpOOKapOqrYV0leOEZMh+ARebR6Q4VkuaOb3zRT9r6Vufv/avwe+vk7T4aRbXlruwUlM&#10;PWpCfsiGxiTB7eQSOG0ojZv73kHS5Xfw2O9dPPF9B+GXi2OxcX/5n2wnCrXag+8bTkX/srWwrPS/&#10;saPTl1gzrwwGLfgKzSaVlV/CdTHNtAOmW41Gf4vVaLTbHNXXbUftBdPQYP4Y1Fg4CxVmjEWtUdUw&#10;dNoX2Dzmcxxs8DEO1yiLGe2GoWo/SxTvfQHdZqyEzdkf8Cj873jqVwAhRwvCdVNBeO/4O6Lt6yEp&#10;4aC0/aGaN/srIT1absKJoSqG7uiUqU540HmmZT5S8xgEFaHBeRLt8eVMUJgpDpchMobqlplHqol8&#10;hs/oWPkLn3NXc/eEqZAR1RN3YFAw0OAkIOCC1S6iyC7eMMCJE/oLTMPVdj4M2TGB4mvpJ/fW4/ZF&#10;dLp0suusolUZnPhniJGHVGtoc5qhzSlZbaYC4UE1sVqUC50kHfp/wCkrYYMJIZoCcRcFxXVOVJZq&#10;rZO0iWqH2XiEU5yUyQcfMgWe13A8CDkqqRMOBlAwTLlIrqECMxWo3BGIElDsA0OarJdryZiUwYy+&#10;9QJnqkDOOTGjj+FRPheKT+Tlwe+EWZNUjV9LmwwJHdfRfIq3mkfiwXm2rSdERYoa4nc7eXOI6gvH&#10;juNE8HGekOUwdZ8hUGb2ESTav43XZTqcdMtLy1U4KfXEBawZT+B34yKube2EK4s/hsdWUSjnPsYD&#10;93fw7Oa7sLtcF902GKPgBDsUGnYODVpOxsDS32NOmSLYPexbbN5aHSNXl0PvxeUxZksrTDu2ECNP&#10;nUC3Y65oa+GMZluPoNYMI5TsUR8V+5TE4LlFsW7+V9jdtgi2lC2MhQ3aoFXvzSje96JAwQLrt/VC&#10;il9BIKIA7tz4B24e+ATX138A332FEOUxGXHp4SpL71X308tuuQ0npjszW+45nMSDEUjxqQ9VWnOm&#10;KARO1iemPRKAPBSYpGHMuiClNKhwfhIAzReoXPG4pSb5tTKY0r3SIlI5WCY/MKSmJtyl3t+D0/w9&#10;EdIv1+ehN6oWKoct1nG/gRMdO9UCd3PQjtSMx6rNnM9h4gAfk85+sFw+5ZYqkPeV78u09l/BRMsJ&#10;TlROIwVOVBYMQbItfNKvnectlV0Xm/JQgYft5DXsIyGTHU6snw8a5BowwokKj3Cg+qsx1E0Bjd+j&#10;9rrpaIxSiLyG6lXBabKXGnMeTNLg/nsMExKWas5Q7mXiBOHEHwiPBJxMzqAyK9bZUZXLuSc+Oj4u&#10;Rf4hZR38mxBrJe0lxAio162edDjplpeWu3BKFvWULr98xV9ExCfA/dxG2Cz5Hhdm/gsOawoh6GBB&#10;pF96DzGOhbDpSC9UWXEcf5t5EwWHXUKNZrMwsV4dnBpXDi6WVXDIujqm7fkF7dcYofnKfei5/iQm&#10;7DqHifvs0WWjHSpNXItve9fHoCkf46h5abjuqgTrgRWwqGEztGizDMW6X0CZvtYYvWga3OwqSKMK&#10;4Eng/yHe5kOB5d8UnPxPNEN02BlEZ0rbpd2Rr5g+nt1yO6zHX/1c1MmMMR6cWGcm2IztoZhkEqJU&#10;Eh+ZzvDULDHOY7Se5q0cPUNdX3RyUKChkll+IAqOPhnP07pdAjJUIgJ3TaDj1uDEX/zsQ9uZ3irh&#10;gU6VINx2Ik453s87XEOJrk4o0sFBOd5j9imGbX3EqC5YN7MAtVDW48dQa4Xm7glXjnj6thDM2cn2&#10;Gp6Eyyf5tp3BNht2r+D9OcGJO0T4hBvgxCQKPt23qDh4zjsxjNZjwU1VDyFJ0FDRcRzZVmbVMTzH&#10;ObOrWXNHhAnDogxB8loqJ6oXqiLuOM4yOTdXVF6ZOEIgMc2bio/X8Om79cW43ouKlvdzjo6PDiks&#10;933ZxUHV3Wm2L85fT1PjSDAb1JU7vpRzbDsTMppO9sRUGRdm93GseVDx8vH1nAMkIBmizP5v5K+a&#10;Difd8tJyHU4Mi/FBfQRUcLA7nM1H4+K80jg77RNcWVIc7puLIMriQ9jv/xajlk1AsXEn8b78D113&#10;jjm2re+IwAPFEHfiM7ifqogdVp3Rca0xyo8/jHrDt6LPpJUYMGMLfjYyQ7VJ68X5dIHZzlLwO/4l&#10;ko4VhtumClg6aTRq9rNCkV626DR1FU6eaIA74e+LJCqAW9f/hiCLf8Bl3d9xY1cVhLhukl/qCYZH&#10;frwG1UTL1YQIUTAMCxE23C6HB8NCnNdg6nXxruI4OzmqeQ1eR6fOuYoawwxb+XAdTe2RN9ScTMG2&#10;9srJE2ZMQOARkXBfKQeqIYKMddKoNjjf0XC8u1ooS8UlvhdOfhnqsREluzviC3G+XCM0fVuoSrag&#10;471976lKDqDTYxk7TnFD2GcCCygHzrToEgIIrg0qLW0qz3CZXKcm/KXPfHhfTmORk3LiHNuQVYHq&#10;IYcEFBMPWkz1xr5zCc/XKdm6paHrPD/pvzM+bGGv1AeTRMLE6fPgolymc7MNC/dGKCXFwzP4tnok&#10;Btdd/buNvUq1J0A5Z8eDcOJCaIKJi56ZBMJMRR6uAs0BywJUPz+Ve/m98FHzAVmJD1zYO0VU4veD&#10;pb/D3NTj7qnqPm1zDcVkXJhRyZR7HuwH1RMzEqkMGaLk95PTGL2K6XDSLS8td+FEy9qPjnCKvnUf&#10;gd62cDHtCdt5xXF+VlHYLPwKN4yLwm1dUZjN+wG9h09Gm2kbsfqoEYICauK+zz8RfeRduGwqgjPb&#10;f8SSHUb4ZZ4JyvVdi1Idl6Jsj9WoNno9Bq6bh/0WbXHjYAnc3P8RYg//DWGWxWC5thsGTNyCrlO2&#10;YYd5DyQGF5KfxAVw1/sdRJ95Dz47BEzbysP3whxERgcjJlPUEhMhXuzHK1puwYnGuRemQHMTU86f&#10;MCzGgw5u49Focby+yrn9NMETvRffVMkG/ZaJs6XTGeKC4cYBKnRHR0slU3eUO2bLL/GoLDgx5Zrb&#10;+mgw0uDEuukMqWIYbvPNSpOms7S+loRhorbaC2imbQ+Dgyg6bXGsQV0ZsvLonJmeTQAQXFQpTDTo&#10;IzBgOIxp2L0X+6n06QHLA1TmG2GsYJXNAbM9VI88x90bXPwNCR5MZmDKdv/lN9U4/CRKp66oEbY3&#10;NM6Qns05rl1n4tFxjq9y8AyPMpWb7WVojtmCHBfCcvBK/2xQeKLAZrQ5RO08brQ1RKXvcxcMHoST&#10;lUol90QJUVXcteNmhAGaVGxUWAwV1pM+cWEv12Mx1Eh1xQSTNjN8FLS4rRF3q+BOHfwBUkd+WHCL&#10;JYKXY8aQrckxw3iquTgZG21cXofpcNItL+3NwInhPXHSMQRU2h0Eux+B+77OuLKwJM5P+wIXZ5WG&#10;4+JycF7xLU4s/wFndjVA6NWyuOP7EdLsCsBjbQGcGPEejk8oBat1P2PFzlHouHwNyhsdQOXpe9Df&#10;eAFMzfvDzaoG/Ew/hNeWAvDdLLb+37BbWAn7pnaA+bKu8DhWExlun+G2+wdIsn0X0ScEYMe+QvAV&#10;I4SF+CA6/al61Mer7gaRk+UmnGgM6TAsx0Wm5jaJKrGABxMKuICTC2TPXk+FuzhW/4i7WHs4Wt1D&#10;h77sQKTaPoeAsHFLV+qFc1d0lDyYfs55GsPjyumkDDCgaaqN+/jtORuPTHG6POh8OYHPBaPcokfb&#10;TogHkwX2inLhPBTDYcxao3ONTzW0+a7Ajdl2bC8X57KcoJi72CJA+3mypxo3qhsVXszqP9vCOTDO&#10;u3Aei/3VDio/jgHnfKZuCRV15arGn/NH2mLaRIGYjYCFffcMufMcpJ7BmZhsEiLO2RWft7+mVKLJ&#10;8RgkZC2YZYIJ11QRvkw9v33/135SDZ50SFHZdryXYOXO7Ez04MG6CUHWyfVlBCEPZuPNEKATNFSD&#10;U7eGwVvGIzrpgUpB51wYw5UcYx4ewXcU4LkwmSFePayn2/+S5T6cNMuaf2KCRExKCkLdD8PjQB9c&#10;XVoF56eWhs200nBeVBx+Gwoicpeomt0FELCpAFyXvAPbKf+G9dgKOD6tGc6vagDrnXWw/sAwTDQ3&#10;weRdK2GythfOrWoJz72tEHiyLvz2FILzgvdwecwHuDLqfThO+gQ35heG18qi8NnwBQJ2foaIo58j&#10;wb4qkm4aIS7OxbAuS9oX/ZrCeZrlJpzomOmQ6Ji5LoZrbcxtE9QjIzSHpx1MI+fnBBJhwwl5zlcQ&#10;TFqqsnZw3oO/zrl4t8FoNxVWUhlyWWBi3czKYyYfQ1pUY9wOiOqHjlk76IS57oiKg/Cictp5Kh4N&#10;x3qgZFcnpcY417XzdLwKa2lOVzsMiuoB1h2JVg8o5CMqGL77DZzE2LYK4qCZxj5nVzg8pO1UFdpB&#10;FbXCPFLNlTHM132Br1qHxB0ZNBhpB9cyuQuYFu8Px49jDSE1jhWz4phmzj0AY1Me/OY+JnPcCJR+&#10;Sr0cOyZ1HL6cqGDJkCJVZvf5cu+FREQm3n8+p6cd7DfHe/WhaLV27ItOjgq4o9cFw8nvV3hpR+bd&#10;x0qtMuW8CXfwkDbm9731dNPtRXtzcNKMgMoUS81A6M0r8LSeBfs1v+Di9PKwmVQEV6d8BIdp/4Td&#10;5A9wcfxnODexDC4ta4/rB5fC/dx2OJl1wemVn2DP6rLYuK0j1i5oDZPOFWHZ8Ue47ViKmOD9CL00&#10;As4ra8BmQklcMfoM1+d8BNc5H+OqUWHYTvwaTsuqIfhkV8QHbRDn54/Y209Udt7rmmfKbrmtnGhc&#10;E8N1S3TcTFLg/Ah/ZVN58Nc4Nz+95J6m5j7omHktjfvsrbGMVsqCztE/8o7a9ohhJ6qGn6StXOhL&#10;9fCi4+N7PjKCcGI4ienWm0VZOPjeUmFFQmnXmTiMXR+EebvDlRpiPQwbUknw2U1UXlRg3C2B8y7c&#10;y487RfiG3YaPGPcJ5JxK7yV+ylFSIfzeIyKoBllW4wmeas7miF2SQDFT9Z1jwdCaCk8yhVuu6zzX&#10;R4XMGJ4joBnC5JwRd3oYvzFIwZBA0hIwCHTukM7dL4wto9RWR9wz0DvUsOUSQ4JMOjl8OQknHZOx&#10;aF+42rvwG1FBzMhT380MH7UrB0N3fqK6mNDA74hroiaZBKvMSdbJ5AYCl3Nkc2XsuL+giygsJnsw&#10;bMndKbgbBkOOhJhqYw5j8ldNh5NueWlvHk4pzwwKhSnmtx4gPCoEAa7W8LBeAufdQ+GwoSvs1nSG&#10;nXEv2G8ZjeuWq+HrchUR0RGICTmKqItN4LS5AFYafYzuveui/091YVyhCKyqloLTkoUIi4pAdKI/&#10;/K9Z4Ib5bLjtGwIvs27wMu0C1x39pY6p8DqzXcB4TRRcvNrFwgCm1xfKy25vAk4EBR0vHShTy7mO&#10;hjtic66GTpmLNrvO5byLh7qe65vo5DlXxc+oCLi7AjdQ7bfUX62fobNjqIiOTz2kMAc48ZU7FhBQ&#10;DLc1meiBPktuql0h+kvdDMWxHiZeMAuOG7hybzsqHCovwo1JBdqWRNwVgguDh0p7+SiLbvP9lJKo&#10;MfzX7XlyAhONAKFDZ3mcg6FqGbjCX5XTWfpOFcRr2J+KAmZexww77tbAJIMx64NVCJOPw2Cb2XcC&#10;hX1neWp8BQQEIOfEuMM411Fxt40W0ieOww+j3FW9nQR8zYy81PfAsjjeHCP+IOAcIOe4uEB49Log&#10;DFwu4z3dS/VBQUzGUesP/43Uk+v5hF/uzj5kdYBK0OATftkmBUy5ntf+3rj8FdPhpFteWh7AiSYg&#10;EKdNMDAxKva2vE+MQViIGwK9r+Km22UEeNojOMgD4YkJiBHnnvDgLpKCF+KO3RcIPPQOFsz4EuUb&#10;t0KD8m2w7duSOFn2PZzs1xEu9m6IfSLX33+M8MgQhAa5INTfTuwKQgOdEBbuj4ikTAOQxLjQNjI5&#10;d8BEexNwommw4EawDCNRIZTtZXiybJneTlnvDaqB19LoCPkZ1wGVkWt5H0NYfM85KTpyde0LdWU3&#10;nqcT4y9+9WRYMfWqyjKoBoadyvYxrDWqNNAwN8L76GBZNtvBeTO1a7hak8SyDLsnsCw+54h1/Jm2&#10;cO0QH5vOctgWrT2ECp24CgnKK+Gk+srz0i41TvK9sO+8X1OLWn18ZbtZjtZPLtplO9lewoyKRyuT&#10;7wkm1Ucx1s2xV99NtjpZlqoz23hrYUu+59wTx0EbF97LceLn6odDVvtyw3Q46ZaXlkdw0oyQooIS&#10;QN0F4gRUNPV31vvo+0DM3UdISr6ANO/GuG9bAKFH3seqldVRtecItGo4DEd+qIhjpQvApEZpHFm+&#10;FMHR8eDS0HiBgkrCEAhSqfFvlq0+Uxl5rz+M96K9KThlN+VU5Nd65YG/PjGVYS86yBfDP2xHlcEE&#10;BK+Ve8ThvcrD61guy6LDpBNmnXzPcqpK+fycpimg/7if12Xdz7bQ+LcqI4frX2YsS+sTjWPB0OeL&#10;16n2yjmOkdbmP9P33/RTytf6SRixLpqhn//ZV9U2uZ73Gep8+Xjz89+Myx9c/zpNh5NueWl5DCfN&#10;DLBgppyaj9JM3kfws+RwpEcY4Z5XYTy6XECUU0EsW/Ezqg2ej7atp+Hoj1Vx6Ot3sLDIu9jQsRWc&#10;L14S5fQECY8M5agwopSjTED4V57P9N9aXsCJv775qhymmObItM9zsv+49oXzf9Z+rxy+1z7LybK3&#10;Ofu1r9KOP1unZmwvw3LP63zJOD23F+958fzvWPa2/Zn7n38u1/Ha/6qNf9F0OOmWl/Z2wCkr3fy3&#10;RngInJIFMLG+SA8ehUyvMsiw+Qc8dhfEnHmt5BfvcjRrOR2mdb7DvnL/xLKyBbG5W3tctbJGVNId&#10;8MkICkQ5lZ9TO3LB8gJOuun2OkyHk255aW+JcsrJBE5UN4RTYhwSoo8gyn0wYqw/h6vJPzBr5i8o&#10;338lGjSZhI0Vv8KuUu9hZ5uGuLDNBD7uXohMuivK65laX5Vz+W/GdDjpll9Nh5NueWlvMZwMFi2A&#10;4saxkamZCPI0Q+TxWri+6RNMntwcJXusRNVGk7CsYlnsqfQ5Tk8bj+CAQMTfewTu9BDJMt6gSsrJ&#10;dDjpll9Nh5NueWlvPZyontTTaNOB+GgvxDnPwYnNbdC2dzf848eZKFbPCOOadYbV2KHwsj6GmOTb&#10;SHwIxGZC1JPcr8NJN91eyXQ46ZaXlj/glPIMsenPkHk/HdGRHti6cw+qtp+CAtUm4bOfF2DgxE24&#10;bGOH5IR49SgEhvKouPIaTDQdTrrlV9PhpFte2tsPJ5pAhnBKE0UUmvQE+04Fo9+sw2g0fBs6yusS&#10;c1d4x2Xi9lMgjiqLUHoLwETT4aRbfjUdTrrlpeUPOIlFpxJQEBUFeIffxxXPeJx1iYCtZxxuhGYg&#10;PO0p4pk2TsWUw/15ZTqcdMuvpsNJt7y0fAMnGueQouU1USCUfh/IECV16x6QwgW2AqUIzjG9cE9e&#10;mw4n3fKr6XDSLS8tf8FJheo4/wQkZgDJAiWCiqG8t00xaabDSbf8ajqcdMtLy1dwym4M86k0c/Wa&#10;8zVvg+lw0i2/mg4n3fLS8i2cuIaJSkqtZXqLTYeTbvnVdDjplpeWb+GUX0yHk2751XQ46ZaXpsMp&#10;l02Hk2751XQ46ZaXpsMpl02Hk2751XQ46ZaXpsMpl02Hk2751XQ46ZaXpsMpl+1FODUSOJUTOFUX&#10;OPFZPbrp9rZaDYFTVYFTLR1OuuWB6XDKZcsOp5WHYtFgnAe+7umkntRqeMidbrq9ncan+VYe6Izq&#10;w9zQfGYk+m+4j5E7f3UcuumWmzZkCzDABBi3B1h8ROCk0rN1e23GnSsy7gP+0Q+xzDwGtUe6oVhn&#10;B3zbzwUVB+im29trFfpfxzd9HFFpoCsaT41Ar7X3MURUE3/N0mnopltuWv9NQK8NUD+I5lsKnGJS&#10;6VB1e10Wp3ZTB4JFOW04Fo+W07zlV6krGoqC+mmCbrq9vdZovDsajBEwTfBEl0XRGL39AYzMgImm&#10;wAT5Naubbrlp43dDhZFnmAOrTwqcEm49hW6vz5IynuHOAyAi8TH22yRjhHEQusz1Rb+lARiwXDfd&#10;3mJb5o++i30xcHkgxm+NxyLLh1h9AlhxHFh+TDfdcteWHQUWHQHWngZMrwD/D2NiMw+jYUTIAAAA&#10;AElFTkSuQmCCUEsBAi0AFAAGAAgAAAAhALGCZ7YKAQAAEwIAABMAAAAAAAAAAAAAAAAAAAAAAFtD&#10;b250ZW50X1R5cGVzXS54bWxQSwECLQAUAAYACAAAACEAOP0h/9YAAACUAQAACwAAAAAAAAAAAAAA&#10;AAA7AQAAX3JlbHMvLnJlbHNQSwECLQAUAAYACAAAACEANbEhm3sEAADDCwAADgAAAAAAAAAAAAAA&#10;AAA6AgAAZHJzL2Uyb0RvYy54bWxQSwECLQAUAAYACAAAACEAqiYOvrwAAAAhAQAAGQAAAAAAAAAA&#10;AAAAAADhBgAAZHJzL19yZWxzL2Uyb0RvYy54bWwucmVsc1BLAQItABQABgAIAAAAIQDUY+Vf4AAA&#10;AAkBAAAPAAAAAAAAAAAAAAAAANQHAABkcnMvZG93bnJldi54bWxQSwECLQAKAAAAAAAAACEANCoU&#10;5MFwAADBcAAAFAAAAAAAAAAAAAAAAADhCAAAZHJzL21lZGlhL2ltYWdlMS5wbmdQSwUGAAAAAAYA&#10;BgB8AQAA1H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30" type="#_x0000_t75" style="position:absolute;left:-112;width:9122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C4dDDAAAA2gAAAA8AAABkcnMvZG93bnJldi54bWxEj0FrwkAUhO8F/8PyBG91kx60pq4iSkW9&#10;FE2g10f2mUSzb0N21eivd4VCj8PMfMNM552pxZVaV1lWEA8jEMS51RUXCrL0+/0ThPPIGmvLpOBO&#10;Duaz3tsUE21vvKfrwRciQNglqKD0vkmkdHlJBt3QNsTBO9rWoA+yLaRu8RbgppYfUTSSBisOCyU2&#10;tCwpPx8uRsEi3Y+zLN5OzC5+/KxXfPpNz6lSg363+ALhqfP/4b/2RiuYwOtKuAFy9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cLh0MMAAADaAAAADwAAAAAAAAAAAAAAAACf&#10;AgAAZHJzL2Rvd25yZXYueG1sUEsFBgAAAAAEAAQA9wAAAI8DAAAAAA=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31" type="#_x0000_t202" style="position:absolute;left:8092;top:135;width:16552;height:8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yEMMA&#10;AADbAAAADwAAAGRycy9kb3ducmV2LnhtbESPTW/CMAyG75P2HyIj7TZSdhioEBCqNGlohwHbgaNp&#10;TFPROF2SQffv5wMSN1t+Px4vVoPv1IViagMbmIwLUMR1sC03Br6/3p5noFJGttgFJgN/lGC1fHxY&#10;YGnDlXd02edGSQinEg24nPtS61Q78pjGoSeW2ylEj1nW2Ggb8SrhvtMvRfGqPbYsDQ57qhzV5/2v&#10;l976sDt+xmqDPy5sDh/baXXsp8Y8jYb1HFSmId/FN/e7FXyhl1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oyEMMAAADbAAAADwAAAAAAAAAAAAAAAACYAgAAZHJzL2Rv&#10;d25yZXYueG1sUEsFBgAAAAAEAAQA9QAAAIgDAAAAAA==&#10;" fillcolor="#69f" stroked="f">
                <v:textbox inset="3mm,4mm">
                  <w:txbxContent>
                    <w:p w14:paraId="6DF8D9AF" w14:textId="77777777" w:rsidR="00E847AA" w:rsidRPr="00567E1A" w:rsidRDefault="00E847AA" w:rsidP="00E847AA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7EC40AE0" w14:textId="77777777" w:rsidR="00E847AA" w:rsidRPr="00567E1A" w:rsidRDefault="00E847AA" w:rsidP="00E847AA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82C50"/>
    <w:multiLevelType w:val="hybridMultilevel"/>
    <w:tmpl w:val="53067292"/>
    <w:lvl w:ilvl="0" w:tplc="8D4641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537C"/>
    <w:multiLevelType w:val="hybridMultilevel"/>
    <w:tmpl w:val="7CA65E22"/>
    <w:lvl w:ilvl="0" w:tplc="B7723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C4E9B"/>
    <w:multiLevelType w:val="hybridMultilevel"/>
    <w:tmpl w:val="992CB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407C5"/>
    <w:multiLevelType w:val="hybridMultilevel"/>
    <w:tmpl w:val="628061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94"/>
    <w:rsid w:val="000023B5"/>
    <w:rsid w:val="000126AC"/>
    <w:rsid w:val="0002056B"/>
    <w:rsid w:val="00072A46"/>
    <w:rsid w:val="00076AC1"/>
    <w:rsid w:val="00083030"/>
    <w:rsid w:val="000A7592"/>
    <w:rsid w:val="000C7B55"/>
    <w:rsid w:val="000E6E4B"/>
    <w:rsid w:val="000F37E4"/>
    <w:rsid w:val="001172E7"/>
    <w:rsid w:val="00121C27"/>
    <w:rsid w:val="001315F9"/>
    <w:rsid w:val="00132329"/>
    <w:rsid w:val="001364F9"/>
    <w:rsid w:val="00136AA4"/>
    <w:rsid w:val="001609C4"/>
    <w:rsid w:val="00162DE5"/>
    <w:rsid w:val="001746BA"/>
    <w:rsid w:val="001A67F5"/>
    <w:rsid w:val="002234F7"/>
    <w:rsid w:val="0022631F"/>
    <w:rsid w:val="00230CFE"/>
    <w:rsid w:val="002806EA"/>
    <w:rsid w:val="002A3AD1"/>
    <w:rsid w:val="002D08B2"/>
    <w:rsid w:val="002D35A6"/>
    <w:rsid w:val="003135DE"/>
    <w:rsid w:val="003419C4"/>
    <w:rsid w:val="003512EF"/>
    <w:rsid w:val="003A4D96"/>
    <w:rsid w:val="003B6AD3"/>
    <w:rsid w:val="004522EC"/>
    <w:rsid w:val="004A5980"/>
    <w:rsid w:val="004F7D12"/>
    <w:rsid w:val="00513069"/>
    <w:rsid w:val="005229A9"/>
    <w:rsid w:val="00580693"/>
    <w:rsid w:val="005916EF"/>
    <w:rsid w:val="005B7127"/>
    <w:rsid w:val="005D49ED"/>
    <w:rsid w:val="00620404"/>
    <w:rsid w:val="00636588"/>
    <w:rsid w:val="00647ADC"/>
    <w:rsid w:val="00652639"/>
    <w:rsid w:val="00692342"/>
    <w:rsid w:val="00792F47"/>
    <w:rsid w:val="007B0E06"/>
    <w:rsid w:val="007E463B"/>
    <w:rsid w:val="0085347E"/>
    <w:rsid w:val="0088568E"/>
    <w:rsid w:val="00886B48"/>
    <w:rsid w:val="008955D5"/>
    <w:rsid w:val="008A6016"/>
    <w:rsid w:val="008B6BD6"/>
    <w:rsid w:val="0092694F"/>
    <w:rsid w:val="00943B1A"/>
    <w:rsid w:val="00957C62"/>
    <w:rsid w:val="009666F5"/>
    <w:rsid w:val="00987526"/>
    <w:rsid w:val="009A4B70"/>
    <w:rsid w:val="00A32486"/>
    <w:rsid w:val="00B06ECB"/>
    <w:rsid w:val="00B3508F"/>
    <w:rsid w:val="00B57BB9"/>
    <w:rsid w:val="00B65848"/>
    <w:rsid w:val="00B856F9"/>
    <w:rsid w:val="00BF35FA"/>
    <w:rsid w:val="00BF4B82"/>
    <w:rsid w:val="00C34E1B"/>
    <w:rsid w:val="00C632CC"/>
    <w:rsid w:val="00CF17FF"/>
    <w:rsid w:val="00D04D3D"/>
    <w:rsid w:val="00D11508"/>
    <w:rsid w:val="00D14F27"/>
    <w:rsid w:val="00D53C74"/>
    <w:rsid w:val="00DB2D9D"/>
    <w:rsid w:val="00E847AA"/>
    <w:rsid w:val="00EB1EA0"/>
    <w:rsid w:val="00F16818"/>
    <w:rsid w:val="00F32A16"/>
    <w:rsid w:val="00F6504A"/>
    <w:rsid w:val="00F77F0B"/>
    <w:rsid w:val="00F94134"/>
    <w:rsid w:val="00FA4694"/>
    <w:rsid w:val="00FD0579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AE4512"/>
  <w15:docId w15:val="{48901323-B89C-4B78-9B98-AED1F15D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9A4B7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4B7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19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Humberto OAP</cp:lastModifiedBy>
  <cp:revision>3</cp:revision>
  <cp:lastPrinted>2016-11-23T22:18:00Z</cp:lastPrinted>
  <dcterms:created xsi:type="dcterms:W3CDTF">2020-12-31T05:05:00Z</dcterms:created>
  <dcterms:modified xsi:type="dcterms:W3CDTF">2021-01-13T17:58:00Z</dcterms:modified>
</cp:coreProperties>
</file>