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CDF6" w14:textId="486F2897" w:rsidR="005A7C22" w:rsidRPr="00626802" w:rsidRDefault="005A7C22" w:rsidP="004769B1">
      <w:pPr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  <w:lang w:val="es-ES"/>
        </w:rPr>
      </w:pPr>
    </w:p>
    <w:p w14:paraId="58255928" w14:textId="58B7F781" w:rsidR="00E76137" w:rsidRDefault="00A16BB5" w:rsidP="00F808D4">
      <w:pPr>
        <w:jc w:val="center"/>
        <w:rPr>
          <w:rFonts w:ascii="Arial" w:hAnsi="Arial" w:cs="Arial"/>
          <w:b/>
          <w:bCs/>
        </w:rPr>
      </w:pPr>
      <w:r w:rsidRPr="00A16BB5">
        <w:rPr>
          <w:rFonts w:ascii="Arial" w:hAnsi="Arial" w:cs="Arial"/>
          <w:b/>
          <w:bCs/>
        </w:rPr>
        <w:t>DECLARACIÓN DE NO INCOMPATIBILIDAD, NO INHABILIDAD, NO PROHIBICIÓN Y/O NO CONFLICTO DE INTERÉS</w:t>
      </w:r>
    </w:p>
    <w:p w14:paraId="249EE236" w14:textId="77777777" w:rsidR="00F808D4" w:rsidRPr="00626802" w:rsidRDefault="00F808D4" w:rsidP="00F808D4">
      <w:pPr>
        <w:jc w:val="center"/>
        <w:rPr>
          <w:rFonts w:ascii="Arial" w:hAnsi="Arial" w:cs="Arial"/>
          <w:sz w:val="24"/>
          <w:szCs w:val="24"/>
        </w:rPr>
      </w:pPr>
    </w:p>
    <w:p w14:paraId="3958C0A8" w14:textId="10B400CD" w:rsidR="00E76137" w:rsidRPr="00F2337E" w:rsidRDefault="00D45E2F" w:rsidP="00F80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 la presente, </w:t>
      </w:r>
      <w:r w:rsidR="00E76137" w:rsidRPr="00F2337E">
        <w:rPr>
          <w:rFonts w:ascii="Arial" w:hAnsi="Arial" w:cs="Arial"/>
        </w:rPr>
        <w:t>_____________________________________________, identificado(a) como aparece al pie de mi firma, de estado civil______</w:t>
      </w:r>
      <w:r w:rsidR="00A16BB5" w:rsidRPr="00F2337E">
        <w:rPr>
          <w:rFonts w:ascii="Arial" w:hAnsi="Arial" w:cs="Arial"/>
        </w:rPr>
        <w:t>__</w:t>
      </w:r>
      <w:r w:rsidR="00E76137" w:rsidRPr="00F2337E">
        <w:rPr>
          <w:rFonts w:ascii="Arial" w:hAnsi="Arial" w:cs="Arial"/>
        </w:rPr>
        <w:t>_______, declaro bajo la gravedad del juramento de manera libre y espontanea:</w:t>
      </w:r>
    </w:p>
    <w:p w14:paraId="28149D02" w14:textId="508FA85E" w:rsidR="00A16BB5" w:rsidRDefault="00A16BB5" w:rsidP="007277E4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D45E2F">
        <w:rPr>
          <w:rFonts w:ascii="Arial" w:hAnsi="Arial" w:cs="Arial"/>
        </w:rPr>
        <w:t>Que el suscrito</w:t>
      </w:r>
      <w:r w:rsidR="00D45E2F">
        <w:rPr>
          <w:rFonts w:ascii="Arial" w:hAnsi="Arial" w:cs="Arial"/>
        </w:rPr>
        <w:t xml:space="preserve"> (a)</w:t>
      </w:r>
      <w:r w:rsidRPr="00D45E2F">
        <w:rPr>
          <w:rFonts w:ascii="Arial" w:hAnsi="Arial" w:cs="Arial"/>
        </w:rPr>
        <w:t xml:space="preserve"> no se halla incurso en causal alguno de inhabilidad, incompatibilidad, prohibición o conflicto de interés, establecida en la Constitución o la Ley, para ejercer la</w:t>
      </w:r>
      <w:r w:rsidR="00F808D4" w:rsidRPr="00D45E2F">
        <w:rPr>
          <w:rFonts w:ascii="Arial" w:hAnsi="Arial" w:cs="Arial"/>
        </w:rPr>
        <w:t>s</w:t>
      </w:r>
      <w:r w:rsidRPr="00D45E2F">
        <w:rPr>
          <w:rFonts w:ascii="Arial" w:hAnsi="Arial" w:cs="Arial"/>
        </w:rPr>
        <w:t xml:space="preserve"> funciones del </w:t>
      </w:r>
      <w:r w:rsidR="00315EE1">
        <w:rPr>
          <w:rFonts w:ascii="Arial" w:hAnsi="Arial" w:cs="Arial"/>
        </w:rPr>
        <w:t>empleo</w:t>
      </w:r>
      <w:r w:rsidRPr="00D45E2F">
        <w:rPr>
          <w:rFonts w:ascii="Arial" w:hAnsi="Arial" w:cs="Arial"/>
        </w:rPr>
        <w:t xml:space="preserve"> ______________________________________ Código ______ y Grado</w:t>
      </w:r>
      <w:r w:rsidR="00F808D4" w:rsidRPr="00D45E2F">
        <w:rPr>
          <w:rFonts w:ascii="Arial" w:hAnsi="Arial" w:cs="Arial"/>
        </w:rPr>
        <w:t xml:space="preserve"> _</w:t>
      </w:r>
      <w:r w:rsidRPr="00D45E2F">
        <w:rPr>
          <w:rFonts w:ascii="Arial" w:hAnsi="Arial" w:cs="Arial"/>
        </w:rPr>
        <w:t>_______Ubicación__________________________________________________</w:t>
      </w:r>
      <w:r w:rsidR="00D45E2F">
        <w:rPr>
          <w:rFonts w:ascii="Arial" w:hAnsi="Arial" w:cs="Arial"/>
        </w:rPr>
        <w:t>.</w:t>
      </w:r>
    </w:p>
    <w:p w14:paraId="2758DF88" w14:textId="77777777" w:rsidR="00D45E2F" w:rsidRPr="00D45E2F" w:rsidRDefault="00D45E2F" w:rsidP="00D45E2F">
      <w:pPr>
        <w:pStyle w:val="Prrafodelista"/>
        <w:ind w:left="720"/>
        <w:jc w:val="both"/>
        <w:rPr>
          <w:rFonts w:ascii="Arial" w:hAnsi="Arial" w:cs="Arial"/>
        </w:rPr>
      </w:pPr>
    </w:p>
    <w:p w14:paraId="2A8C2006" w14:textId="7FEB664B" w:rsidR="00A16BB5" w:rsidRPr="00F2337E" w:rsidRDefault="00A16BB5" w:rsidP="00A16BB5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F2337E">
        <w:rPr>
          <w:rFonts w:ascii="Arial" w:hAnsi="Arial" w:cs="Arial"/>
        </w:rPr>
        <w:t>Que el suscrito</w:t>
      </w:r>
      <w:r w:rsidR="00D45E2F">
        <w:rPr>
          <w:rFonts w:ascii="Arial" w:hAnsi="Arial" w:cs="Arial"/>
        </w:rPr>
        <w:t xml:space="preserve"> (a)</w:t>
      </w:r>
      <w:r w:rsidRPr="00F2337E">
        <w:rPr>
          <w:rFonts w:ascii="Arial" w:hAnsi="Arial" w:cs="Arial"/>
        </w:rPr>
        <w:t xml:space="preserve"> se compromete a que, en caso de sobrevenir alguna circunstancia que afecte el ejercicio de las funciones del </w:t>
      </w:r>
      <w:r w:rsidR="00315EE1">
        <w:rPr>
          <w:rFonts w:ascii="Arial" w:hAnsi="Arial" w:cs="Arial"/>
        </w:rPr>
        <w:t>empleo</w:t>
      </w:r>
      <w:r w:rsidRPr="005A0694">
        <w:rPr>
          <w:rFonts w:ascii="Arial" w:hAnsi="Arial" w:cs="Arial"/>
          <w:bCs/>
        </w:rPr>
        <w:t xml:space="preserve"> ___________________________________        Código ___________               Grado     ______________ </w:t>
      </w:r>
      <w:r w:rsidRPr="005A0694">
        <w:rPr>
          <w:rFonts w:ascii="Arial" w:hAnsi="Arial" w:cs="Arial"/>
          <w:bCs/>
          <w:iCs/>
        </w:rPr>
        <w:t>Ubicación</w:t>
      </w:r>
      <w:r w:rsidRPr="00F2337E">
        <w:rPr>
          <w:rFonts w:ascii="Arial" w:hAnsi="Arial" w:cs="Arial"/>
          <w:iCs/>
        </w:rPr>
        <w:t xml:space="preserve"> ________________________________________________</w:t>
      </w:r>
      <w:r w:rsidRPr="00F2337E">
        <w:rPr>
          <w:rFonts w:ascii="Arial" w:hAnsi="Arial" w:cs="Arial"/>
        </w:rPr>
        <w:t>se declarara impedido para adelantar cualquier tipo de actuación en el presente proceso o Investigación Administrativa.</w:t>
      </w:r>
    </w:p>
    <w:p w14:paraId="212414C8" w14:textId="77777777" w:rsidR="00A16BB5" w:rsidRPr="00F2337E" w:rsidRDefault="00A16BB5" w:rsidP="00E76137">
      <w:pPr>
        <w:jc w:val="both"/>
        <w:rPr>
          <w:rFonts w:ascii="Arial" w:hAnsi="Arial" w:cs="Arial"/>
        </w:rPr>
      </w:pPr>
    </w:p>
    <w:p w14:paraId="7A5952ED" w14:textId="458F22F9" w:rsidR="003B41A4" w:rsidRPr="00F2337E" w:rsidRDefault="00E76137" w:rsidP="00F808D4">
      <w:pPr>
        <w:jc w:val="both"/>
        <w:rPr>
          <w:rFonts w:ascii="Arial" w:hAnsi="Arial" w:cs="Arial"/>
        </w:rPr>
      </w:pPr>
      <w:r w:rsidRPr="00F2337E">
        <w:rPr>
          <w:rFonts w:ascii="Arial" w:hAnsi="Arial" w:cs="Arial"/>
        </w:rPr>
        <w:t xml:space="preserve">La presente declaración se suscribe con el fin de acreditar los requisitos y documentos para la posesión </w:t>
      </w:r>
      <w:r w:rsidRPr="00F2337E">
        <w:rPr>
          <w:rFonts w:ascii="Arial" w:hAnsi="Arial" w:cs="Arial"/>
          <w:lang w:val="es-ES"/>
        </w:rPr>
        <w:t>a</w:t>
      </w:r>
      <w:r w:rsidR="00BA5654" w:rsidRPr="00F2337E">
        <w:rPr>
          <w:rFonts w:ascii="Arial" w:hAnsi="Arial" w:cs="Arial"/>
          <w:lang w:val="es-ES"/>
        </w:rPr>
        <w:t xml:space="preserve"> los ___________ días del mes de_________</w:t>
      </w:r>
      <w:r w:rsidR="00C475CD" w:rsidRPr="00F2337E">
        <w:rPr>
          <w:rFonts w:ascii="Arial" w:hAnsi="Arial" w:cs="Arial"/>
          <w:lang w:val="es-ES"/>
        </w:rPr>
        <w:t>_________</w:t>
      </w:r>
      <w:r w:rsidR="00BA5654" w:rsidRPr="00F2337E">
        <w:rPr>
          <w:rFonts w:ascii="Arial" w:hAnsi="Arial" w:cs="Arial"/>
          <w:lang w:val="es-ES"/>
        </w:rPr>
        <w:t xml:space="preserve">_ </w:t>
      </w:r>
      <w:r w:rsidRPr="00F2337E">
        <w:rPr>
          <w:rFonts w:ascii="Arial" w:hAnsi="Arial" w:cs="Arial"/>
          <w:lang w:val="es-ES"/>
        </w:rPr>
        <w:t>d</w:t>
      </w:r>
      <w:r w:rsidR="00BA5654" w:rsidRPr="00F2337E">
        <w:rPr>
          <w:rFonts w:ascii="Arial" w:hAnsi="Arial" w:cs="Arial"/>
          <w:lang w:val="es-ES"/>
        </w:rPr>
        <w:t>el año________</w:t>
      </w:r>
      <w:r w:rsidRPr="00F2337E">
        <w:rPr>
          <w:rFonts w:ascii="Arial" w:hAnsi="Arial" w:cs="Arial"/>
          <w:lang w:val="es-ES"/>
        </w:rPr>
        <w:t>.</w:t>
      </w:r>
    </w:p>
    <w:p w14:paraId="0A28D854" w14:textId="5BFFB7BA" w:rsidR="003221E3" w:rsidRPr="00F2337E" w:rsidRDefault="003221E3" w:rsidP="003221E3">
      <w:pPr>
        <w:jc w:val="both"/>
        <w:rPr>
          <w:rFonts w:ascii="Arial" w:hAnsi="Arial" w:cs="Arial"/>
          <w:sz w:val="24"/>
          <w:szCs w:val="24"/>
        </w:rPr>
      </w:pPr>
    </w:p>
    <w:p w14:paraId="76F98BD1" w14:textId="2AADABDD" w:rsidR="00697DC1" w:rsidRPr="00F2337E" w:rsidRDefault="004B4AEA" w:rsidP="00F808D4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2337E">
        <w:rPr>
          <w:rFonts w:ascii="Arial" w:hAnsi="Arial" w:cs="Arial"/>
          <w:sz w:val="24"/>
          <w:szCs w:val="24"/>
          <w:lang w:val="es-ES"/>
        </w:rPr>
        <w:t>Firma:</w:t>
      </w:r>
      <w:r w:rsidRPr="00F2337E">
        <w:rPr>
          <w:rFonts w:ascii="Arial" w:hAnsi="Arial" w:cs="Arial"/>
          <w:sz w:val="24"/>
          <w:szCs w:val="24"/>
          <w:lang w:val="es-ES"/>
        </w:rPr>
        <w:tab/>
      </w:r>
      <w:r w:rsidR="00697DC1" w:rsidRPr="00F2337E">
        <w:rPr>
          <w:rFonts w:ascii="Arial" w:hAnsi="Arial" w:cs="Arial"/>
          <w:sz w:val="24"/>
          <w:szCs w:val="24"/>
          <w:lang w:val="es-ES"/>
        </w:rPr>
        <w:t>________</w:t>
      </w:r>
      <w:r w:rsidR="00A16BB5" w:rsidRPr="00F2337E">
        <w:rPr>
          <w:rFonts w:ascii="Arial" w:hAnsi="Arial" w:cs="Arial"/>
          <w:sz w:val="24"/>
          <w:szCs w:val="24"/>
          <w:lang w:val="es-ES"/>
        </w:rPr>
        <w:t>_______</w:t>
      </w:r>
      <w:r w:rsidR="00697DC1" w:rsidRPr="00F2337E">
        <w:rPr>
          <w:rFonts w:ascii="Arial" w:hAnsi="Arial" w:cs="Arial"/>
          <w:sz w:val="24"/>
          <w:szCs w:val="24"/>
          <w:lang w:val="es-ES"/>
        </w:rPr>
        <w:t>_________________</w:t>
      </w:r>
    </w:p>
    <w:p w14:paraId="18846CB4" w14:textId="3C3BF1E0" w:rsidR="00A16BB5" w:rsidRPr="00F2337E" w:rsidRDefault="00A16BB5" w:rsidP="00F808D4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2337E">
        <w:rPr>
          <w:rFonts w:ascii="Arial" w:hAnsi="Arial" w:cs="Arial"/>
          <w:sz w:val="24"/>
          <w:szCs w:val="24"/>
          <w:lang w:val="es-ES"/>
        </w:rPr>
        <w:t>Nombre</w:t>
      </w:r>
      <w:r w:rsidR="00E124DB" w:rsidRPr="00F2337E">
        <w:rPr>
          <w:rFonts w:ascii="Arial" w:hAnsi="Arial" w:cs="Arial"/>
          <w:sz w:val="24"/>
          <w:szCs w:val="24"/>
          <w:lang w:val="es-ES"/>
        </w:rPr>
        <w:t>:</w:t>
      </w:r>
    </w:p>
    <w:p w14:paraId="437DB928" w14:textId="7ABD77E5" w:rsidR="00697DC1" w:rsidRPr="00F2337E" w:rsidRDefault="00A16BB5" w:rsidP="00F808D4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2337E">
        <w:rPr>
          <w:rFonts w:ascii="Arial" w:hAnsi="Arial" w:cs="Arial"/>
          <w:sz w:val="24"/>
          <w:szCs w:val="24"/>
          <w:lang w:val="es-ES"/>
        </w:rPr>
        <w:t xml:space="preserve">No. de Cédula: </w:t>
      </w:r>
      <w:bookmarkStart w:id="0" w:name="_GoBack"/>
      <w:bookmarkEnd w:id="0"/>
    </w:p>
    <w:p w14:paraId="4AA3FBFA" w14:textId="10067F96" w:rsidR="00697DC1" w:rsidRDefault="00697DC1" w:rsidP="003B41A4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  <w:lang w:val="es-ES"/>
        </w:rPr>
      </w:pPr>
    </w:p>
    <w:p w14:paraId="64596832" w14:textId="77777777" w:rsidR="00697DC1" w:rsidRPr="00626802" w:rsidRDefault="00697DC1" w:rsidP="003B41A4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  <w:lang w:val="es-ES"/>
        </w:rPr>
      </w:pPr>
    </w:p>
    <w:p w14:paraId="3172538F" w14:textId="77777777" w:rsidR="00A35862" w:rsidRPr="00626802" w:rsidRDefault="00A35862" w:rsidP="00FE24EE">
      <w:pPr>
        <w:jc w:val="both"/>
        <w:rPr>
          <w:rFonts w:ascii="Verdana" w:hAnsi="Verdana" w:cs="Arial"/>
          <w:sz w:val="24"/>
          <w:szCs w:val="24"/>
          <w:lang w:val="es-ES"/>
        </w:rPr>
      </w:pPr>
    </w:p>
    <w:sectPr w:rsidR="00A35862" w:rsidRPr="00626802" w:rsidSect="00E124DB">
      <w:headerReference w:type="default" r:id="rId7"/>
      <w:foot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B1D71" w14:textId="77777777" w:rsidR="00D54AA1" w:rsidRDefault="00D54AA1" w:rsidP="007E52B7">
      <w:pPr>
        <w:spacing w:after="0" w:line="240" w:lineRule="auto"/>
      </w:pPr>
      <w:r>
        <w:separator/>
      </w:r>
    </w:p>
  </w:endnote>
  <w:endnote w:type="continuationSeparator" w:id="0">
    <w:p w14:paraId="596F3BC1" w14:textId="77777777" w:rsidR="00D54AA1" w:rsidRDefault="00D54AA1" w:rsidP="007E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 SemiBold">
    <w:altName w:val="Calibri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0EFA0" w14:textId="77777777" w:rsidR="00557DD1" w:rsidRPr="001B4990" w:rsidRDefault="00557DD1" w:rsidP="007E52B7">
    <w:pPr>
      <w:pStyle w:val="Piedepgina"/>
      <w:rPr>
        <w:rFonts w:ascii="Work Sans SemiBold" w:hAnsi="Work Sans SemiBold"/>
        <w:color w:val="2F5496" w:themeColor="accent1" w:themeShade="BF"/>
        <w:sz w:val="14"/>
        <w:szCs w:val="15"/>
      </w:rPr>
    </w:pPr>
    <w:r w:rsidRPr="001B4990">
      <w:rPr>
        <w:rFonts w:ascii="Work Sans SemiBold" w:hAnsi="Work Sans SemiBold"/>
        <w:color w:val="2F5496" w:themeColor="accent1" w:themeShade="BF"/>
        <w:sz w:val="14"/>
        <w:szCs w:val="15"/>
      </w:rPr>
      <w:t>Sede correspondencia: Edificio Camargo. Calle 12B No. 8– 38</w:t>
    </w:r>
  </w:p>
  <w:p w14:paraId="4205A086" w14:textId="77777777" w:rsidR="00557DD1" w:rsidRPr="001B4990" w:rsidRDefault="00557DD1" w:rsidP="007E52B7">
    <w:pPr>
      <w:pStyle w:val="Piedepgina"/>
      <w:rPr>
        <w:rFonts w:ascii="Work Sans SemiBold" w:hAnsi="Work Sans SemiBold"/>
        <w:color w:val="2F5496" w:themeColor="accent1" w:themeShade="BF"/>
        <w:sz w:val="14"/>
        <w:szCs w:val="15"/>
      </w:rPr>
    </w:pPr>
    <w:r w:rsidRPr="001B4990">
      <w:rPr>
        <w:rFonts w:ascii="Work Sans SemiBold" w:hAnsi="Work Sans SemiBold"/>
        <w:color w:val="2F5496" w:themeColor="accent1" w:themeShade="BF"/>
        <w:sz w:val="14"/>
        <w:szCs w:val="15"/>
      </w:rPr>
      <w:t>Conmutador. 2427400 – Sitio web www.mininterior.gov.co</w:t>
    </w:r>
  </w:p>
  <w:p w14:paraId="6CEBFCE8" w14:textId="77777777" w:rsidR="00557DD1" w:rsidRDefault="00557DD1" w:rsidP="007E52B7">
    <w:pPr>
      <w:pStyle w:val="Piedepgina"/>
      <w:rPr>
        <w:rFonts w:ascii="Work Sans SemiBold" w:hAnsi="Work Sans SemiBold"/>
        <w:color w:val="2F5496" w:themeColor="accent1" w:themeShade="BF"/>
        <w:sz w:val="14"/>
        <w:szCs w:val="15"/>
      </w:rPr>
    </w:pPr>
    <w:r w:rsidRPr="001B4990">
      <w:rPr>
        <w:rFonts w:ascii="Work Sans SemiBold" w:hAnsi="Work Sans SemiBold"/>
        <w:color w:val="2F5496" w:themeColor="accent1" w:themeShade="BF"/>
        <w:sz w:val="14"/>
        <w:szCs w:val="15"/>
      </w:rPr>
      <w:t xml:space="preserve">Servicio al Ciudadano: </w:t>
    </w:r>
    <w:hyperlink r:id="rId1" w:history="1">
      <w:r w:rsidRPr="001B4990">
        <w:rPr>
          <w:rStyle w:val="Hipervnculo"/>
          <w:rFonts w:ascii="Work Sans SemiBold" w:hAnsi="Work Sans SemiBold"/>
          <w:sz w:val="14"/>
          <w:szCs w:val="15"/>
        </w:rPr>
        <w:t>servicioalciudadano@mininterior.gov.co</w:t>
      </w:r>
    </w:hyperlink>
    <w:r w:rsidRPr="001B4990">
      <w:rPr>
        <w:rFonts w:ascii="Work Sans SemiBold" w:hAnsi="Work Sans SemiBold"/>
        <w:color w:val="2F5496" w:themeColor="accent1" w:themeShade="BF"/>
        <w:sz w:val="14"/>
        <w:szCs w:val="15"/>
      </w:rPr>
      <w:t xml:space="preserve"> - Línea gratuita 018000910403</w:t>
    </w:r>
  </w:p>
  <w:p w14:paraId="557BF011" w14:textId="31180482" w:rsidR="00557DD1" w:rsidRPr="00DE05F8" w:rsidRDefault="00557DD1" w:rsidP="007E52B7">
    <w:pPr>
      <w:pStyle w:val="Piedepgina"/>
      <w:rPr>
        <w:rFonts w:ascii="Work Sans SemiBold" w:hAnsi="Work Sans SemiBold"/>
        <w:color w:val="2F5496" w:themeColor="accent1" w:themeShade="BF"/>
        <w:sz w:val="14"/>
        <w:szCs w:val="15"/>
      </w:rPr>
    </w:pPr>
    <w:r w:rsidRPr="001B4990">
      <w:rPr>
        <w:rFonts w:ascii="Work Sans SemiBold" w:hAnsi="Work Sans SemiBold"/>
        <w:color w:val="2F5496" w:themeColor="accent1" w:themeShade="BF"/>
        <w:sz w:val="14"/>
        <w:szCs w:val="15"/>
      </w:rPr>
      <w:t>Bogotá, D.C. - Colombia - Sur América</w:t>
    </w:r>
    <w:r>
      <w:rPr>
        <w:rFonts w:ascii="Work Sans SemiBold" w:hAnsi="Work Sans SemiBold"/>
        <w:color w:val="2F5496" w:themeColor="accent1" w:themeShade="BF"/>
        <w:sz w:val="14"/>
        <w:szCs w:val="15"/>
      </w:rPr>
      <w:tab/>
    </w:r>
    <w:r>
      <w:rPr>
        <w:rFonts w:ascii="Work Sans SemiBold" w:hAnsi="Work Sans SemiBold"/>
        <w:color w:val="2F5496" w:themeColor="accent1" w:themeShade="BF"/>
        <w:sz w:val="14"/>
        <w:szCs w:val="15"/>
      </w:rPr>
      <w:tab/>
    </w:r>
  </w:p>
  <w:p w14:paraId="71C740EB" w14:textId="77777777" w:rsidR="00557DD1" w:rsidRDefault="00557D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D4459" w14:textId="77777777" w:rsidR="00D54AA1" w:rsidRDefault="00D54AA1" w:rsidP="007E52B7">
      <w:pPr>
        <w:spacing w:after="0" w:line="240" w:lineRule="auto"/>
      </w:pPr>
      <w:r>
        <w:separator/>
      </w:r>
    </w:p>
  </w:footnote>
  <w:footnote w:type="continuationSeparator" w:id="0">
    <w:p w14:paraId="277D3562" w14:textId="77777777" w:rsidR="00D54AA1" w:rsidRDefault="00D54AA1" w:rsidP="007E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81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80"/>
      <w:gridCol w:w="1253"/>
      <w:gridCol w:w="3738"/>
      <w:gridCol w:w="1276"/>
      <w:gridCol w:w="1560"/>
    </w:tblGrid>
    <w:tr w:rsidR="00DF4A2B" w:rsidRPr="006545B6" w14:paraId="6251D5EF" w14:textId="77777777" w:rsidTr="002F4309">
      <w:trPr>
        <w:cantSplit/>
        <w:trHeight w:val="410"/>
      </w:trPr>
      <w:tc>
        <w:tcPr>
          <w:tcW w:w="2380" w:type="dxa"/>
          <w:vMerge w:val="restart"/>
          <w:vAlign w:val="center"/>
        </w:tcPr>
        <w:p w14:paraId="16D38994" w14:textId="2AC7B4E1" w:rsidR="00CE6ECF" w:rsidRPr="006545B6" w:rsidRDefault="00DF4A2B" w:rsidP="00F60DA4">
          <w:r>
            <w:rPr>
              <w:noProof/>
            </w:rPr>
            <w:drawing>
              <wp:inline distT="0" distB="0" distL="0" distR="0" wp14:anchorId="4A72F5CE" wp14:editId="11649147">
                <wp:extent cx="1400175" cy="533400"/>
                <wp:effectExtent l="0" t="0" r="9525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7D9CCA-5864-46C6-8231-C34DD555648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507D9CCA-5864-46C6-8231-C34DD5556487}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3" w:type="dxa"/>
          <w:shd w:val="clear" w:color="auto" w:fill="FFFFFF"/>
          <w:vAlign w:val="center"/>
        </w:tcPr>
        <w:p w14:paraId="4C51B5D3" w14:textId="77777777" w:rsidR="00CE6ECF" w:rsidRPr="00B94A00" w:rsidRDefault="00CE6ECF" w:rsidP="00CE6EC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94A00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3738" w:type="dxa"/>
          <w:shd w:val="clear" w:color="auto" w:fill="FFFFFF"/>
          <w:vAlign w:val="center"/>
        </w:tcPr>
        <w:p w14:paraId="75B94F4B" w14:textId="77777777" w:rsidR="00CE6ECF" w:rsidRPr="00B94A00" w:rsidRDefault="00CE6ECF" w:rsidP="00CE6EC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94A00">
            <w:rPr>
              <w:rFonts w:ascii="Arial" w:hAnsi="Arial" w:cs="Arial"/>
              <w:b/>
              <w:sz w:val="20"/>
              <w:szCs w:val="20"/>
            </w:rPr>
            <w:t>GESTIÓN DEL TALENTO HUMANO</w:t>
          </w:r>
        </w:p>
      </w:tc>
      <w:tc>
        <w:tcPr>
          <w:tcW w:w="1276" w:type="dxa"/>
          <w:shd w:val="clear" w:color="auto" w:fill="FFFFFF"/>
          <w:vAlign w:val="center"/>
        </w:tcPr>
        <w:p w14:paraId="6123E2CF" w14:textId="77777777" w:rsidR="00CE6ECF" w:rsidRPr="00B94A00" w:rsidRDefault="00CE6ECF" w:rsidP="00CE6EC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94A00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560" w:type="dxa"/>
          <w:shd w:val="clear" w:color="auto" w:fill="auto"/>
          <w:vAlign w:val="center"/>
        </w:tcPr>
        <w:p w14:paraId="38C11510" w14:textId="7A0CA494" w:rsidR="00CE6ECF" w:rsidRPr="002F4309" w:rsidRDefault="00161934" w:rsidP="00CE6EC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4309">
            <w:rPr>
              <w:rFonts w:ascii="Arial" w:hAnsi="Arial" w:cs="Arial"/>
              <w:b/>
              <w:sz w:val="20"/>
              <w:szCs w:val="20"/>
            </w:rPr>
            <w:t>0</w:t>
          </w:r>
          <w:r w:rsidR="00DF4A2B" w:rsidRPr="002F4309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  <w:tr w:rsidR="00DF4A2B" w:rsidRPr="006545B6" w14:paraId="5D1DF2DF" w14:textId="77777777" w:rsidTr="002F4309">
      <w:trPr>
        <w:cantSplit/>
        <w:trHeight w:val="474"/>
      </w:trPr>
      <w:tc>
        <w:tcPr>
          <w:tcW w:w="2380" w:type="dxa"/>
          <w:vMerge/>
        </w:tcPr>
        <w:p w14:paraId="78892AD5" w14:textId="77777777" w:rsidR="00CE6ECF" w:rsidRPr="006545B6" w:rsidRDefault="00CE6ECF" w:rsidP="00CE6ECF">
          <w:pPr>
            <w:jc w:val="both"/>
          </w:pPr>
        </w:p>
      </w:tc>
      <w:tc>
        <w:tcPr>
          <w:tcW w:w="1253" w:type="dxa"/>
          <w:vMerge w:val="restart"/>
          <w:shd w:val="clear" w:color="auto" w:fill="FFFFFF"/>
          <w:vAlign w:val="center"/>
        </w:tcPr>
        <w:p w14:paraId="413D14A1" w14:textId="77777777" w:rsidR="00CE6ECF" w:rsidRPr="00B94A00" w:rsidRDefault="00CE6ECF" w:rsidP="00CE6EC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94A00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738" w:type="dxa"/>
          <w:vMerge w:val="restart"/>
          <w:shd w:val="clear" w:color="auto" w:fill="FFFFFF"/>
          <w:vAlign w:val="center"/>
        </w:tcPr>
        <w:p w14:paraId="5F4D4A04" w14:textId="436DB320" w:rsidR="00CE6ECF" w:rsidRPr="00B94A00" w:rsidRDefault="00A16BB5" w:rsidP="00946D71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" w:name="_Hlk89246375"/>
          <w:r w:rsidRPr="00B94A00">
            <w:rPr>
              <w:rFonts w:ascii="Arial" w:hAnsi="Arial" w:cs="Arial"/>
              <w:b/>
              <w:sz w:val="20"/>
              <w:szCs w:val="20"/>
            </w:rPr>
            <w:t>DECLARACIÓN DE NO INCOMPATIBILIDAD, NO INHABILIDAD, NO PROHIBICIÓN Y/O NO CONFLICTO DE INTERÉS.</w:t>
          </w:r>
          <w:bookmarkStart w:id="2" w:name="_Hlk57119220"/>
          <w:r w:rsidRPr="00B94A00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CE6ECF" w:rsidRPr="00B94A00">
            <w:rPr>
              <w:rFonts w:ascii="Arial" w:hAnsi="Arial" w:cs="Arial"/>
              <w:b/>
              <w:sz w:val="20"/>
              <w:szCs w:val="20"/>
            </w:rPr>
            <w:t xml:space="preserve">ANEXO </w:t>
          </w:r>
          <w:r w:rsidR="00AA61AE" w:rsidRPr="00B94A00">
            <w:rPr>
              <w:rFonts w:ascii="Arial" w:hAnsi="Arial" w:cs="Arial"/>
              <w:b/>
              <w:sz w:val="20"/>
              <w:szCs w:val="20"/>
            </w:rPr>
            <w:t>14</w:t>
          </w:r>
          <w:r w:rsidR="00CE6ECF" w:rsidRPr="00B94A00">
            <w:rPr>
              <w:rFonts w:ascii="Arial" w:hAnsi="Arial" w:cs="Arial"/>
              <w:b/>
              <w:sz w:val="20"/>
              <w:szCs w:val="20"/>
            </w:rPr>
            <w:t>.</w:t>
          </w:r>
          <w:bookmarkEnd w:id="1"/>
          <w:bookmarkEnd w:id="2"/>
        </w:p>
      </w:tc>
      <w:tc>
        <w:tcPr>
          <w:tcW w:w="1276" w:type="dxa"/>
          <w:shd w:val="clear" w:color="auto" w:fill="FFFFFF"/>
          <w:vAlign w:val="center"/>
        </w:tcPr>
        <w:p w14:paraId="331D5A04" w14:textId="77777777" w:rsidR="00CE6ECF" w:rsidRPr="00B94A00" w:rsidRDefault="00CE6ECF" w:rsidP="00CE6ECF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B94A00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1560" w:type="dxa"/>
          <w:shd w:val="clear" w:color="auto" w:fill="auto"/>
          <w:vAlign w:val="center"/>
        </w:tcPr>
        <w:p w14:paraId="081307C6" w14:textId="77777777" w:rsidR="00CE6ECF" w:rsidRPr="002F4309" w:rsidRDefault="00CE6ECF" w:rsidP="009006AE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begin"/>
          </w: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instrText xml:space="preserve"> PAGE </w:instrText>
          </w: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separate"/>
          </w: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t>3</w:t>
          </w: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end"/>
          </w: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t xml:space="preserve"> de </w:t>
          </w: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begin"/>
          </w: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instrText xml:space="preserve"> NUMPAGES  </w:instrText>
          </w: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separate"/>
          </w: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t>18</w:t>
          </w:r>
          <w:r w:rsidRPr="002F4309">
            <w:rPr>
              <w:rFonts w:ascii="Arial" w:hAnsi="Arial" w:cs="Arial"/>
              <w:b/>
              <w:snapToGrid w:val="0"/>
              <w:sz w:val="20"/>
              <w:szCs w:val="20"/>
            </w:rPr>
            <w:fldChar w:fldCharType="end"/>
          </w:r>
        </w:p>
      </w:tc>
    </w:tr>
    <w:tr w:rsidR="00DF4A2B" w:rsidRPr="00EC08C9" w14:paraId="0E643DDC" w14:textId="77777777" w:rsidTr="002F4309">
      <w:trPr>
        <w:cantSplit/>
        <w:trHeight w:val="409"/>
      </w:trPr>
      <w:tc>
        <w:tcPr>
          <w:tcW w:w="2380" w:type="dxa"/>
          <w:vMerge/>
        </w:tcPr>
        <w:p w14:paraId="60FB3AD6" w14:textId="77777777" w:rsidR="00CE6ECF" w:rsidRPr="006545B6" w:rsidRDefault="00CE6ECF" w:rsidP="00CE6ECF">
          <w:pPr>
            <w:jc w:val="both"/>
          </w:pPr>
        </w:p>
      </w:tc>
      <w:tc>
        <w:tcPr>
          <w:tcW w:w="1253" w:type="dxa"/>
          <w:vMerge/>
          <w:shd w:val="clear" w:color="auto" w:fill="FFFFFF"/>
        </w:tcPr>
        <w:p w14:paraId="210D1E2D" w14:textId="77777777" w:rsidR="00CE6ECF" w:rsidRPr="00B94A00" w:rsidRDefault="00CE6ECF" w:rsidP="00CE6EC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738" w:type="dxa"/>
          <w:vMerge/>
          <w:shd w:val="clear" w:color="auto" w:fill="FFFFFF"/>
        </w:tcPr>
        <w:p w14:paraId="0F4B768C" w14:textId="77777777" w:rsidR="00CE6ECF" w:rsidRPr="00B94A00" w:rsidRDefault="00CE6ECF" w:rsidP="00CE6EC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76" w:type="dxa"/>
          <w:shd w:val="clear" w:color="auto" w:fill="FFFFFF"/>
          <w:vAlign w:val="center"/>
        </w:tcPr>
        <w:p w14:paraId="5D0F964D" w14:textId="77777777" w:rsidR="00CE6ECF" w:rsidRPr="00B94A00" w:rsidRDefault="00CE6ECF" w:rsidP="00CE6EC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94A00">
            <w:rPr>
              <w:rFonts w:ascii="Arial" w:hAnsi="Arial" w:cs="Arial"/>
              <w:b/>
              <w:sz w:val="20"/>
              <w:szCs w:val="20"/>
            </w:rPr>
            <w:t>FECHA VIGENCIA</w:t>
          </w:r>
        </w:p>
      </w:tc>
      <w:tc>
        <w:tcPr>
          <w:tcW w:w="1560" w:type="dxa"/>
          <w:shd w:val="clear" w:color="auto" w:fill="auto"/>
          <w:vAlign w:val="center"/>
        </w:tcPr>
        <w:p w14:paraId="3A05DFB7" w14:textId="78C7A0BE" w:rsidR="00CE6ECF" w:rsidRPr="002F4309" w:rsidRDefault="002F4309" w:rsidP="00CE6EC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4309">
            <w:rPr>
              <w:rFonts w:ascii="Arial" w:hAnsi="Arial" w:cs="Arial"/>
              <w:b/>
              <w:sz w:val="20"/>
              <w:szCs w:val="20"/>
            </w:rPr>
            <w:t>04/08/2023</w:t>
          </w:r>
        </w:p>
      </w:tc>
    </w:tr>
  </w:tbl>
  <w:p w14:paraId="1476E748" w14:textId="0E76635F" w:rsidR="00557DD1" w:rsidRDefault="00557D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F8E"/>
    <w:multiLevelType w:val="hybridMultilevel"/>
    <w:tmpl w:val="EAD8075C"/>
    <w:lvl w:ilvl="0" w:tplc="F7984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C62"/>
    <w:multiLevelType w:val="hybridMultilevel"/>
    <w:tmpl w:val="3F4EF8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F49"/>
    <w:multiLevelType w:val="hybridMultilevel"/>
    <w:tmpl w:val="4B9C12CA"/>
    <w:lvl w:ilvl="0" w:tplc="A71A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581F"/>
    <w:multiLevelType w:val="hybridMultilevel"/>
    <w:tmpl w:val="D3A03A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4CBA"/>
    <w:multiLevelType w:val="hybridMultilevel"/>
    <w:tmpl w:val="FCF62F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E114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6E0F13"/>
    <w:multiLevelType w:val="multilevel"/>
    <w:tmpl w:val="E67A83EC"/>
    <w:lvl w:ilvl="0">
      <w:numFmt w:val="bullet"/>
      <w:lvlText w:val="-"/>
      <w:lvlJc w:val="left"/>
      <w:pPr>
        <w:ind w:left="102" w:hanging="118"/>
      </w:pPr>
      <w:rPr>
        <w:rFonts w:ascii="Calibri" w:eastAsia="Calibri" w:hAnsi="Calibri" w:cs="Calibri"/>
        <w:w w:val="100"/>
        <w:sz w:val="22"/>
        <w:szCs w:val="22"/>
        <w:lang w:val="es-ES" w:eastAsia="es-ES" w:bidi="es-ES"/>
      </w:rPr>
    </w:lvl>
    <w:lvl w:ilvl="1">
      <w:numFmt w:val="bullet"/>
      <w:lvlText w:val="•"/>
      <w:lvlJc w:val="left"/>
      <w:pPr>
        <w:ind w:left="996" w:hanging="118"/>
      </w:pPr>
      <w:rPr>
        <w:lang w:val="es-ES" w:eastAsia="es-ES" w:bidi="es-ES"/>
      </w:rPr>
    </w:lvl>
    <w:lvl w:ilvl="2">
      <w:numFmt w:val="bullet"/>
      <w:lvlText w:val="•"/>
      <w:lvlJc w:val="left"/>
      <w:pPr>
        <w:ind w:left="1892" w:hanging="118"/>
      </w:pPr>
      <w:rPr>
        <w:lang w:val="es-ES" w:eastAsia="es-ES" w:bidi="es-ES"/>
      </w:rPr>
    </w:lvl>
    <w:lvl w:ilvl="3">
      <w:numFmt w:val="bullet"/>
      <w:lvlText w:val="•"/>
      <w:lvlJc w:val="left"/>
      <w:pPr>
        <w:ind w:left="2788" w:hanging="118"/>
      </w:pPr>
      <w:rPr>
        <w:lang w:val="es-ES" w:eastAsia="es-ES" w:bidi="es-ES"/>
      </w:rPr>
    </w:lvl>
    <w:lvl w:ilvl="4">
      <w:numFmt w:val="bullet"/>
      <w:lvlText w:val="•"/>
      <w:lvlJc w:val="left"/>
      <w:pPr>
        <w:ind w:left="3684" w:hanging="118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580" w:hanging="118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476" w:hanging="118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372" w:hanging="118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268" w:hanging="118"/>
      </w:pPr>
      <w:rPr>
        <w:lang w:val="es-ES" w:eastAsia="es-ES" w:bidi="es-ES"/>
      </w:rPr>
    </w:lvl>
  </w:abstractNum>
  <w:abstractNum w:abstractNumId="7" w15:restartNumberingAfterBreak="0">
    <w:nsid w:val="2A430DFB"/>
    <w:multiLevelType w:val="hybridMultilevel"/>
    <w:tmpl w:val="BF84AE5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565AF"/>
    <w:multiLevelType w:val="hybridMultilevel"/>
    <w:tmpl w:val="4C9C6E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C5403"/>
    <w:multiLevelType w:val="hybridMultilevel"/>
    <w:tmpl w:val="A80A0A4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416EC"/>
    <w:multiLevelType w:val="hybridMultilevel"/>
    <w:tmpl w:val="0BB8042C"/>
    <w:lvl w:ilvl="0" w:tplc="54465854">
      <w:start w:val="100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71067"/>
    <w:multiLevelType w:val="hybridMultilevel"/>
    <w:tmpl w:val="D38C3304"/>
    <w:lvl w:ilvl="0" w:tplc="82E88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11085"/>
    <w:multiLevelType w:val="hybridMultilevel"/>
    <w:tmpl w:val="70C82FA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12D94"/>
    <w:multiLevelType w:val="hybridMultilevel"/>
    <w:tmpl w:val="FA148FE2"/>
    <w:lvl w:ilvl="0" w:tplc="B3461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029D1"/>
    <w:multiLevelType w:val="hybridMultilevel"/>
    <w:tmpl w:val="B41E6D60"/>
    <w:lvl w:ilvl="0" w:tplc="269C9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E5EFA"/>
    <w:multiLevelType w:val="multilevel"/>
    <w:tmpl w:val="F118D00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22D11"/>
    <w:multiLevelType w:val="hybridMultilevel"/>
    <w:tmpl w:val="4B2890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15"/>
  </w:num>
  <w:num w:numId="12">
    <w:abstractNumId w:val="11"/>
  </w:num>
  <w:num w:numId="13">
    <w:abstractNumId w:val="14"/>
  </w:num>
  <w:num w:numId="14">
    <w:abstractNumId w:val="4"/>
  </w:num>
  <w:num w:numId="15">
    <w:abstractNumId w:val="4"/>
  </w:num>
  <w:num w:numId="16">
    <w:abstractNumId w:val="3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B7"/>
    <w:rsid w:val="00007186"/>
    <w:rsid w:val="000470B3"/>
    <w:rsid w:val="000A7E6B"/>
    <w:rsid w:val="000B1CFD"/>
    <w:rsid w:val="000B7E31"/>
    <w:rsid w:val="000F5A6B"/>
    <w:rsid w:val="00103E17"/>
    <w:rsid w:val="0012539E"/>
    <w:rsid w:val="00161934"/>
    <w:rsid w:val="001909CF"/>
    <w:rsid w:val="001A4DAD"/>
    <w:rsid w:val="001C26B7"/>
    <w:rsid w:val="001D05A5"/>
    <w:rsid w:val="001F0C65"/>
    <w:rsid w:val="00210FFE"/>
    <w:rsid w:val="00257C5A"/>
    <w:rsid w:val="00265C0C"/>
    <w:rsid w:val="002B09D9"/>
    <w:rsid w:val="002B638C"/>
    <w:rsid w:val="002D4026"/>
    <w:rsid w:val="002F4309"/>
    <w:rsid w:val="002F61CA"/>
    <w:rsid w:val="002F677C"/>
    <w:rsid w:val="00302437"/>
    <w:rsid w:val="00307D22"/>
    <w:rsid w:val="00315EE1"/>
    <w:rsid w:val="003221E3"/>
    <w:rsid w:val="00326CDD"/>
    <w:rsid w:val="0033347C"/>
    <w:rsid w:val="00361C8A"/>
    <w:rsid w:val="00371DF9"/>
    <w:rsid w:val="00391C3C"/>
    <w:rsid w:val="003B41A4"/>
    <w:rsid w:val="003C1F94"/>
    <w:rsid w:val="003E4B5A"/>
    <w:rsid w:val="003F6212"/>
    <w:rsid w:val="00404D3A"/>
    <w:rsid w:val="00424082"/>
    <w:rsid w:val="00435EED"/>
    <w:rsid w:val="004769B1"/>
    <w:rsid w:val="00490BF8"/>
    <w:rsid w:val="004B30F1"/>
    <w:rsid w:val="004B4AEA"/>
    <w:rsid w:val="004B55F3"/>
    <w:rsid w:val="004C1F43"/>
    <w:rsid w:val="004D46FC"/>
    <w:rsid w:val="004D49C0"/>
    <w:rsid w:val="004E1666"/>
    <w:rsid w:val="004E1B0D"/>
    <w:rsid w:val="004F034E"/>
    <w:rsid w:val="004F129D"/>
    <w:rsid w:val="004F36CA"/>
    <w:rsid w:val="00503E1C"/>
    <w:rsid w:val="00504257"/>
    <w:rsid w:val="005330B7"/>
    <w:rsid w:val="00536C69"/>
    <w:rsid w:val="00555FF7"/>
    <w:rsid w:val="00557DD1"/>
    <w:rsid w:val="0056083F"/>
    <w:rsid w:val="005A0694"/>
    <w:rsid w:val="005A3E85"/>
    <w:rsid w:val="005A6A29"/>
    <w:rsid w:val="005A7C22"/>
    <w:rsid w:val="005D2BF2"/>
    <w:rsid w:val="0060470E"/>
    <w:rsid w:val="00626802"/>
    <w:rsid w:val="00627538"/>
    <w:rsid w:val="0065585F"/>
    <w:rsid w:val="00697DC1"/>
    <w:rsid w:val="006C1F93"/>
    <w:rsid w:val="006E0B40"/>
    <w:rsid w:val="006E7CB4"/>
    <w:rsid w:val="006F7C6B"/>
    <w:rsid w:val="007018CF"/>
    <w:rsid w:val="00702032"/>
    <w:rsid w:val="00720812"/>
    <w:rsid w:val="00731F2B"/>
    <w:rsid w:val="007444DC"/>
    <w:rsid w:val="00752AC4"/>
    <w:rsid w:val="0076012A"/>
    <w:rsid w:val="00776109"/>
    <w:rsid w:val="00796473"/>
    <w:rsid w:val="007C5304"/>
    <w:rsid w:val="007E09D9"/>
    <w:rsid w:val="007E52B7"/>
    <w:rsid w:val="007F508B"/>
    <w:rsid w:val="00855D9E"/>
    <w:rsid w:val="00860076"/>
    <w:rsid w:val="00871CAD"/>
    <w:rsid w:val="00893A77"/>
    <w:rsid w:val="008A22B2"/>
    <w:rsid w:val="008B528B"/>
    <w:rsid w:val="009006AE"/>
    <w:rsid w:val="00900E63"/>
    <w:rsid w:val="00914CAA"/>
    <w:rsid w:val="009433E6"/>
    <w:rsid w:val="009465EC"/>
    <w:rsid w:val="00946D71"/>
    <w:rsid w:val="009617CC"/>
    <w:rsid w:val="00981450"/>
    <w:rsid w:val="009A422A"/>
    <w:rsid w:val="009B1216"/>
    <w:rsid w:val="009D09C9"/>
    <w:rsid w:val="009D522E"/>
    <w:rsid w:val="009E1107"/>
    <w:rsid w:val="009F3A23"/>
    <w:rsid w:val="009F637E"/>
    <w:rsid w:val="00A10742"/>
    <w:rsid w:val="00A167F7"/>
    <w:rsid w:val="00A16BB5"/>
    <w:rsid w:val="00A21FA7"/>
    <w:rsid w:val="00A35862"/>
    <w:rsid w:val="00A36F1E"/>
    <w:rsid w:val="00A44BFF"/>
    <w:rsid w:val="00AA61AE"/>
    <w:rsid w:val="00AC5984"/>
    <w:rsid w:val="00AE79A6"/>
    <w:rsid w:val="00B425C8"/>
    <w:rsid w:val="00B54970"/>
    <w:rsid w:val="00B645D8"/>
    <w:rsid w:val="00B7544C"/>
    <w:rsid w:val="00B94A00"/>
    <w:rsid w:val="00BA5654"/>
    <w:rsid w:val="00BA647B"/>
    <w:rsid w:val="00BB7BF4"/>
    <w:rsid w:val="00BE618A"/>
    <w:rsid w:val="00C422AE"/>
    <w:rsid w:val="00C475CD"/>
    <w:rsid w:val="00C56E08"/>
    <w:rsid w:val="00C674AF"/>
    <w:rsid w:val="00C73D3F"/>
    <w:rsid w:val="00CE6ECF"/>
    <w:rsid w:val="00D01CCE"/>
    <w:rsid w:val="00D24178"/>
    <w:rsid w:val="00D41494"/>
    <w:rsid w:val="00D42DE2"/>
    <w:rsid w:val="00D45E2F"/>
    <w:rsid w:val="00D54AA1"/>
    <w:rsid w:val="00DA77D1"/>
    <w:rsid w:val="00DB1974"/>
    <w:rsid w:val="00DB3804"/>
    <w:rsid w:val="00DB4603"/>
    <w:rsid w:val="00DD5AFB"/>
    <w:rsid w:val="00DF3309"/>
    <w:rsid w:val="00DF4A2B"/>
    <w:rsid w:val="00E02E5D"/>
    <w:rsid w:val="00E07621"/>
    <w:rsid w:val="00E124DB"/>
    <w:rsid w:val="00E25F28"/>
    <w:rsid w:val="00E27CC4"/>
    <w:rsid w:val="00E523B5"/>
    <w:rsid w:val="00E524BD"/>
    <w:rsid w:val="00E669EA"/>
    <w:rsid w:val="00E76137"/>
    <w:rsid w:val="00E824EB"/>
    <w:rsid w:val="00EA2B3F"/>
    <w:rsid w:val="00EB6D64"/>
    <w:rsid w:val="00ED1C5D"/>
    <w:rsid w:val="00ED3B50"/>
    <w:rsid w:val="00EF73B2"/>
    <w:rsid w:val="00F07977"/>
    <w:rsid w:val="00F20070"/>
    <w:rsid w:val="00F2337E"/>
    <w:rsid w:val="00F318A7"/>
    <w:rsid w:val="00F4292A"/>
    <w:rsid w:val="00F44686"/>
    <w:rsid w:val="00F60DA4"/>
    <w:rsid w:val="00F60F62"/>
    <w:rsid w:val="00F71ADA"/>
    <w:rsid w:val="00F72FC2"/>
    <w:rsid w:val="00F75D47"/>
    <w:rsid w:val="00F808D4"/>
    <w:rsid w:val="00F9197F"/>
    <w:rsid w:val="00F929FB"/>
    <w:rsid w:val="00F971B2"/>
    <w:rsid w:val="00FA0869"/>
    <w:rsid w:val="00FB36A8"/>
    <w:rsid w:val="00FC035D"/>
    <w:rsid w:val="00FD0714"/>
    <w:rsid w:val="00FD5CD1"/>
    <w:rsid w:val="00FE0DA5"/>
    <w:rsid w:val="00FE24EE"/>
    <w:rsid w:val="00FE6F0C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73330"/>
  <w15:chartTrackingRefBased/>
  <w15:docId w15:val="{DE7C55B1-466D-42E5-B704-8E4070F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5EC"/>
    <w:pPr>
      <w:spacing w:after="200" w:line="276" w:lineRule="auto"/>
    </w:pPr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F7C6B"/>
    <w:pPr>
      <w:keepNext/>
      <w:keepLines/>
      <w:suppressAutoHyphens/>
      <w:autoSpaceDN w:val="0"/>
      <w:spacing w:before="240" w:after="0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3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nhideWhenUsed/>
    <w:rsid w:val="007E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7E52B7"/>
  </w:style>
  <w:style w:type="paragraph" w:styleId="Piedepgina">
    <w:name w:val="footer"/>
    <w:basedOn w:val="Normal"/>
    <w:link w:val="PiedepginaCar"/>
    <w:uiPriority w:val="99"/>
    <w:unhideWhenUsed/>
    <w:rsid w:val="007E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2B7"/>
  </w:style>
  <w:style w:type="character" w:styleId="Hipervnculo">
    <w:name w:val="Hyperlink"/>
    <w:basedOn w:val="Fuentedeprrafopredeter"/>
    <w:uiPriority w:val="99"/>
    <w:unhideWhenUsed/>
    <w:rsid w:val="007E52B7"/>
    <w:rPr>
      <w:color w:val="0563C1" w:themeColor="hyperlink"/>
      <w:u w:val="single"/>
    </w:rPr>
  </w:style>
  <w:style w:type="paragraph" w:styleId="Sinespaciado">
    <w:name w:val="No Spacing"/>
    <w:qFormat/>
    <w:rsid w:val="009465EC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59"/>
    <w:rsid w:val="00D41494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,List Paragraph,Lista vistosa - Énfasis 11,Bullets,Ha,Párrafo de lista2,List,Cuadrícula clara - Énfasis 31"/>
    <w:basedOn w:val="Normal"/>
    <w:link w:val="PrrafodelistaCar"/>
    <w:uiPriority w:val="34"/>
    <w:qFormat/>
    <w:rsid w:val="00391C3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titulo 3 Car,List Paragraph Car,Lista vistosa - Énfasis 11 Car,Bullets Car,Ha Car,Párrafo de lista2 Car,List Car,Cuadrícula clara - Énfasis 31 Car"/>
    <w:basedOn w:val="Fuentedeprrafopredeter"/>
    <w:link w:val="Prrafodelista"/>
    <w:uiPriority w:val="34"/>
    <w:locked/>
    <w:rsid w:val="00391C3C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table" w:customStyle="1" w:styleId="TableNormal">
    <w:name w:val="Table Normal"/>
    <w:uiPriority w:val="2"/>
    <w:semiHidden/>
    <w:unhideWhenUsed/>
    <w:qFormat/>
    <w:rsid w:val="00307D22"/>
    <w:pPr>
      <w:spacing w:after="0" w:line="240" w:lineRule="auto"/>
      <w:ind w:left="102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307D22"/>
    <w:pPr>
      <w:spacing w:after="0" w:line="268" w:lineRule="exact"/>
      <w:ind w:left="107"/>
    </w:pPr>
    <w:rPr>
      <w:rFonts w:ascii="Calibri" w:eastAsia="Calibri" w:hAnsi="Calibri" w:cs="Calibri"/>
      <w:lang w:val="es-ES" w:eastAsia="es-ES" w:bidi="es-ES"/>
    </w:rPr>
  </w:style>
  <w:style w:type="paragraph" w:styleId="Textoindependiente">
    <w:name w:val="Body Text"/>
    <w:basedOn w:val="Normal"/>
    <w:link w:val="TextoindependienteCar"/>
    <w:rsid w:val="006F7C6B"/>
    <w:pPr>
      <w:autoSpaceDN w:val="0"/>
      <w:spacing w:after="0" w:line="240" w:lineRule="auto"/>
      <w:ind w:left="102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6F7C6B"/>
    <w:rPr>
      <w:rFonts w:ascii="Calibri" w:eastAsia="Calibri" w:hAnsi="Calibri" w:cs="Calibri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6F7C6B"/>
    <w:rPr>
      <w:rFonts w:ascii="Calibri Light" w:eastAsia="Times New Roman" w:hAnsi="Calibri Light" w:cs="Times New Roman"/>
      <w:color w:val="2F5496"/>
      <w:sz w:val="32"/>
      <w:szCs w:val="32"/>
      <w:lang w:val="es-ES"/>
    </w:rPr>
  </w:style>
  <w:style w:type="paragraph" w:customStyle="1" w:styleId="Default">
    <w:name w:val="Default"/>
    <w:rsid w:val="001909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6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character" w:customStyle="1" w:styleId="il">
    <w:name w:val="il"/>
    <w:basedOn w:val="Fuentedeprrafopredeter"/>
    <w:rsid w:val="00B54970"/>
  </w:style>
  <w:style w:type="character" w:customStyle="1" w:styleId="Ttulo3Car">
    <w:name w:val="Título 3 Car"/>
    <w:basedOn w:val="Fuentedeprrafopredeter"/>
    <w:link w:val="Ttulo3"/>
    <w:uiPriority w:val="9"/>
    <w:semiHidden/>
    <w:rsid w:val="00893A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CE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156</Words>
  <Characters>1128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Cristhian Javier Castañeda Vanegas</cp:lastModifiedBy>
  <cp:revision>18</cp:revision>
  <dcterms:created xsi:type="dcterms:W3CDTF">2021-11-02T18:06:00Z</dcterms:created>
  <dcterms:modified xsi:type="dcterms:W3CDTF">2023-08-09T19:40:00Z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b31f99136d6688172e06504cbfe48baa1ccb6601720bd06992c052640bf65d3c</vt:lpwstr>
  </property>
</Properties>
</file>